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57DB1F39"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6693A9B5">
            <wp:simplePos x="0" y="0"/>
            <wp:positionH relativeFrom="margin">
              <wp:posOffset>5490210</wp:posOffset>
            </wp:positionH>
            <wp:positionV relativeFrom="margin">
              <wp:posOffset>-171450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B17871">
        <w:rPr>
          <w:rFonts w:ascii="Arial" w:hAnsi="Arial" w:cs="Arial"/>
          <w:b/>
          <w:sz w:val="24"/>
          <w:szCs w:val="24"/>
        </w:rPr>
        <w:t>5</w:t>
      </w:r>
      <w:r w:rsidR="006B0526" w:rsidRPr="006B0526">
        <w:rPr>
          <w:rFonts w:ascii="Arial" w:hAnsi="Arial" w:cs="Arial"/>
          <w:b/>
          <w:sz w:val="24"/>
          <w:szCs w:val="24"/>
          <w:vertAlign w:val="superscript"/>
        </w:rPr>
        <w:t>th</w:t>
      </w:r>
      <w:r w:rsidR="006B0526">
        <w:rPr>
          <w:rFonts w:ascii="Arial" w:hAnsi="Arial" w:cs="Arial"/>
          <w:b/>
          <w:sz w:val="24"/>
          <w:szCs w:val="24"/>
        </w:rPr>
        <w:t xml:space="preserve"> </w:t>
      </w:r>
      <w:r w:rsidR="00DC423B">
        <w:rPr>
          <w:rFonts w:ascii="Arial" w:hAnsi="Arial" w:cs="Arial"/>
          <w:b/>
          <w:sz w:val="24"/>
          <w:szCs w:val="24"/>
        </w:rPr>
        <w:t>Sunday</w:t>
      </w:r>
      <w:r w:rsidR="0087641A">
        <w:rPr>
          <w:rFonts w:ascii="Arial" w:hAnsi="Arial" w:cs="Arial"/>
          <w:b/>
          <w:sz w:val="24"/>
          <w:szCs w:val="24"/>
        </w:rPr>
        <w:t xml:space="preserve"> of Easter</w:t>
      </w:r>
      <w:r w:rsidR="00DC423B">
        <w:rPr>
          <w:rFonts w:ascii="Arial" w:hAnsi="Arial" w:cs="Arial"/>
          <w:b/>
          <w:sz w:val="24"/>
          <w:szCs w:val="24"/>
        </w:rPr>
        <w:t xml:space="preserve"> </w:t>
      </w:r>
      <w:r w:rsidR="006B0526">
        <w:rPr>
          <w:rFonts w:ascii="Arial" w:hAnsi="Arial" w:cs="Arial"/>
          <w:b/>
          <w:sz w:val="24"/>
          <w:szCs w:val="24"/>
        </w:rPr>
        <w:t>1</w:t>
      </w:r>
      <w:r w:rsidR="00B17871">
        <w:rPr>
          <w:rFonts w:ascii="Arial" w:hAnsi="Arial" w:cs="Arial"/>
          <w:b/>
          <w:sz w:val="24"/>
          <w:szCs w:val="24"/>
        </w:rPr>
        <w:t>8</w:t>
      </w:r>
      <w:r w:rsidR="00E11F8A" w:rsidRPr="00E11F8A">
        <w:rPr>
          <w:rFonts w:ascii="Arial" w:hAnsi="Arial" w:cs="Arial"/>
          <w:b/>
          <w:sz w:val="24"/>
          <w:szCs w:val="24"/>
          <w:vertAlign w:val="superscript"/>
        </w:rPr>
        <w:t>th</w:t>
      </w:r>
      <w:r w:rsidR="00E11F8A">
        <w:rPr>
          <w:rFonts w:ascii="Arial" w:hAnsi="Arial" w:cs="Arial"/>
          <w:b/>
          <w:sz w:val="24"/>
          <w:szCs w:val="24"/>
        </w:rPr>
        <w:t xml:space="preserve"> May</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141E325F"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09EEBB14" w:rsidR="0034635C" w:rsidRDefault="00386CD9"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6ED30AD7">
                <wp:simplePos x="0" y="0"/>
                <wp:positionH relativeFrom="page">
                  <wp:posOffset>243205</wp:posOffset>
                </wp:positionH>
                <wp:positionV relativeFrom="page">
                  <wp:posOffset>1838960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11AF3490"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w:t>
                            </w:r>
                            <w:r w:rsidR="00F9084D">
                              <w:rPr>
                                <w:rFonts w:ascii="Arial" w:hAnsi="Arial" w:cs="Arial"/>
                              </w:rPr>
                              <w:t>.</w:t>
                            </w:r>
                            <w:r w:rsidRPr="00A427DA">
                              <w:rPr>
                                <w:rFonts w:ascii="Arial" w:hAnsi="Arial" w:cs="Arial"/>
                              </w:rPr>
                              <w:t xml:space="preserve">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15pt;margin-top:14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11AF3490"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w:t>
                      </w:r>
                      <w:r w:rsidR="00F9084D">
                        <w:rPr>
                          <w:rFonts w:ascii="Arial" w:hAnsi="Arial" w:cs="Arial"/>
                        </w:rPr>
                        <w:t>.</w:t>
                      </w:r>
                      <w:r w:rsidRPr="00A427DA">
                        <w:rPr>
                          <w:rFonts w:ascii="Arial" w:hAnsi="Arial" w:cs="Arial"/>
                        </w:rPr>
                        <w:t xml:space="preserve">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7A1B4FBA"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01916252">
            <wp:simplePos x="0" y="0"/>
            <wp:positionH relativeFrom="margin">
              <wp:posOffset>5562600</wp:posOffset>
            </wp:positionH>
            <wp:positionV relativeFrom="paragraph">
              <wp:posOffset>165100</wp:posOffset>
            </wp:positionV>
            <wp:extent cx="1150620" cy="862965"/>
            <wp:effectExtent l="0" t="0" r="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50620" cy="862965"/>
                    </a:xfrm>
                    <a:prstGeom prst="rect">
                      <a:avLst/>
                    </a:prstGeom>
                  </pic:spPr>
                </pic:pic>
              </a:graphicData>
            </a:graphic>
            <wp14:sizeRelH relativeFrom="margin">
              <wp14:pctWidth>0</wp14:pctWidth>
            </wp14:sizeRelH>
            <wp14:sizeRelV relativeFrom="margin">
              <wp14:pctHeight>0</wp14:pctHeight>
            </wp14:sizeRelV>
          </wp:anchor>
        </w:drawing>
      </w:r>
    </w:p>
    <w:p w14:paraId="7464D1EC" w14:textId="2677C2BE" w:rsidR="00111BA8" w:rsidRDefault="00111BA8" w:rsidP="00A3100B">
      <w:pPr>
        <w:spacing w:after="0"/>
        <w:rPr>
          <w:rFonts w:ascii="Arial" w:hAnsi="Arial" w:cs="Arial"/>
          <w:color w:val="0563C1"/>
          <w:u w:val="single"/>
        </w:rPr>
      </w:pPr>
    </w:p>
    <w:p w14:paraId="67BCB536" w14:textId="4F2AF94F" w:rsidR="00111BA8" w:rsidRDefault="00111BA8" w:rsidP="00A3100B">
      <w:pPr>
        <w:spacing w:after="0"/>
        <w:rPr>
          <w:rFonts w:ascii="Arial" w:hAnsi="Arial" w:cs="Arial"/>
          <w:color w:val="0563C1"/>
          <w:u w:val="single"/>
        </w:rPr>
      </w:pPr>
    </w:p>
    <w:p w14:paraId="2BF6C9A6" w14:textId="673B1387" w:rsidR="00FD7899" w:rsidRDefault="0011399E"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968512" behindDoc="0" locked="0" layoutInCell="1" allowOverlap="1" wp14:anchorId="137C6822" wp14:editId="15A88430">
                <wp:simplePos x="0" y="0"/>
                <wp:positionH relativeFrom="margin">
                  <wp:posOffset>-190500</wp:posOffset>
                </wp:positionH>
                <wp:positionV relativeFrom="margin">
                  <wp:posOffset>6962775</wp:posOffset>
                </wp:positionV>
                <wp:extent cx="7025640" cy="800100"/>
                <wp:effectExtent l="0" t="0" r="22860" b="19050"/>
                <wp:wrapNone/>
                <wp:docPr id="781866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5640" cy="800100"/>
                        </a:xfrm>
                        <a:prstGeom prst="rect">
                          <a:avLst/>
                        </a:prstGeom>
                        <a:solidFill>
                          <a:schemeClr val="accent5">
                            <a:lumMod val="20000"/>
                            <a:lumOff val="80000"/>
                          </a:schemeClr>
                        </a:solidFill>
                        <a:ln w="9525">
                          <a:solidFill>
                            <a:srgbClr val="4BACC6">
                              <a:lumMod val="75000"/>
                            </a:srgbClr>
                          </a:solidFill>
                          <a:miter lim="800000"/>
                          <a:headEnd/>
                          <a:tailEnd/>
                        </a:ln>
                      </wps:spPr>
                      <wps:txbx>
                        <w:txbxContent>
                          <w:p w14:paraId="649917A2" w14:textId="20E5758C" w:rsidR="00F9298B" w:rsidRPr="0011399E" w:rsidRDefault="0023001D" w:rsidP="00F9298B">
                            <w:pPr>
                              <w:spacing w:after="0" w:line="240" w:lineRule="auto"/>
                              <w:jc w:val="center"/>
                              <w:rPr>
                                <w:rFonts w:ascii="Arial" w:hAnsi="Arial" w:cs="Arial"/>
                                <w:b/>
                                <w:bCs/>
                                <w:color w:val="FF0000"/>
                                <w:sz w:val="28"/>
                                <w:szCs w:val="28"/>
                              </w:rPr>
                            </w:pPr>
                            <w:r w:rsidRPr="0011399E">
                              <w:rPr>
                                <w:rFonts w:ascii="Arial" w:hAnsi="Arial" w:cs="Arial"/>
                                <w:color w:val="FF0000"/>
                                <w:sz w:val="28"/>
                                <w:szCs w:val="28"/>
                              </w:rPr>
                              <w:t>Pilgrim Walk</w:t>
                            </w:r>
                          </w:p>
                          <w:p w14:paraId="4B4110D6" w14:textId="049341AA" w:rsidR="00433F31" w:rsidRPr="0011399E" w:rsidRDefault="0023001D" w:rsidP="00F9298B">
                            <w:pPr>
                              <w:spacing w:after="0" w:line="240" w:lineRule="auto"/>
                              <w:jc w:val="center"/>
                              <w:rPr>
                                <w:rFonts w:ascii="Arial" w:hAnsi="Arial" w:cs="Arial"/>
                              </w:rPr>
                            </w:pPr>
                            <w:r w:rsidRPr="0011399E">
                              <w:rPr>
                                <w:rFonts w:ascii="Arial" w:hAnsi="Arial" w:cs="Arial"/>
                              </w:rPr>
                              <w:t>Our Pilgrim Walk</w:t>
                            </w:r>
                            <w:r w:rsidR="00433F31" w:rsidRPr="0011399E">
                              <w:rPr>
                                <w:rFonts w:ascii="Arial" w:hAnsi="Arial" w:cs="Arial"/>
                              </w:rPr>
                              <w:t xml:space="preserve"> on the 8</w:t>
                            </w:r>
                            <w:r w:rsidR="00433F31" w:rsidRPr="0011399E">
                              <w:rPr>
                                <w:rFonts w:ascii="Arial" w:hAnsi="Arial" w:cs="Arial"/>
                                <w:vertAlign w:val="superscript"/>
                              </w:rPr>
                              <w:t>th</w:t>
                            </w:r>
                            <w:r w:rsidR="00433F31" w:rsidRPr="0011399E">
                              <w:rPr>
                                <w:rFonts w:ascii="Arial" w:hAnsi="Arial" w:cs="Arial"/>
                              </w:rPr>
                              <w:t xml:space="preserve"> of June to Norton Priory is even more significant </w:t>
                            </w:r>
                            <w:r w:rsidR="00CE4619" w:rsidRPr="0011399E">
                              <w:rPr>
                                <w:rFonts w:ascii="Arial" w:hAnsi="Arial" w:cs="Arial"/>
                              </w:rPr>
                              <w:t>as it was</w:t>
                            </w:r>
                            <w:r w:rsidR="00EB160B" w:rsidRPr="0011399E">
                              <w:rPr>
                                <w:rFonts w:ascii="Arial" w:hAnsi="Arial" w:cs="Arial"/>
                              </w:rPr>
                              <w:t xml:space="preserve"> </w:t>
                            </w:r>
                            <w:r w:rsidRPr="0011399E">
                              <w:rPr>
                                <w:rFonts w:ascii="Arial" w:hAnsi="Arial" w:cs="Arial"/>
                              </w:rPr>
                              <w:t xml:space="preserve">an </w:t>
                            </w:r>
                            <w:r w:rsidR="00E27BC5" w:rsidRPr="0011399E">
                              <w:rPr>
                                <w:rFonts w:ascii="Arial" w:hAnsi="Arial" w:cs="Arial"/>
                              </w:rPr>
                              <w:t>Augustinian</w:t>
                            </w:r>
                            <w:r w:rsidR="00CE4619" w:rsidRPr="0011399E">
                              <w:rPr>
                                <w:rFonts w:ascii="Arial" w:hAnsi="Arial" w:cs="Arial"/>
                              </w:rPr>
                              <w:t xml:space="preserve"> foundation</w:t>
                            </w:r>
                            <w:r w:rsidR="00E27BC5" w:rsidRPr="0011399E">
                              <w:rPr>
                                <w:rFonts w:ascii="Arial" w:hAnsi="Arial" w:cs="Arial"/>
                              </w:rPr>
                              <w:t xml:space="preserve"> </w:t>
                            </w:r>
                            <w:r w:rsidRPr="0011399E">
                              <w:rPr>
                                <w:rFonts w:ascii="Arial" w:hAnsi="Arial" w:cs="Arial"/>
                              </w:rPr>
                              <w:t xml:space="preserve">and </w:t>
                            </w:r>
                            <w:r w:rsidR="00ED7843" w:rsidRPr="0011399E">
                              <w:rPr>
                                <w:rFonts w:ascii="Arial" w:hAnsi="Arial" w:cs="Arial"/>
                              </w:rPr>
                              <w:t xml:space="preserve">our new </w:t>
                            </w:r>
                            <w:r w:rsidR="00E27BC5" w:rsidRPr="0011399E">
                              <w:rPr>
                                <w:rFonts w:ascii="Arial" w:hAnsi="Arial" w:cs="Arial"/>
                              </w:rPr>
                              <w:t xml:space="preserve">Pope </w:t>
                            </w:r>
                            <w:r w:rsidR="00ED7843" w:rsidRPr="0011399E">
                              <w:rPr>
                                <w:rFonts w:ascii="Arial" w:hAnsi="Arial" w:cs="Arial"/>
                              </w:rPr>
                              <w:t xml:space="preserve">is a member of the Augustinian community. Please, join us </w:t>
                            </w:r>
                            <w:r w:rsidR="008A622E" w:rsidRPr="0011399E">
                              <w:rPr>
                                <w:rFonts w:ascii="Arial" w:hAnsi="Arial" w:cs="Arial"/>
                              </w:rPr>
                              <w:t>on</w:t>
                            </w:r>
                            <w:r w:rsidR="00ED7843" w:rsidRPr="0011399E">
                              <w:rPr>
                                <w:rFonts w:ascii="Arial" w:hAnsi="Arial" w:cs="Arial"/>
                              </w:rPr>
                              <w:t xml:space="preserve"> the walk</w:t>
                            </w:r>
                            <w:r w:rsidR="008A622E" w:rsidRPr="0011399E">
                              <w:rPr>
                                <w:rFonts w:ascii="Arial" w:hAnsi="Arial" w:cs="Arial"/>
                              </w:rPr>
                              <w:t xml:space="preserve"> and we will dedicate time to the intentions </w:t>
                            </w:r>
                            <w:r w:rsidR="000B710B" w:rsidRPr="0011399E">
                              <w:rPr>
                                <w:rFonts w:ascii="Arial" w:hAnsi="Arial" w:cs="Arial"/>
                              </w:rPr>
                              <w:t>of Pope Leo XIV.</w:t>
                            </w:r>
                          </w:p>
                          <w:p w14:paraId="5B964B9E" w14:textId="77777777" w:rsidR="0018636D" w:rsidRPr="00433F31" w:rsidRDefault="0018636D" w:rsidP="00F9298B">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7C6822" id="_x0000_s1027" type="#_x0000_t202" style="position:absolute;margin-left:-15pt;margin-top:548.25pt;width:553.2pt;height:63pt;z-index:2519685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" fillcolor="#daeef3 [664]" strokecolor="#31859c">
                <v:textbox>
                  <w:txbxContent>
                    <w:p w14:paraId="649917A2" w14:textId="20E5758C" w:rsidR="00F9298B" w:rsidRPr="0011399E" w:rsidRDefault="0023001D" w:rsidP="00F9298B">
                      <w:pPr>
                        <w:spacing w:after="0" w:line="240" w:lineRule="auto"/>
                        <w:jc w:val="center"/>
                        <w:rPr>
                          <w:rFonts w:ascii="Arial" w:hAnsi="Arial" w:cs="Arial"/>
                          <w:b/>
                          <w:bCs/>
                          <w:color w:val="FF0000"/>
                          <w:sz w:val="28"/>
                          <w:szCs w:val="28"/>
                        </w:rPr>
                      </w:pPr>
                      <w:r w:rsidRPr="0011399E">
                        <w:rPr>
                          <w:rFonts w:ascii="Arial" w:hAnsi="Arial" w:cs="Arial"/>
                          <w:color w:val="FF0000"/>
                          <w:sz w:val="28"/>
                          <w:szCs w:val="28"/>
                        </w:rPr>
                        <w:t>Pilgrim Walk</w:t>
                      </w:r>
                    </w:p>
                    <w:p w14:paraId="4B4110D6" w14:textId="049341AA" w:rsidR="00433F31" w:rsidRPr="0011399E" w:rsidRDefault="0023001D" w:rsidP="00F9298B">
                      <w:pPr>
                        <w:spacing w:after="0" w:line="240" w:lineRule="auto"/>
                        <w:jc w:val="center"/>
                        <w:rPr>
                          <w:rFonts w:ascii="Arial" w:hAnsi="Arial" w:cs="Arial"/>
                        </w:rPr>
                      </w:pPr>
                      <w:r w:rsidRPr="0011399E">
                        <w:rPr>
                          <w:rFonts w:ascii="Arial" w:hAnsi="Arial" w:cs="Arial"/>
                        </w:rPr>
                        <w:t>Our Pilgrim Walk</w:t>
                      </w:r>
                      <w:r w:rsidR="00433F31" w:rsidRPr="0011399E">
                        <w:rPr>
                          <w:rFonts w:ascii="Arial" w:hAnsi="Arial" w:cs="Arial"/>
                        </w:rPr>
                        <w:t xml:space="preserve"> on the 8</w:t>
                      </w:r>
                      <w:r w:rsidR="00433F31" w:rsidRPr="0011399E">
                        <w:rPr>
                          <w:rFonts w:ascii="Arial" w:hAnsi="Arial" w:cs="Arial"/>
                          <w:vertAlign w:val="superscript"/>
                        </w:rPr>
                        <w:t>th</w:t>
                      </w:r>
                      <w:r w:rsidR="00433F31" w:rsidRPr="0011399E">
                        <w:rPr>
                          <w:rFonts w:ascii="Arial" w:hAnsi="Arial" w:cs="Arial"/>
                        </w:rPr>
                        <w:t xml:space="preserve"> of June to Norton Priory is even more significant </w:t>
                      </w:r>
                      <w:r w:rsidR="00CE4619" w:rsidRPr="0011399E">
                        <w:rPr>
                          <w:rFonts w:ascii="Arial" w:hAnsi="Arial" w:cs="Arial"/>
                        </w:rPr>
                        <w:t>as it was</w:t>
                      </w:r>
                      <w:r w:rsidR="00EB160B" w:rsidRPr="0011399E">
                        <w:rPr>
                          <w:rFonts w:ascii="Arial" w:hAnsi="Arial" w:cs="Arial"/>
                        </w:rPr>
                        <w:t xml:space="preserve"> </w:t>
                      </w:r>
                      <w:r w:rsidRPr="0011399E">
                        <w:rPr>
                          <w:rFonts w:ascii="Arial" w:hAnsi="Arial" w:cs="Arial"/>
                        </w:rPr>
                        <w:t xml:space="preserve">an </w:t>
                      </w:r>
                      <w:r w:rsidR="00E27BC5" w:rsidRPr="0011399E">
                        <w:rPr>
                          <w:rFonts w:ascii="Arial" w:hAnsi="Arial" w:cs="Arial"/>
                        </w:rPr>
                        <w:t>Augustinian</w:t>
                      </w:r>
                      <w:r w:rsidR="00CE4619" w:rsidRPr="0011399E">
                        <w:rPr>
                          <w:rFonts w:ascii="Arial" w:hAnsi="Arial" w:cs="Arial"/>
                        </w:rPr>
                        <w:t xml:space="preserve"> foundation</w:t>
                      </w:r>
                      <w:r w:rsidR="00E27BC5" w:rsidRPr="0011399E">
                        <w:rPr>
                          <w:rFonts w:ascii="Arial" w:hAnsi="Arial" w:cs="Arial"/>
                        </w:rPr>
                        <w:t xml:space="preserve"> </w:t>
                      </w:r>
                      <w:r w:rsidRPr="0011399E">
                        <w:rPr>
                          <w:rFonts w:ascii="Arial" w:hAnsi="Arial" w:cs="Arial"/>
                        </w:rPr>
                        <w:t xml:space="preserve">and </w:t>
                      </w:r>
                      <w:r w:rsidR="00ED7843" w:rsidRPr="0011399E">
                        <w:rPr>
                          <w:rFonts w:ascii="Arial" w:hAnsi="Arial" w:cs="Arial"/>
                        </w:rPr>
                        <w:t xml:space="preserve">our new </w:t>
                      </w:r>
                      <w:r w:rsidR="00E27BC5" w:rsidRPr="0011399E">
                        <w:rPr>
                          <w:rFonts w:ascii="Arial" w:hAnsi="Arial" w:cs="Arial"/>
                        </w:rPr>
                        <w:t xml:space="preserve">Pope </w:t>
                      </w:r>
                      <w:r w:rsidR="00ED7843" w:rsidRPr="0011399E">
                        <w:rPr>
                          <w:rFonts w:ascii="Arial" w:hAnsi="Arial" w:cs="Arial"/>
                        </w:rPr>
                        <w:t xml:space="preserve">is a member of the Augustinian community. Please, join us </w:t>
                      </w:r>
                      <w:r w:rsidR="008A622E" w:rsidRPr="0011399E">
                        <w:rPr>
                          <w:rFonts w:ascii="Arial" w:hAnsi="Arial" w:cs="Arial"/>
                        </w:rPr>
                        <w:t>on</w:t>
                      </w:r>
                      <w:r w:rsidR="00ED7843" w:rsidRPr="0011399E">
                        <w:rPr>
                          <w:rFonts w:ascii="Arial" w:hAnsi="Arial" w:cs="Arial"/>
                        </w:rPr>
                        <w:t xml:space="preserve"> the walk</w:t>
                      </w:r>
                      <w:r w:rsidR="008A622E" w:rsidRPr="0011399E">
                        <w:rPr>
                          <w:rFonts w:ascii="Arial" w:hAnsi="Arial" w:cs="Arial"/>
                        </w:rPr>
                        <w:t xml:space="preserve"> and we will dedicate time to the intentions </w:t>
                      </w:r>
                      <w:r w:rsidR="000B710B" w:rsidRPr="0011399E">
                        <w:rPr>
                          <w:rFonts w:ascii="Arial" w:hAnsi="Arial" w:cs="Arial"/>
                        </w:rPr>
                        <w:t>of Pope Leo XIV.</w:t>
                      </w:r>
                    </w:p>
                    <w:p w14:paraId="5B964B9E" w14:textId="77777777" w:rsidR="0018636D" w:rsidRPr="00433F31" w:rsidRDefault="0018636D" w:rsidP="00F9298B">
                      <w:pPr>
                        <w:spacing w:after="0" w:line="240" w:lineRule="auto"/>
                        <w:jc w:val="center"/>
                        <w:rPr>
                          <w:rFonts w:ascii="Arial" w:hAnsi="Arial" w:cs="Arial"/>
                          <w:sz w:val="24"/>
                          <w:szCs w:val="24"/>
                        </w:rPr>
                      </w:pPr>
                    </w:p>
                  </w:txbxContent>
                </v:textbox>
                <w10:wrap anchorx="margin" anchory="margin"/>
              </v:shape>
            </w:pict>
          </mc:Fallback>
        </mc:AlternateContent>
      </w:r>
      <w:r w:rsidRPr="00411F7A">
        <w:rPr>
          <w:rFonts w:ascii="Arial" w:hAnsi="Arial" w:cs="Arial"/>
          <w:noProof/>
        </w:rPr>
        <mc:AlternateContent>
          <mc:Choice Requires="wps">
            <w:drawing>
              <wp:anchor distT="45720" distB="45720" distL="114300" distR="114300" simplePos="0" relativeHeight="251960320" behindDoc="0" locked="0" layoutInCell="1" allowOverlap="1" wp14:anchorId="33ACA8CD" wp14:editId="38D8DF63">
                <wp:simplePos x="0" y="0"/>
                <wp:positionH relativeFrom="margin">
                  <wp:posOffset>-220345</wp:posOffset>
                </wp:positionH>
                <wp:positionV relativeFrom="page">
                  <wp:posOffset>5356860</wp:posOffset>
                </wp:positionV>
                <wp:extent cx="7059295" cy="2009775"/>
                <wp:effectExtent l="0" t="0" r="27305" b="28575"/>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009775"/>
                        </a:xfrm>
                        <a:prstGeom prst="rect">
                          <a:avLst/>
                        </a:prstGeom>
                        <a:solidFill>
                          <a:srgbClr val="FFFFCC"/>
                        </a:solidFill>
                        <a:ln w="9525">
                          <a:solidFill>
                            <a:srgbClr val="FFC000"/>
                          </a:solidFill>
                          <a:miter lim="800000"/>
                          <a:headEnd/>
                          <a:tailEnd/>
                        </a:ln>
                      </wps:spPr>
                      <wps:txbx>
                        <w:txbxContent>
                          <w:p w14:paraId="2C6DACFE" w14:textId="7BE11163" w:rsidR="00676C8A" w:rsidRDefault="0029735F" w:rsidP="0029735F">
                            <w:pPr>
                              <w:spacing w:after="0"/>
                              <w:jc w:val="center"/>
                              <w:rPr>
                                <w:rFonts w:ascii="Arial" w:hAnsi="Arial" w:cs="Arial"/>
                                <w:sz w:val="24"/>
                                <w:szCs w:val="24"/>
                              </w:rPr>
                            </w:pPr>
                            <w:r w:rsidRPr="00942818">
                              <w:rPr>
                                <w:rFonts w:ascii="Arial" w:hAnsi="Arial" w:cs="Arial"/>
                                <w:b/>
                                <w:bCs/>
                                <w:color w:val="FF0000"/>
                                <w:sz w:val="28"/>
                                <w:szCs w:val="28"/>
                              </w:rPr>
                              <w:t>Dates for Your Diary</w:t>
                            </w:r>
                            <w:r>
                              <w:rPr>
                                <w:rFonts w:ascii="Arial" w:hAnsi="Arial" w:cs="Arial"/>
                                <w:sz w:val="24"/>
                                <w:szCs w:val="24"/>
                              </w:rPr>
                              <w:br/>
                              <w:t>25</w:t>
                            </w:r>
                            <w:r w:rsidRPr="0029735F">
                              <w:rPr>
                                <w:rFonts w:ascii="Arial" w:hAnsi="Arial" w:cs="Arial"/>
                                <w:sz w:val="24"/>
                                <w:szCs w:val="24"/>
                                <w:vertAlign w:val="superscript"/>
                              </w:rPr>
                              <w:t>th</w:t>
                            </w:r>
                            <w:r>
                              <w:rPr>
                                <w:rFonts w:ascii="Arial" w:hAnsi="Arial" w:cs="Arial"/>
                                <w:sz w:val="24"/>
                                <w:szCs w:val="24"/>
                              </w:rPr>
                              <w:t xml:space="preserve"> May Marian Procession after the </w:t>
                            </w:r>
                            <w:r w:rsidR="00707CFB">
                              <w:rPr>
                                <w:rFonts w:ascii="Arial" w:hAnsi="Arial" w:cs="Arial"/>
                                <w:sz w:val="24"/>
                                <w:szCs w:val="24"/>
                              </w:rPr>
                              <w:t>morning Masses</w:t>
                            </w:r>
                          </w:p>
                          <w:p w14:paraId="303D7121" w14:textId="51395E70" w:rsidR="00707CFB" w:rsidRPr="00ED21F1" w:rsidRDefault="00707CFB" w:rsidP="0029735F">
                            <w:pPr>
                              <w:spacing w:after="0"/>
                              <w:jc w:val="center"/>
                              <w:rPr>
                                <w:rFonts w:ascii="Arial" w:hAnsi="Arial" w:cs="Arial"/>
                                <w:color w:val="0070C0"/>
                                <w:sz w:val="24"/>
                                <w:szCs w:val="24"/>
                              </w:rPr>
                            </w:pPr>
                            <w:r w:rsidRPr="00ED21F1">
                              <w:rPr>
                                <w:rFonts w:ascii="Arial" w:hAnsi="Arial" w:cs="Arial"/>
                                <w:color w:val="0070C0"/>
                                <w:sz w:val="24"/>
                                <w:szCs w:val="24"/>
                              </w:rPr>
                              <w:t>8</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June Pilgrim Walk to Norton Priory after </w:t>
                            </w:r>
                            <w:r w:rsidR="00E65B8E" w:rsidRPr="00ED21F1">
                              <w:rPr>
                                <w:rFonts w:ascii="Arial" w:hAnsi="Arial" w:cs="Arial"/>
                                <w:color w:val="0070C0"/>
                                <w:sz w:val="24"/>
                                <w:szCs w:val="24"/>
                              </w:rPr>
                              <w:t>10.30 am Mass</w:t>
                            </w:r>
                          </w:p>
                          <w:p w14:paraId="66897325" w14:textId="338AF49B" w:rsidR="0069327E" w:rsidRDefault="00942818" w:rsidP="0029735F">
                            <w:pPr>
                              <w:spacing w:after="0"/>
                              <w:jc w:val="center"/>
                              <w:rPr>
                                <w:rFonts w:ascii="Arial" w:hAnsi="Arial" w:cs="Arial"/>
                                <w:sz w:val="24"/>
                                <w:szCs w:val="24"/>
                              </w:rPr>
                            </w:pPr>
                            <w:r>
                              <w:rPr>
                                <w:rFonts w:ascii="Arial" w:hAnsi="Arial" w:cs="Arial"/>
                                <w:sz w:val="24"/>
                                <w:szCs w:val="24"/>
                              </w:rPr>
                              <w:t>21</w:t>
                            </w:r>
                            <w:r w:rsidRPr="00942818">
                              <w:rPr>
                                <w:rFonts w:ascii="Arial" w:hAnsi="Arial" w:cs="Arial"/>
                                <w:sz w:val="24"/>
                                <w:szCs w:val="24"/>
                                <w:vertAlign w:val="superscript"/>
                              </w:rPr>
                              <w:t>st</w:t>
                            </w:r>
                            <w:r>
                              <w:rPr>
                                <w:rFonts w:ascii="Arial" w:hAnsi="Arial" w:cs="Arial"/>
                                <w:sz w:val="24"/>
                                <w:szCs w:val="24"/>
                              </w:rPr>
                              <w:t xml:space="preserve"> June 12 noon St Edward’s Mass for ALL THE BEREAVED</w:t>
                            </w:r>
                          </w:p>
                          <w:p w14:paraId="1C2582F1" w14:textId="7FCF1415" w:rsidR="00E65B8E" w:rsidRPr="00ED21F1" w:rsidRDefault="00E65B8E" w:rsidP="0029735F">
                            <w:pPr>
                              <w:spacing w:after="0"/>
                              <w:jc w:val="center"/>
                              <w:rPr>
                                <w:rFonts w:ascii="Arial" w:hAnsi="Arial" w:cs="Arial"/>
                                <w:color w:val="0070C0"/>
                                <w:sz w:val="24"/>
                                <w:szCs w:val="24"/>
                              </w:rPr>
                            </w:pPr>
                            <w:r w:rsidRPr="00ED21F1">
                              <w:rPr>
                                <w:rFonts w:ascii="Arial" w:hAnsi="Arial" w:cs="Arial"/>
                                <w:color w:val="0070C0"/>
                                <w:sz w:val="24"/>
                                <w:szCs w:val="24"/>
                              </w:rPr>
                              <w:t>22</w:t>
                            </w:r>
                            <w:r w:rsidRPr="00ED21F1">
                              <w:rPr>
                                <w:rFonts w:ascii="Arial" w:hAnsi="Arial" w:cs="Arial"/>
                                <w:color w:val="0070C0"/>
                                <w:sz w:val="24"/>
                                <w:szCs w:val="24"/>
                                <w:vertAlign w:val="superscript"/>
                              </w:rPr>
                              <w:t>nd</w:t>
                            </w:r>
                            <w:r w:rsidRPr="00ED21F1">
                              <w:rPr>
                                <w:rFonts w:ascii="Arial" w:hAnsi="Arial" w:cs="Arial"/>
                                <w:color w:val="0070C0"/>
                                <w:sz w:val="24"/>
                                <w:szCs w:val="24"/>
                              </w:rPr>
                              <w:t xml:space="preserve"> June</w:t>
                            </w:r>
                            <w:r w:rsidR="00ED6C26" w:rsidRPr="00ED21F1">
                              <w:rPr>
                                <w:rFonts w:ascii="Arial" w:hAnsi="Arial" w:cs="Arial"/>
                                <w:color w:val="0070C0"/>
                                <w:sz w:val="24"/>
                                <w:szCs w:val="24"/>
                              </w:rPr>
                              <w:t xml:space="preserve"> Corpus Christi Procession after 10.30</w:t>
                            </w:r>
                            <w:r w:rsidR="00DE6D1D" w:rsidRPr="00ED21F1">
                              <w:rPr>
                                <w:rFonts w:ascii="Arial" w:hAnsi="Arial" w:cs="Arial"/>
                                <w:color w:val="0070C0"/>
                                <w:sz w:val="24"/>
                                <w:szCs w:val="24"/>
                              </w:rPr>
                              <w:t xml:space="preserve"> am Mass</w:t>
                            </w:r>
                          </w:p>
                          <w:p w14:paraId="013139E4" w14:textId="64A35284" w:rsidR="00AE12A0" w:rsidRPr="00AE12A0" w:rsidRDefault="00AE12A0" w:rsidP="00ED21F1">
                            <w:pPr>
                              <w:spacing w:after="0"/>
                              <w:jc w:val="center"/>
                              <w:rPr>
                                <w:rFonts w:ascii="Arial" w:hAnsi="Arial" w:cs="Arial"/>
                                <w:sz w:val="24"/>
                                <w:szCs w:val="24"/>
                              </w:rPr>
                            </w:pPr>
                            <w:r>
                              <w:rPr>
                                <w:rFonts w:ascii="Arial" w:hAnsi="Arial" w:cs="Arial"/>
                                <w:sz w:val="24"/>
                                <w:szCs w:val="24"/>
                              </w:rPr>
                              <w:t>15</w:t>
                            </w:r>
                            <w:r w:rsidRPr="00AE12A0">
                              <w:rPr>
                                <w:rFonts w:ascii="Arial" w:hAnsi="Arial" w:cs="Arial"/>
                                <w:sz w:val="24"/>
                                <w:szCs w:val="24"/>
                                <w:vertAlign w:val="superscript"/>
                              </w:rPr>
                              <w:t>th</w:t>
                            </w:r>
                            <w:r>
                              <w:rPr>
                                <w:rFonts w:ascii="Arial" w:hAnsi="Arial" w:cs="Arial"/>
                                <w:sz w:val="24"/>
                                <w:szCs w:val="24"/>
                              </w:rPr>
                              <w:t xml:space="preserve"> July </w:t>
                            </w:r>
                            <w:r w:rsidR="00ED21F1">
                              <w:rPr>
                                <w:rFonts w:ascii="Arial" w:hAnsi="Arial" w:cs="Arial"/>
                                <w:sz w:val="24"/>
                                <w:szCs w:val="24"/>
                              </w:rPr>
                              <w:t xml:space="preserve">7 pm St Edward’s </w:t>
                            </w:r>
                            <w:r w:rsidRPr="00AE12A0">
                              <w:rPr>
                                <w:rFonts w:ascii="Arial" w:hAnsi="Arial" w:cs="Arial"/>
                                <w:sz w:val="24"/>
                                <w:szCs w:val="24"/>
                              </w:rPr>
                              <w:t>Liturgy of Prayer for healing, with the Sacrament of the Sick</w:t>
                            </w:r>
                          </w:p>
                          <w:p w14:paraId="7A286179" w14:textId="5A98B88D" w:rsidR="00DE6D1D" w:rsidRPr="00ED21F1" w:rsidRDefault="00DE6D1D" w:rsidP="0029735F">
                            <w:pPr>
                              <w:spacing w:after="0"/>
                              <w:jc w:val="center"/>
                              <w:rPr>
                                <w:rFonts w:ascii="Arial" w:hAnsi="Arial" w:cs="Arial"/>
                                <w:color w:val="0070C0"/>
                                <w:sz w:val="24"/>
                                <w:szCs w:val="24"/>
                              </w:rPr>
                            </w:pPr>
                            <w:r w:rsidRPr="00ED21F1">
                              <w:rPr>
                                <w:rFonts w:ascii="Arial" w:hAnsi="Arial" w:cs="Arial"/>
                                <w:color w:val="0070C0"/>
                                <w:sz w:val="24"/>
                                <w:szCs w:val="24"/>
                              </w:rPr>
                              <w:t>25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July Celebration of St James with tapas after the 6.30 pm Mass</w:t>
                            </w:r>
                          </w:p>
                          <w:p w14:paraId="2A7B4938" w14:textId="145F1E6C" w:rsidR="00DE6D1D" w:rsidRDefault="00E27ECE" w:rsidP="0029735F">
                            <w:pPr>
                              <w:spacing w:after="0"/>
                              <w:jc w:val="center"/>
                              <w:rPr>
                                <w:rFonts w:ascii="Arial" w:hAnsi="Arial" w:cs="Arial"/>
                                <w:sz w:val="24"/>
                                <w:szCs w:val="24"/>
                              </w:rPr>
                            </w:pPr>
                            <w:r>
                              <w:rPr>
                                <w:rFonts w:ascii="Arial" w:hAnsi="Arial" w:cs="Arial"/>
                                <w:sz w:val="24"/>
                                <w:szCs w:val="24"/>
                              </w:rPr>
                              <w:t>14</w:t>
                            </w:r>
                            <w:r w:rsidRPr="00E27ECE">
                              <w:rPr>
                                <w:rFonts w:ascii="Arial" w:hAnsi="Arial" w:cs="Arial"/>
                                <w:sz w:val="24"/>
                                <w:szCs w:val="24"/>
                                <w:vertAlign w:val="superscript"/>
                              </w:rPr>
                              <w:t>th</w:t>
                            </w:r>
                            <w:r>
                              <w:rPr>
                                <w:rFonts w:ascii="Arial" w:hAnsi="Arial" w:cs="Arial"/>
                                <w:sz w:val="24"/>
                                <w:szCs w:val="24"/>
                              </w:rPr>
                              <w:t xml:space="preserve"> August Parish Patronal Feast Mass 12 noon St Edward’s followed by light lunch</w:t>
                            </w:r>
                          </w:p>
                          <w:p w14:paraId="5A1D67BC" w14:textId="0C9F415E" w:rsidR="00E27ECE" w:rsidRPr="00ED21F1" w:rsidRDefault="00E27ECE" w:rsidP="0029735F">
                            <w:pPr>
                              <w:spacing w:after="0"/>
                              <w:jc w:val="center"/>
                              <w:rPr>
                                <w:rFonts w:ascii="Arial" w:hAnsi="Arial" w:cs="Arial"/>
                                <w:color w:val="0070C0"/>
                                <w:sz w:val="24"/>
                                <w:szCs w:val="24"/>
                              </w:rPr>
                            </w:pPr>
                            <w:r w:rsidRPr="00ED21F1">
                              <w:rPr>
                                <w:rFonts w:ascii="Arial" w:hAnsi="Arial" w:cs="Arial"/>
                                <w:color w:val="0070C0"/>
                                <w:sz w:val="24"/>
                                <w:szCs w:val="24"/>
                              </w:rPr>
                              <w:t>15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August </w:t>
                            </w:r>
                            <w:r w:rsidR="0069327E" w:rsidRPr="00ED21F1">
                              <w:rPr>
                                <w:rFonts w:ascii="Arial" w:hAnsi="Arial" w:cs="Arial"/>
                                <w:color w:val="0070C0"/>
                                <w:sz w:val="24"/>
                                <w:szCs w:val="24"/>
                              </w:rPr>
                              <w:t>Feast of the Assumption BBQ after the 6.30 pm Mass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CA8CD" id="_x0000_s1028" type="#_x0000_t202" style="position:absolute;margin-left:-17.35pt;margin-top:421.8pt;width:555.85pt;height:158.25pt;z-index:251960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" fillcolor="#ffc" strokecolor="#ffc000">
                <v:textbox>
                  <w:txbxContent>
                    <w:p w14:paraId="2C6DACFE" w14:textId="7BE11163" w:rsidR="00676C8A" w:rsidRDefault="0029735F" w:rsidP="0029735F">
                      <w:pPr>
                        <w:spacing w:after="0"/>
                        <w:jc w:val="center"/>
                        <w:rPr>
                          <w:rFonts w:ascii="Arial" w:hAnsi="Arial" w:cs="Arial"/>
                          <w:sz w:val="24"/>
                          <w:szCs w:val="24"/>
                        </w:rPr>
                      </w:pPr>
                      <w:r w:rsidRPr="00942818">
                        <w:rPr>
                          <w:rFonts w:ascii="Arial" w:hAnsi="Arial" w:cs="Arial"/>
                          <w:b/>
                          <w:bCs/>
                          <w:color w:val="FF0000"/>
                          <w:sz w:val="28"/>
                          <w:szCs w:val="28"/>
                        </w:rPr>
                        <w:t>Dates for Your Diary</w:t>
                      </w:r>
                      <w:r>
                        <w:rPr>
                          <w:rFonts w:ascii="Arial" w:hAnsi="Arial" w:cs="Arial"/>
                          <w:sz w:val="24"/>
                          <w:szCs w:val="24"/>
                        </w:rPr>
                        <w:br/>
                        <w:t>25</w:t>
                      </w:r>
                      <w:r w:rsidRPr="0029735F">
                        <w:rPr>
                          <w:rFonts w:ascii="Arial" w:hAnsi="Arial" w:cs="Arial"/>
                          <w:sz w:val="24"/>
                          <w:szCs w:val="24"/>
                          <w:vertAlign w:val="superscript"/>
                        </w:rPr>
                        <w:t>th</w:t>
                      </w:r>
                      <w:r>
                        <w:rPr>
                          <w:rFonts w:ascii="Arial" w:hAnsi="Arial" w:cs="Arial"/>
                          <w:sz w:val="24"/>
                          <w:szCs w:val="24"/>
                        </w:rPr>
                        <w:t xml:space="preserve"> May Marian Procession after the </w:t>
                      </w:r>
                      <w:r w:rsidR="00707CFB">
                        <w:rPr>
                          <w:rFonts w:ascii="Arial" w:hAnsi="Arial" w:cs="Arial"/>
                          <w:sz w:val="24"/>
                          <w:szCs w:val="24"/>
                        </w:rPr>
                        <w:t>morning Masses</w:t>
                      </w:r>
                    </w:p>
                    <w:p w14:paraId="303D7121" w14:textId="51395E70" w:rsidR="00707CFB" w:rsidRPr="00ED21F1" w:rsidRDefault="00707CFB" w:rsidP="0029735F">
                      <w:pPr>
                        <w:spacing w:after="0"/>
                        <w:jc w:val="center"/>
                        <w:rPr>
                          <w:rFonts w:ascii="Arial" w:hAnsi="Arial" w:cs="Arial"/>
                          <w:color w:val="0070C0"/>
                          <w:sz w:val="24"/>
                          <w:szCs w:val="24"/>
                        </w:rPr>
                      </w:pPr>
                      <w:r w:rsidRPr="00ED21F1">
                        <w:rPr>
                          <w:rFonts w:ascii="Arial" w:hAnsi="Arial" w:cs="Arial"/>
                          <w:color w:val="0070C0"/>
                          <w:sz w:val="24"/>
                          <w:szCs w:val="24"/>
                        </w:rPr>
                        <w:t>8</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June Pilgrim Walk to Norton Priory after </w:t>
                      </w:r>
                      <w:r w:rsidR="00E65B8E" w:rsidRPr="00ED21F1">
                        <w:rPr>
                          <w:rFonts w:ascii="Arial" w:hAnsi="Arial" w:cs="Arial"/>
                          <w:color w:val="0070C0"/>
                          <w:sz w:val="24"/>
                          <w:szCs w:val="24"/>
                        </w:rPr>
                        <w:t>10.30 am Mass</w:t>
                      </w:r>
                    </w:p>
                    <w:p w14:paraId="66897325" w14:textId="338AF49B" w:rsidR="0069327E" w:rsidRDefault="00942818" w:rsidP="0029735F">
                      <w:pPr>
                        <w:spacing w:after="0"/>
                        <w:jc w:val="center"/>
                        <w:rPr>
                          <w:rFonts w:ascii="Arial" w:hAnsi="Arial" w:cs="Arial"/>
                          <w:sz w:val="24"/>
                          <w:szCs w:val="24"/>
                        </w:rPr>
                      </w:pPr>
                      <w:r>
                        <w:rPr>
                          <w:rFonts w:ascii="Arial" w:hAnsi="Arial" w:cs="Arial"/>
                          <w:sz w:val="24"/>
                          <w:szCs w:val="24"/>
                        </w:rPr>
                        <w:t>21</w:t>
                      </w:r>
                      <w:r w:rsidRPr="00942818">
                        <w:rPr>
                          <w:rFonts w:ascii="Arial" w:hAnsi="Arial" w:cs="Arial"/>
                          <w:sz w:val="24"/>
                          <w:szCs w:val="24"/>
                          <w:vertAlign w:val="superscript"/>
                        </w:rPr>
                        <w:t>st</w:t>
                      </w:r>
                      <w:r>
                        <w:rPr>
                          <w:rFonts w:ascii="Arial" w:hAnsi="Arial" w:cs="Arial"/>
                          <w:sz w:val="24"/>
                          <w:szCs w:val="24"/>
                        </w:rPr>
                        <w:t xml:space="preserve"> June 12 noon St Edward’s Mass for ALL THE BEREAVED</w:t>
                      </w:r>
                    </w:p>
                    <w:p w14:paraId="1C2582F1" w14:textId="7FCF1415" w:rsidR="00E65B8E" w:rsidRPr="00ED21F1" w:rsidRDefault="00E65B8E" w:rsidP="0029735F">
                      <w:pPr>
                        <w:spacing w:after="0"/>
                        <w:jc w:val="center"/>
                        <w:rPr>
                          <w:rFonts w:ascii="Arial" w:hAnsi="Arial" w:cs="Arial"/>
                          <w:color w:val="0070C0"/>
                          <w:sz w:val="24"/>
                          <w:szCs w:val="24"/>
                        </w:rPr>
                      </w:pPr>
                      <w:r w:rsidRPr="00ED21F1">
                        <w:rPr>
                          <w:rFonts w:ascii="Arial" w:hAnsi="Arial" w:cs="Arial"/>
                          <w:color w:val="0070C0"/>
                          <w:sz w:val="24"/>
                          <w:szCs w:val="24"/>
                        </w:rPr>
                        <w:t>22</w:t>
                      </w:r>
                      <w:r w:rsidRPr="00ED21F1">
                        <w:rPr>
                          <w:rFonts w:ascii="Arial" w:hAnsi="Arial" w:cs="Arial"/>
                          <w:color w:val="0070C0"/>
                          <w:sz w:val="24"/>
                          <w:szCs w:val="24"/>
                          <w:vertAlign w:val="superscript"/>
                        </w:rPr>
                        <w:t>nd</w:t>
                      </w:r>
                      <w:r w:rsidRPr="00ED21F1">
                        <w:rPr>
                          <w:rFonts w:ascii="Arial" w:hAnsi="Arial" w:cs="Arial"/>
                          <w:color w:val="0070C0"/>
                          <w:sz w:val="24"/>
                          <w:szCs w:val="24"/>
                        </w:rPr>
                        <w:t xml:space="preserve"> June</w:t>
                      </w:r>
                      <w:r w:rsidR="00ED6C26" w:rsidRPr="00ED21F1">
                        <w:rPr>
                          <w:rFonts w:ascii="Arial" w:hAnsi="Arial" w:cs="Arial"/>
                          <w:color w:val="0070C0"/>
                          <w:sz w:val="24"/>
                          <w:szCs w:val="24"/>
                        </w:rPr>
                        <w:t xml:space="preserve"> Corpus Christi Procession after 10.30</w:t>
                      </w:r>
                      <w:r w:rsidR="00DE6D1D" w:rsidRPr="00ED21F1">
                        <w:rPr>
                          <w:rFonts w:ascii="Arial" w:hAnsi="Arial" w:cs="Arial"/>
                          <w:color w:val="0070C0"/>
                          <w:sz w:val="24"/>
                          <w:szCs w:val="24"/>
                        </w:rPr>
                        <w:t xml:space="preserve"> am Mass</w:t>
                      </w:r>
                    </w:p>
                    <w:p w14:paraId="013139E4" w14:textId="64A35284" w:rsidR="00AE12A0" w:rsidRPr="00AE12A0" w:rsidRDefault="00AE12A0" w:rsidP="00ED21F1">
                      <w:pPr>
                        <w:spacing w:after="0"/>
                        <w:jc w:val="center"/>
                        <w:rPr>
                          <w:rFonts w:ascii="Arial" w:hAnsi="Arial" w:cs="Arial"/>
                          <w:sz w:val="24"/>
                          <w:szCs w:val="24"/>
                        </w:rPr>
                      </w:pPr>
                      <w:r>
                        <w:rPr>
                          <w:rFonts w:ascii="Arial" w:hAnsi="Arial" w:cs="Arial"/>
                          <w:sz w:val="24"/>
                          <w:szCs w:val="24"/>
                        </w:rPr>
                        <w:t>15</w:t>
                      </w:r>
                      <w:r w:rsidRPr="00AE12A0">
                        <w:rPr>
                          <w:rFonts w:ascii="Arial" w:hAnsi="Arial" w:cs="Arial"/>
                          <w:sz w:val="24"/>
                          <w:szCs w:val="24"/>
                          <w:vertAlign w:val="superscript"/>
                        </w:rPr>
                        <w:t>th</w:t>
                      </w:r>
                      <w:r>
                        <w:rPr>
                          <w:rFonts w:ascii="Arial" w:hAnsi="Arial" w:cs="Arial"/>
                          <w:sz w:val="24"/>
                          <w:szCs w:val="24"/>
                        </w:rPr>
                        <w:t xml:space="preserve"> July </w:t>
                      </w:r>
                      <w:r w:rsidR="00ED21F1">
                        <w:rPr>
                          <w:rFonts w:ascii="Arial" w:hAnsi="Arial" w:cs="Arial"/>
                          <w:sz w:val="24"/>
                          <w:szCs w:val="24"/>
                        </w:rPr>
                        <w:t xml:space="preserve">7 pm St Edward’s </w:t>
                      </w:r>
                      <w:r w:rsidRPr="00AE12A0">
                        <w:rPr>
                          <w:rFonts w:ascii="Arial" w:hAnsi="Arial" w:cs="Arial"/>
                          <w:sz w:val="24"/>
                          <w:szCs w:val="24"/>
                        </w:rPr>
                        <w:t>Liturgy of Prayer for healing, with the Sacrament of the Sick</w:t>
                      </w:r>
                    </w:p>
                    <w:p w14:paraId="7A286179" w14:textId="5A98B88D" w:rsidR="00DE6D1D" w:rsidRPr="00ED21F1" w:rsidRDefault="00DE6D1D" w:rsidP="0029735F">
                      <w:pPr>
                        <w:spacing w:after="0"/>
                        <w:jc w:val="center"/>
                        <w:rPr>
                          <w:rFonts w:ascii="Arial" w:hAnsi="Arial" w:cs="Arial"/>
                          <w:color w:val="0070C0"/>
                          <w:sz w:val="24"/>
                          <w:szCs w:val="24"/>
                        </w:rPr>
                      </w:pPr>
                      <w:r w:rsidRPr="00ED21F1">
                        <w:rPr>
                          <w:rFonts w:ascii="Arial" w:hAnsi="Arial" w:cs="Arial"/>
                          <w:color w:val="0070C0"/>
                          <w:sz w:val="24"/>
                          <w:szCs w:val="24"/>
                        </w:rPr>
                        <w:t>25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July Celebration of St James with tapas after the 6.30 pm Mass</w:t>
                      </w:r>
                    </w:p>
                    <w:p w14:paraId="2A7B4938" w14:textId="145F1E6C" w:rsidR="00DE6D1D" w:rsidRDefault="00E27ECE" w:rsidP="0029735F">
                      <w:pPr>
                        <w:spacing w:after="0"/>
                        <w:jc w:val="center"/>
                        <w:rPr>
                          <w:rFonts w:ascii="Arial" w:hAnsi="Arial" w:cs="Arial"/>
                          <w:sz w:val="24"/>
                          <w:szCs w:val="24"/>
                        </w:rPr>
                      </w:pPr>
                      <w:r>
                        <w:rPr>
                          <w:rFonts w:ascii="Arial" w:hAnsi="Arial" w:cs="Arial"/>
                          <w:sz w:val="24"/>
                          <w:szCs w:val="24"/>
                        </w:rPr>
                        <w:t>14</w:t>
                      </w:r>
                      <w:r w:rsidRPr="00E27ECE">
                        <w:rPr>
                          <w:rFonts w:ascii="Arial" w:hAnsi="Arial" w:cs="Arial"/>
                          <w:sz w:val="24"/>
                          <w:szCs w:val="24"/>
                          <w:vertAlign w:val="superscript"/>
                        </w:rPr>
                        <w:t>th</w:t>
                      </w:r>
                      <w:r>
                        <w:rPr>
                          <w:rFonts w:ascii="Arial" w:hAnsi="Arial" w:cs="Arial"/>
                          <w:sz w:val="24"/>
                          <w:szCs w:val="24"/>
                        </w:rPr>
                        <w:t xml:space="preserve"> August Parish Patronal Feast Mass 12 noon St Edward’s followed by light lunch</w:t>
                      </w:r>
                    </w:p>
                    <w:p w14:paraId="5A1D67BC" w14:textId="0C9F415E" w:rsidR="00E27ECE" w:rsidRPr="00ED21F1" w:rsidRDefault="00E27ECE" w:rsidP="0029735F">
                      <w:pPr>
                        <w:spacing w:after="0"/>
                        <w:jc w:val="center"/>
                        <w:rPr>
                          <w:rFonts w:ascii="Arial" w:hAnsi="Arial" w:cs="Arial"/>
                          <w:color w:val="0070C0"/>
                          <w:sz w:val="24"/>
                          <w:szCs w:val="24"/>
                        </w:rPr>
                      </w:pPr>
                      <w:r w:rsidRPr="00ED21F1">
                        <w:rPr>
                          <w:rFonts w:ascii="Arial" w:hAnsi="Arial" w:cs="Arial"/>
                          <w:color w:val="0070C0"/>
                          <w:sz w:val="24"/>
                          <w:szCs w:val="24"/>
                        </w:rPr>
                        <w:t>15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August </w:t>
                      </w:r>
                      <w:r w:rsidR="0069327E" w:rsidRPr="00ED21F1">
                        <w:rPr>
                          <w:rFonts w:ascii="Arial" w:hAnsi="Arial" w:cs="Arial"/>
                          <w:color w:val="0070C0"/>
                          <w:sz w:val="24"/>
                          <w:szCs w:val="24"/>
                        </w:rPr>
                        <w:t>Feast of the Assumption BBQ after the 6.30 pm Mass</w:t>
                      </w:r>
                    </w:p>
                  </w:txbxContent>
                </v:textbox>
                <w10:wrap type="square" anchorx="margin" anchory="page"/>
              </v:shape>
            </w:pict>
          </mc:Fallback>
        </mc:AlternateContent>
      </w:r>
      <w:r w:rsidR="00833F3C" w:rsidRPr="00411F7A">
        <w:rPr>
          <w:rFonts w:ascii="Arial" w:hAnsi="Arial" w:cs="Arial"/>
          <w:noProof/>
        </w:rPr>
        <mc:AlternateContent>
          <mc:Choice Requires="wps">
            <w:drawing>
              <wp:anchor distT="45720" distB="45720" distL="114300" distR="114300" simplePos="0" relativeHeight="251689472" behindDoc="0" locked="0" layoutInCell="1" allowOverlap="1" wp14:anchorId="70B29298" wp14:editId="003B30FD">
                <wp:simplePos x="0" y="0"/>
                <wp:positionH relativeFrom="margin">
                  <wp:posOffset>-220345</wp:posOffset>
                </wp:positionH>
                <wp:positionV relativeFrom="margin">
                  <wp:posOffset>4015740</wp:posOffset>
                </wp:positionV>
                <wp:extent cx="7059295" cy="830580"/>
                <wp:effectExtent l="0" t="0" r="27305" b="26670"/>
                <wp:wrapSquare wrapText="bothSides"/>
                <wp:docPr id="15352043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30580"/>
                        </a:xfrm>
                        <a:prstGeom prst="rect">
                          <a:avLst/>
                        </a:prstGeom>
                        <a:solidFill>
                          <a:schemeClr val="accent3">
                            <a:lumMod val="40000"/>
                            <a:lumOff val="60000"/>
                          </a:schemeClr>
                        </a:solidFill>
                        <a:ln w="9525">
                          <a:solidFill>
                            <a:srgbClr val="00B050"/>
                          </a:solidFill>
                          <a:miter lim="800000"/>
                          <a:headEnd/>
                          <a:tailEnd/>
                        </a:ln>
                      </wps:spPr>
                      <wps:txbx>
                        <w:txbxContent>
                          <w:p w14:paraId="6B75C195" w14:textId="6BC86E85" w:rsidR="007C3B7F" w:rsidRDefault="00DE390E" w:rsidP="00E30D3E">
                            <w:pPr>
                              <w:spacing w:after="0"/>
                              <w:jc w:val="center"/>
                              <w:rPr>
                                <w:rFonts w:ascii="Arial" w:hAnsi="Arial" w:cs="Arial"/>
                                <w:b/>
                                <w:bCs/>
                                <w:u w:val="single"/>
                              </w:rPr>
                            </w:pPr>
                            <w:r w:rsidRPr="00624493">
                              <w:rPr>
                                <w:rFonts w:ascii="Arial" w:hAnsi="Arial" w:cs="Arial"/>
                                <w:b/>
                                <w:bCs/>
                                <w:u w:val="single"/>
                              </w:rPr>
                              <w:t>Mission Appeal</w:t>
                            </w:r>
                          </w:p>
                          <w:p w14:paraId="0292B000" w14:textId="361FD2EC" w:rsidR="00E30D3E" w:rsidRDefault="00E30D3E" w:rsidP="00E30D3E">
                            <w:pPr>
                              <w:spacing w:after="0"/>
                              <w:jc w:val="center"/>
                              <w:rPr>
                                <w:rFonts w:ascii="Arial" w:hAnsi="Arial" w:cs="Arial"/>
                              </w:rPr>
                            </w:pPr>
                            <w:r w:rsidRPr="00E30D3E">
                              <w:rPr>
                                <w:rFonts w:ascii="Arial" w:hAnsi="Arial" w:cs="Arial"/>
                              </w:rPr>
                              <w:t>This weekend we welcome</w:t>
                            </w:r>
                            <w:r>
                              <w:rPr>
                                <w:rFonts w:ascii="Arial" w:hAnsi="Arial" w:cs="Arial"/>
                                <w:b/>
                                <w:bCs/>
                              </w:rPr>
                              <w:t xml:space="preserve"> </w:t>
                            </w:r>
                            <w:r w:rsidR="00347998">
                              <w:rPr>
                                <w:rFonts w:ascii="Arial" w:hAnsi="Arial" w:cs="Arial"/>
                                <w:b/>
                                <w:bCs/>
                              </w:rPr>
                              <w:t xml:space="preserve">Rev </w:t>
                            </w:r>
                            <w:proofErr w:type="spellStart"/>
                            <w:r w:rsidR="00B71AE9">
                              <w:rPr>
                                <w:rFonts w:ascii="Arial" w:hAnsi="Arial" w:cs="Arial"/>
                                <w:b/>
                                <w:bCs/>
                              </w:rPr>
                              <w:t>Mayumbu</w:t>
                            </w:r>
                            <w:proofErr w:type="spellEnd"/>
                            <w:r w:rsidR="00B71AE9">
                              <w:rPr>
                                <w:rFonts w:ascii="Arial" w:hAnsi="Arial" w:cs="Arial"/>
                                <w:b/>
                                <w:bCs/>
                              </w:rPr>
                              <w:t xml:space="preserve"> Maku Armand </w:t>
                            </w:r>
                            <w:r w:rsidRPr="00E30D3E">
                              <w:rPr>
                                <w:rFonts w:ascii="Arial" w:hAnsi="Arial" w:cs="Arial"/>
                              </w:rPr>
                              <w:t>who</w:t>
                            </w:r>
                            <w:r>
                              <w:rPr>
                                <w:rFonts w:ascii="Arial" w:hAnsi="Arial" w:cs="Arial"/>
                                <w:b/>
                                <w:bCs/>
                              </w:rPr>
                              <w:t xml:space="preserve"> </w:t>
                            </w:r>
                            <w:r w:rsidR="00B71AE9">
                              <w:rPr>
                                <w:rFonts w:ascii="Arial" w:hAnsi="Arial" w:cs="Arial"/>
                              </w:rPr>
                              <w:t xml:space="preserve">will be leading a Mission Appeal </w:t>
                            </w:r>
                            <w:r w:rsidR="00B964AD">
                              <w:rPr>
                                <w:rFonts w:ascii="Arial" w:hAnsi="Arial" w:cs="Arial"/>
                              </w:rPr>
                              <w:t>during th</w:t>
                            </w:r>
                            <w:r w:rsidR="001B7C6A">
                              <w:rPr>
                                <w:rFonts w:ascii="Arial" w:hAnsi="Arial" w:cs="Arial"/>
                              </w:rPr>
                              <w:t>is</w:t>
                            </w:r>
                            <w:r w:rsidR="00B964AD">
                              <w:rPr>
                                <w:rFonts w:ascii="Arial" w:hAnsi="Arial" w:cs="Arial"/>
                              </w:rPr>
                              <w:t xml:space="preserve"> </w:t>
                            </w:r>
                            <w:r w:rsidR="000B708D">
                              <w:rPr>
                                <w:rFonts w:ascii="Arial" w:hAnsi="Arial" w:cs="Arial"/>
                              </w:rPr>
                              <w:t>on behalf of the Society of African Missions</w:t>
                            </w:r>
                            <w:r w:rsidR="00BB35F9">
                              <w:rPr>
                                <w:rFonts w:ascii="Arial" w:hAnsi="Arial" w:cs="Arial"/>
                              </w:rPr>
                              <w:t xml:space="preserve">. </w:t>
                            </w:r>
                          </w:p>
                          <w:p w14:paraId="353DC941" w14:textId="0344D457" w:rsidR="00CE1135" w:rsidRDefault="00BB35F9" w:rsidP="00E30D3E">
                            <w:pPr>
                              <w:spacing w:after="0"/>
                              <w:jc w:val="center"/>
                              <w:rPr>
                                <w:rFonts w:ascii="Arial" w:hAnsi="Arial" w:cs="Arial"/>
                              </w:rPr>
                            </w:pPr>
                            <w:r>
                              <w:rPr>
                                <w:rFonts w:ascii="Arial" w:hAnsi="Arial" w:cs="Arial"/>
                              </w:rPr>
                              <w:t xml:space="preserve">Please bring along a donation for the </w:t>
                            </w:r>
                            <w:proofErr w:type="gramStart"/>
                            <w:r>
                              <w:rPr>
                                <w:rFonts w:ascii="Arial" w:hAnsi="Arial" w:cs="Arial"/>
                              </w:rPr>
                              <w:t>Missionaries</w:t>
                            </w:r>
                            <w:proofErr w:type="gramEnd"/>
                            <w:r>
                              <w:rPr>
                                <w:rFonts w:ascii="Arial" w:hAnsi="Arial" w:cs="Arial"/>
                              </w:rPr>
                              <w:t xml:space="preserve"> </w:t>
                            </w:r>
                            <w:r w:rsidR="007048D6">
                              <w:rPr>
                                <w:rFonts w:ascii="Arial" w:hAnsi="Arial" w:cs="Arial"/>
                              </w:rPr>
                              <w:t>when you attend Masses this weekend.</w:t>
                            </w:r>
                          </w:p>
                          <w:p w14:paraId="66BE3ECF" w14:textId="77777777" w:rsidR="00D351CD" w:rsidRPr="00CE1135" w:rsidRDefault="00D351CD" w:rsidP="00E30D3E">
                            <w:pPr>
                              <w:spacing w:after="0"/>
                              <w:jc w:val="center"/>
                              <w:rPr>
                                <w:rFonts w:ascii="Arial" w:hAnsi="Arial" w:cs="Arial"/>
                                <w:u w:val="single"/>
                              </w:rPr>
                            </w:pPr>
                          </w:p>
                          <w:p w14:paraId="49DCC410" w14:textId="1E5E8274" w:rsidR="00624493" w:rsidRPr="00B71AE9" w:rsidRDefault="00624493" w:rsidP="00E30D3E">
                            <w:pPr>
                              <w:spacing w:after="0"/>
                              <w:jc w:val="cente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B29298" id="_x0000_s1029" type="#_x0000_t202" style="position:absolute;margin-left:-17.35pt;margin-top:316.2pt;width:555.85pt;height:65.4pt;z-index:251689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" fillcolor="#d6e3bc [1302]" strokecolor="#00b050">
                <v:textbox>
                  <w:txbxContent>
                    <w:p w14:paraId="6B75C195" w14:textId="6BC86E85" w:rsidR="007C3B7F" w:rsidRDefault="00DE390E" w:rsidP="00E30D3E">
                      <w:pPr>
                        <w:spacing w:after="0"/>
                        <w:jc w:val="center"/>
                        <w:rPr>
                          <w:rFonts w:ascii="Arial" w:hAnsi="Arial" w:cs="Arial"/>
                          <w:b/>
                          <w:bCs/>
                          <w:u w:val="single"/>
                        </w:rPr>
                      </w:pPr>
                      <w:r w:rsidRPr="00624493">
                        <w:rPr>
                          <w:rFonts w:ascii="Arial" w:hAnsi="Arial" w:cs="Arial"/>
                          <w:b/>
                          <w:bCs/>
                          <w:u w:val="single"/>
                        </w:rPr>
                        <w:t>Mission Appeal</w:t>
                      </w:r>
                    </w:p>
                    <w:p w14:paraId="0292B000" w14:textId="361FD2EC" w:rsidR="00E30D3E" w:rsidRDefault="00E30D3E" w:rsidP="00E30D3E">
                      <w:pPr>
                        <w:spacing w:after="0"/>
                        <w:jc w:val="center"/>
                        <w:rPr>
                          <w:rFonts w:ascii="Arial" w:hAnsi="Arial" w:cs="Arial"/>
                        </w:rPr>
                      </w:pPr>
                      <w:r w:rsidRPr="00E30D3E">
                        <w:rPr>
                          <w:rFonts w:ascii="Arial" w:hAnsi="Arial" w:cs="Arial"/>
                        </w:rPr>
                        <w:t>This weekend we welcome</w:t>
                      </w:r>
                      <w:r>
                        <w:rPr>
                          <w:rFonts w:ascii="Arial" w:hAnsi="Arial" w:cs="Arial"/>
                          <w:b/>
                          <w:bCs/>
                        </w:rPr>
                        <w:t xml:space="preserve"> </w:t>
                      </w:r>
                      <w:r w:rsidR="00347998">
                        <w:rPr>
                          <w:rFonts w:ascii="Arial" w:hAnsi="Arial" w:cs="Arial"/>
                          <w:b/>
                          <w:bCs/>
                        </w:rPr>
                        <w:t xml:space="preserve">Rev </w:t>
                      </w:r>
                      <w:proofErr w:type="spellStart"/>
                      <w:r w:rsidR="00B71AE9">
                        <w:rPr>
                          <w:rFonts w:ascii="Arial" w:hAnsi="Arial" w:cs="Arial"/>
                          <w:b/>
                          <w:bCs/>
                        </w:rPr>
                        <w:t>Mayumbu</w:t>
                      </w:r>
                      <w:proofErr w:type="spellEnd"/>
                      <w:r w:rsidR="00B71AE9">
                        <w:rPr>
                          <w:rFonts w:ascii="Arial" w:hAnsi="Arial" w:cs="Arial"/>
                          <w:b/>
                          <w:bCs/>
                        </w:rPr>
                        <w:t xml:space="preserve"> Maku Armand </w:t>
                      </w:r>
                      <w:r w:rsidRPr="00E30D3E">
                        <w:rPr>
                          <w:rFonts w:ascii="Arial" w:hAnsi="Arial" w:cs="Arial"/>
                        </w:rPr>
                        <w:t>who</w:t>
                      </w:r>
                      <w:r>
                        <w:rPr>
                          <w:rFonts w:ascii="Arial" w:hAnsi="Arial" w:cs="Arial"/>
                          <w:b/>
                          <w:bCs/>
                        </w:rPr>
                        <w:t xml:space="preserve"> </w:t>
                      </w:r>
                      <w:r w:rsidR="00B71AE9">
                        <w:rPr>
                          <w:rFonts w:ascii="Arial" w:hAnsi="Arial" w:cs="Arial"/>
                        </w:rPr>
                        <w:t xml:space="preserve">will be leading a Mission Appeal </w:t>
                      </w:r>
                      <w:r w:rsidR="00B964AD">
                        <w:rPr>
                          <w:rFonts w:ascii="Arial" w:hAnsi="Arial" w:cs="Arial"/>
                        </w:rPr>
                        <w:t>during th</w:t>
                      </w:r>
                      <w:r w:rsidR="001B7C6A">
                        <w:rPr>
                          <w:rFonts w:ascii="Arial" w:hAnsi="Arial" w:cs="Arial"/>
                        </w:rPr>
                        <w:t>is</w:t>
                      </w:r>
                      <w:r w:rsidR="00B964AD">
                        <w:rPr>
                          <w:rFonts w:ascii="Arial" w:hAnsi="Arial" w:cs="Arial"/>
                        </w:rPr>
                        <w:t xml:space="preserve"> </w:t>
                      </w:r>
                      <w:r w:rsidR="000B708D">
                        <w:rPr>
                          <w:rFonts w:ascii="Arial" w:hAnsi="Arial" w:cs="Arial"/>
                        </w:rPr>
                        <w:t>on behalf of the Society of African Missions</w:t>
                      </w:r>
                      <w:r w:rsidR="00BB35F9">
                        <w:rPr>
                          <w:rFonts w:ascii="Arial" w:hAnsi="Arial" w:cs="Arial"/>
                        </w:rPr>
                        <w:t xml:space="preserve">. </w:t>
                      </w:r>
                    </w:p>
                    <w:p w14:paraId="353DC941" w14:textId="0344D457" w:rsidR="00CE1135" w:rsidRDefault="00BB35F9" w:rsidP="00E30D3E">
                      <w:pPr>
                        <w:spacing w:after="0"/>
                        <w:jc w:val="center"/>
                        <w:rPr>
                          <w:rFonts w:ascii="Arial" w:hAnsi="Arial" w:cs="Arial"/>
                        </w:rPr>
                      </w:pPr>
                      <w:r>
                        <w:rPr>
                          <w:rFonts w:ascii="Arial" w:hAnsi="Arial" w:cs="Arial"/>
                        </w:rPr>
                        <w:t xml:space="preserve">Please bring along a donation for the </w:t>
                      </w:r>
                      <w:proofErr w:type="gramStart"/>
                      <w:r>
                        <w:rPr>
                          <w:rFonts w:ascii="Arial" w:hAnsi="Arial" w:cs="Arial"/>
                        </w:rPr>
                        <w:t>Missionaries</w:t>
                      </w:r>
                      <w:proofErr w:type="gramEnd"/>
                      <w:r>
                        <w:rPr>
                          <w:rFonts w:ascii="Arial" w:hAnsi="Arial" w:cs="Arial"/>
                        </w:rPr>
                        <w:t xml:space="preserve"> </w:t>
                      </w:r>
                      <w:r w:rsidR="007048D6">
                        <w:rPr>
                          <w:rFonts w:ascii="Arial" w:hAnsi="Arial" w:cs="Arial"/>
                        </w:rPr>
                        <w:t>when you attend Masses this weekend.</w:t>
                      </w:r>
                    </w:p>
                    <w:p w14:paraId="66BE3ECF" w14:textId="77777777" w:rsidR="00D351CD" w:rsidRPr="00CE1135" w:rsidRDefault="00D351CD" w:rsidP="00E30D3E">
                      <w:pPr>
                        <w:spacing w:after="0"/>
                        <w:jc w:val="center"/>
                        <w:rPr>
                          <w:rFonts w:ascii="Arial" w:hAnsi="Arial" w:cs="Arial"/>
                          <w:u w:val="single"/>
                        </w:rPr>
                      </w:pPr>
                    </w:p>
                    <w:p w14:paraId="49DCC410" w14:textId="1E5E8274" w:rsidR="00624493" w:rsidRPr="00B71AE9" w:rsidRDefault="00624493" w:rsidP="00E30D3E">
                      <w:pPr>
                        <w:spacing w:after="0"/>
                        <w:jc w:val="center"/>
                        <w:rPr>
                          <w:rFonts w:ascii="Arial" w:hAnsi="Arial" w:cs="Arial"/>
                        </w:rPr>
                      </w:pPr>
                    </w:p>
                  </w:txbxContent>
                </v:textbox>
                <w10:wrap type="square" anchorx="margin" anchory="margin"/>
              </v:shape>
            </w:pict>
          </mc:Fallback>
        </mc:AlternateContent>
      </w:r>
      <w:r w:rsidR="00063C9C" w:rsidRPr="00411F7A">
        <w:rPr>
          <w:rFonts w:ascii="Arial" w:hAnsi="Arial" w:cs="Arial"/>
          <w:noProof/>
        </w:rPr>
        <mc:AlternateContent>
          <mc:Choice Requires="wps">
            <w:drawing>
              <wp:anchor distT="45720" distB="45720" distL="114300" distR="114300" simplePos="0" relativeHeight="251936768" behindDoc="0" locked="0" layoutInCell="1" allowOverlap="1" wp14:anchorId="405A3572" wp14:editId="601CA411">
                <wp:simplePos x="0" y="0"/>
                <wp:positionH relativeFrom="margin">
                  <wp:align>center</wp:align>
                </wp:positionH>
                <wp:positionV relativeFrom="margin">
                  <wp:posOffset>2400300</wp:posOffset>
                </wp:positionV>
                <wp:extent cx="7059295" cy="1577340"/>
                <wp:effectExtent l="0" t="0" r="27305" b="22860"/>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7734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941B31E" w14:textId="47B3B18B" w:rsidR="00E17466" w:rsidRPr="0069613A" w:rsidRDefault="00C46FC2" w:rsidP="005938F5">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p>
                          <w:p w14:paraId="5D2F6A55" w14:textId="0F9ACB96" w:rsidR="00FD199C" w:rsidRDefault="00C46FC2" w:rsidP="00FD199C">
                            <w:pPr>
                              <w:spacing w:after="0"/>
                              <w:jc w:val="center"/>
                              <w:rPr>
                                <w:rFonts w:ascii="Arial" w:hAnsi="Arial" w:cs="Arial"/>
                                <w:sz w:val="24"/>
                                <w:szCs w:val="24"/>
                              </w:rPr>
                            </w:pPr>
                            <w:r w:rsidRPr="00BE5871">
                              <w:rPr>
                                <w:rFonts w:ascii="Arial" w:hAnsi="Arial" w:cs="Arial"/>
                                <w:sz w:val="24"/>
                                <w:szCs w:val="24"/>
                              </w:rPr>
                              <w:t xml:space="preserve">Alpha </w:t>
                            </w:r>
                            <w:r w:rsidR="002C5F0D">
                              <w:rPr>
                                <w:rFonts w:ascii="Arial" w:hAnsi="Arial" w:cs="Arial"/>
                                <w:sz w:val="24"/>
                                <w:szCs w:val="24"/>
                              </w:rPr>
                              <w:t>12</w:t>
                            </w:r>
                            <w:r w:rsidR="00D058C2">
                              <w:rPr>
                                <w:rFonts w:ascii="Arial" w:hAnsi="Arial" w:cs="Arial"/>
                                <w:sz w:val="24"/>
                                <w:szCs w:val="24"/>
                              </w:rPr>
                              <w:t xml:space="preserve"> </w:t>
                            </w:r>
                            <w:r w:rsidR="008D12D3">
                              <w:rPr>
                                <w:rFonts w:ascii="Arial" w:hAnsi="Arial" w:cs="Arial"/>
                                <w:sz w:val="24"/>
                                <w:szCs w:val="24"/>
                              </w:rPr>
                              <w:t>continues</w:t>
                            </w:r>
                            <w:r w:rsidR="00FD199C">
                              <w:rPr>
                                <w:rFonts w:ascii="Arial" w:hAnsi="Arial" w:cs="Arial"/>
                                <w:sz w:val="24"/>
                                <w:szCs w:val="24"/>
                              </w:rPr>
                              <w:t xml:space="preserve"> weekly</w:t>
                            </w:r>
                            <w:r w:rsidR="002215F3" w:rsidRPr="00BE5871">
                              <w:rPr>
                                <w:rFonts w:ascii="Arial" w:hAnsi="Arial" w:cs="Arial"/>
                                <w:sz w:val="24"/>
                                <w:szCs w:val="24"/>
                              </w:rPr>
                              <w:t xml:space="preserve">. </w:t>
                            </w:r>
                            <w:r w:rsidR="008F72B0">
                              <w:rPr>
                                <w:rFonts w:ascii="Arial" w:hAnsi="Arial" w:cs="Arial"/>
                                <w:sz w:val="24"/>
                                <w:szCs w:val="24"/>
                              </w:rPr>
                              <w:t xml:space="preserve">Below are the </w:t>
                            </w:r>
                            <w:r w:rsidR="00EE5176">
                              <w:rPr>
                                <w:rFonts w:ascii="Arial" w:hAnsi="Arial" w:cs="Arial"/>
                                <w:sz w:val="24"/>
                                <w:szCs w:val="24"/>
                              </w:rPr>
                              <w:t xml:space="preserve">quotes </w:t>
                            </w:r>
                            <w:r w:rsidR="00AA1623">
                              <w:rPr>
                                <w:rFonts w:ascii="Arial" w:hAnsi="Arial" w:cs="Arial"/>
                                <w:sz w:val="24"/>
                                <w:szCs w:val="24"/>
                              </w:rPr>
                              <w:t>from</w:t>
                            </w:r>
                            <w:r w:rsidR="00EE5176">
                              <w:rPr>
                                <w:rFonts w:ascii="Arial" w:hAnsi="Arial" w:cs="Arial"/>
                                <w:sz w:val="24"/>
                                <w:szCs w:val="24"/>
                              </w:rPr>
                              <w:t xml:space="preserve"> th</w:t>
                            </w:r>
                            <w:r w:rsidR="00B54F92">
                              <w:rPr>
                                <w:rFonts w:ascii="Arial" w:hAnsi="Arial" w:cs="Arial"/>
                                <w:sz w:val="24"/>
                                <w:szCs w:val="24"/>
                              </w:rPr>
                              <w:t>is</w:t>
                            </w:r>
                            <w:r w:rsidR="00EE5176">
                              <w:rPr>
                                <w:rFonts w:ascii="Arial" w:hAnsi="Arial" w:cs="Arial"/>
                                <w:sz w:val="24"/>
                                <w:szCs w:val="24"/>
                              </w:rPr>
                              <w:t xml:space="preserve"> week’s session</w:t>
                            </w:r>
                            <w:r w:rsidR="00B54F92">
                              <w:rPr>
                                <w:rFonts w:ascii="Arial" w:hAnsi="Arial" w:cs="Arial"/>
                                <w:sz w:val="24"/>
                                <w:szCs w:val="24"/>
                              </w:rPr>
                              <w:t>,</w:t>
                            </w:r>
                          </w:p>
                          <w:p w14:paraId="5FB17331" w14:textId="5CA265FC" w:rsidR="00A817E9" w:rsidRDefault="00B54F92" w:rsidP="00FD199C">
                            <w:pPr>
                              <w:spacing w:after="0"/>
                              <w:jc w:val="center"/>
                              <w:rPr>
                                <w:rFonts w:ascii="Arial" w:hAnsi="Arial" w:cs="Arial"/>
                                <w:sz w:val="24"/>
                                <w:szCs w:val="24"/>
                              </w:rPr>
                            </w:pPr>
                            <w:r>
                              <w:rPr>
                                <w:rFonts w:ascii="Arial" w:hAnsi="Arial" w:cs="Arial"/>
                                <w:sz w:val="24"/>
                                <w:szCs w:val="24"/>
                              </w:rPr>
                              <w:t>‘</w:t>
                            </w:r>
                            <w:r w:rsidRPr="00A86106">
                              <w:rPr>
                                <w:rFonts w:ascii="Arial" w:hAnsi="Arial" w:cs="Arial"/>
                                <w:b/>
                                <w:bCs/>
                                <w:i/>
                                <w:iCs/>
                                <w:sz w:val="24"/>
                                <w:szCs w:val="24"/>
                              </w:rPr>
                              <w:t xml:space="preserve">Why and How </w:t>
                            </w:r>
                            <w:r w:rsidR="008E3E73">
                              <w:rPr>
                                <w:rFonts w:ascii="Arial" w:hAnsi="Arial" w:cs="Arial"/>
                                <w:b/>
                                <w:bCs/>
                                <w:i/>
                                <w:iCs/>
                                <w:sz w:val="24"/>
                                <w:szCs w:val="24"/>
                              </w:rPr>
                              <w:t>Should I Read the Bible</w:t>
                            </w:r>
                            <w:r w:rsidRPr="00A86106">
                              <w:rPr>
                                <w:rFonts w:ascii="Arial" w:hAnsi="Arial" w:cs="Arial"/>
                                <w:b/>
                                <w:bCs/>
                                <w:i/>
                                <w:iCs/>
                                <w:sz w:val="24"/>
                                <w:szCs w:val="24"/>
                              </w:rPr>
                              <w:t>’</w:t>
                            </w:r>
                            <w:r>
                              <w:rPr>
                                <w:rFonts w:ascii="Arial" w:hAnsi="Arial" w:cs="Arial"/>
                                <w:sz w:val="24"/>
                                <w:szCs w:val="24"/>
                              </w:rPr>
                              <w:t>.</w:t>
                            </w:r>
                          </w:p>
                          <w:p w14:paraId="65A16F42" w14:textId="6A079827" w:rsidR="00F25D9A" w:rsidRDefault="00C1183F" w:rsidP="00FA048C">
                            <w:pPr>
                              <w:spacing w:after="0"/>
                              <w:jc w:val="center"/>
                              <w:rPr>
                                <w:rFonts w:ascii="Arial" w:hAnsi="Arial" w:cs="Arial"/>
                                <w:sz w:val="24"/>
                                <w:szCs w:val="24"/>
                              </w:rPr>
                            </w:pPr>
                            <w:r>
                              <w:rPr>
                                <w:rFonts w:ascii="Arial" w:hAnsi="Arial" w:cs="Arial"/>
                                <w:sz w:val="24"/>
                                <w:szCs w:val="24"/>
                              </w:rPr>
                              <w:t>Inspired by God – Com</w:t>
                            </w:r>
                            <w:r w:rsidR="000838B7">
                              <w:rPr>
                                <w:rFonts w:ascii="Arial" w:hAnsi="Arial" w:cs="Arial"/>
                                <w:sz w:val="24"/>
                                <w:szCs w:val="24"/>
                              </w:rPr>
                              <w:t>m</w:t>
                            </w:r>
                            <w:r>
                              <w:rPr>
                                <w:rFonts w:ascii="Arial" w:hAnsi="Arial" w:cs="Arial"/>
                                <w:sz w:val="24"/>
                                <w:szCs w:val="24"/>
                              </w:rPr>
                              <w:t>unication – Jesus</w:t>
                            </w:r>
                            <w:r w:rsidR="000838B7">
                              <w:rPr>
                                <w:rFonts w:ascii="Arial" w:hAnsi="Arial" w:cs="Arial"/>
                                <w:sz w:val="24"/>
                                <w:szCs w:val="24"/>
                              </w:rPr>
                              <w:t>, c</w:t>
                            </w:r>
                            <w:r>
                              <w:rPr>
                                <w:rFonts w:ascii="Arial" w:hAnsi="Arial" w:cs="Arial"/>
                                <w:sz w:val="24"/>
                                <w:szCs w:val="24"/>
                              </w:rPr>
                              <w:t>en</w:t>
                            </w:r>
                            <w:r w:rsidR="000838B7">
                              <w:rPr>
                                <w:rFonts w:ascii="Arial" w:hAnsi="Arial" w:cs="Arial"/>
                                <w:sz w:val="24"/>
                                <w:szCs w:val="24"/>
                              </w:rPr>
                              <w:t xml:space="preserve">tral to the </w:t>
                            </w:r>
                            <w:r w:rsidR="00787203">
                              <w:rPr>
                                <w:rFonts w:ascii="Arial" w:hAnsi="Arial" w:cs="Arial"/>
                                <w:sz w:val="24"/>
                                <w:szCs w:val="24"/>
                              </w:rPr>
                              <w:t xml:space="preserve">bible – Spiritual Lord – </w:t>
                            </w:r>
                            <w:r w:rsidR="00FA048C">
                              <w:rPr>
                                <w:rFonts w:ascii="Arial" w:hAnsi="Arial" w:cs="Arial"/>
                                <w:sz w:val="24"/>
                                <w:szCs w:val="24"/>
                              </w:rPr>
                              <w:t xml:space="preserve">Safety / Confidence </w:t>
                            </w:r>
                            <w:r w:rsidR="00787203">
                              <w:rPr>
                                <w:rFonts w:ascii="Arial" w:hAnsi="Arial" w:cs="Arial"/>
                                <w:sz w:val="24"/>
                                <w:szCs w:val="24"/>
                              </w:rPr>
                              <w:t>God speaks, do we listen?</w:t>
                            </w:r>
                            <w:r w:rsidR="00FA048C">
                              <w:rPr>
                                <w:rFonts w:ascii="Arial" w:hAnsi="Arial" w:cs="Arial"/>
                                <w:sz w:val="24"/>
                                <w:szCs w:val="24"/>
                              </w:rPr>
                              <w:t xml:space="preserve"> </w:t>
                            </w:r>
                            <w:r w:rsidR="00555B2F">
                              <w:rPr>
                                <w:rFonts w:ascii="Arial" w:hAnsi="Arial" w:cs="Arial"/>
                                <w:sz w:val="24"/>
                                <w:szCs w:val="24"/>
                              </w:rPr>
                              <w:t>–</w:t>
                            </w:r>
                            <w:r w:rsidR="00FA048C">
                              <w:rPr>
                                <w:rFonts w:ascii="Arial" w:hAnsi="Arial" w:cs="Arial"/>
                                <w:sz w:val="24"/>
                                <w:szCs w:val="24"/>
                              </w:rPr>
                              <w:t xml:space="preserve"> </w:t>
                            </w:r>
                            <w:r w:rsidR="00555B2F">
                              <w:rPr>
                                <w:rFonts w:ascii="Arial" w:hAnsi="Arial" w:cs="Arial"/>
                                <w:sz w:val="24"/>
                                <w:szCs w:val="24"/>
                              </w:rPr>
                              <w:t>Boundaries because God loves us – Believe from the heart</w:t>
                            </w:r>
                            <w:r w:rsidR="000A149E">
                              <w:rPr>
                                <w:rFonts w:ascii="Arial" w:hAnsi="Arial" w:cs="Arial"/>
                                <w:sz w:val="24"/>
                                <w:szCs w:val="24"/>
                              </w:rPr>
                              <w:t xml:space="preserve"> – Inspires The bible is a love </w:t>
                            </w:r>
                            <w:r w:rsidR="00163621">
                              <w:rPr>
                                <w:rFonts w:ascii="Arial" w:hAnsi="Arial" w:cs="Arial"/>
                                <w:sz w:val="24"/>
                                <w:szCs w:val="24"/>
                              </w:rPr>
                              <w:t xml:space="preserve">letter from God – Spiritual food – Provides us with boundaries </w:t>
                            </w:r>
                            <w:r w:rsidR="00AC00FB">
                              <w:rPr>
                                <w:rFonts w:ascii="Arial" w:hAnsi="Arial" w:cs="Arial"/>
                                <w:sz w:val="24"/>
                                <w:szCs w:val="24"/>
                              </w:rPr>
                              <w:t>–</w:t>
                            </w:r>
                            <w:r w:rsidR="00163621">
                              <w:rPr>
                                <w:rFonts w:ascii="Arial" w:hAnsi="Arial" w:cs="Arial"/>
                                <w:sz w:val="24"/>
                                <w:szCs w:val="24"/>
                              </w:rPr>
                              <w:t xml:space="preserve"> </w:t>
                            </w:r>
                            <w:r w:rsidR="00AC00FB">
                              <w:rPr>
                                <w:rFonts w:ascii="Arial" w:hAnsi="Arial" w:cs="Arial"/>
                                <w:sz w:val="24"/>
                                <w:szCs w:val="24"/>
                              </w:rPr>
                              <w:t>Guidance</w:t>
                            </w:r>
                          </w:p>
                          <w:p w14:paraId="2072C7C4" w14:textId="60BA66F0" w:rsidR="00AC00FB" w:rsidRPr="006B10D3" w:rsidRDefault="00AC00FB" w:rsidP="00FA048C">
                            <w:pPr>
                              <w:spacing w:after="0"/>
                              <w:jc w:val="center"/>
                              <w:rPr>
                                <w:rFonts w:ascii="Arial" w:hAnsi="Arial" w:cs="Arial"/>
                                <w:sz w:val="24"/>
                                <w:szCs w:val="24"/>
                              </w:rPr>
                            </w:pPr>
                            <w:r>
                              <w:rPr>
                                <w:rFonts w:ascii="Arial" w:hAnsi="Arial" w:cs="Arial"/>
                                <w:sz w:val="24"/>
                                <w:szCs w:val="24"/>
                              </w:rPr>
                              <w:t>Bible has many books</w:t>
                            </w:r>
                            <w:r w:rsidR="009C504A">
                              <w:rPr>
                                <w:rFonts w:ascii="Arial" w:hAnsi="Arial" w:cs="Arial"/>
                                <w:sz w:val="24"/>
                                <w:szCs w:val="24"/>
                              </w:rPr>
                              <w:t xml:space="preserve"> and many different authors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A3572" id="_x0000_s1030" type="#_x0000_t202" style="position:absolute;margin-left:0;margin-top:189pt;width:555.85pt;height:124.2pt;z-index:25193676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" fillcolor="#fbd4b4 [1305]" strokecolor="#e36c0a [2409]">
                <v:textbox>
                  <w:txbxContent>
                    <w:p w14:paraId="3941B31E" w14:textId="47B3B18B" w:rsidR="00E17466" w:rsidRPr="0069613A" w:rsidRDefault="00C46FC2" w:rsidP="005938F5">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p>
                    <w:p w14:paraId="5D2F6A55" w14:textId="0F9ACB96" w:rsidR="00FD199C" w:rsidRDefault="00C46FC2" w:rsidP="00FD199C">
                      <w:pPr>
                        <w:spacing w:after="0"/>
                        <w:jc w:val="center"/>
                        <w:rPr>
                          <w:rFonts w:ascii="Arial" w:hAnsi="Arial" w:cs="Arial"/>
                          <w:sz w:val="24"/>
                          <w:szCs w:val="24"/>
                        </w:rPr>
                      </w:pPr>
                      <w:r w:rsidRPr="00BE5871">
                        <w:rPr>
                          <w:rFonts w:ascii="Arial" w:hAnsi="Arial" w:cs="Arial"/>
                          <w:sz w:val="24"/>
                          <w:szCs w:val="24"/>
                        </w:rPr>
                        <w:t xml:space="preserve">Alpha </w:t>
                      </w:r>
                      <w:r w:rsidR="002C5F0D">
                        <w:rPr>
                          <w:rFonts w:ascii="Arial" w:hAnsi="Arial" w:cs="Arial"/>
                          <w:sz w:val="24"/>
                          <w:szCs w:val="24"/>
                        </w:rPr>
                        <w:t>12</w:t>
                      </w:r>
                      <w:r w:rsidR="00D058C2">
                        <w:rPr>
                          <w:rFonts w:ascii="Arial" w:hAnsi="Arial" w:cs="Arial"/>
                          <w:sz w:val="24"/>
                          <w:szCs w:val="24"/>
                        </w:rPr>
                        <w:t xml:space="preserve"> </w:t>
                      </w:r>
                      <w:r w:rsidR="008D12D3">
                        <w:rPr>
                          <w:rFonts w:ascii="Arial" w:hAnsi="Arial" w:cs="Arial"/>
                          <w:sz w:val="24"/>
                          <w:szCs w:val="24"/>
                        </w:rPr>
                        <w:t>continues</w:t>
                      </w:r>
                      <w:r w:rsidR="00FD199C">
                        <w:rPr>
                          <w:rFonts w:ascii="Arial" w:hAnsi="Arial" w:cs="Arial"/>
                          <w:sz w:val="24"/>
                          <w:szCs w:val="24"/>
                        </w:rPr>
                        <w:t xml:space="preserve"> weekly</w:t>
                      </w:r>
                      <w:r w:rsidR="002215F3" w:rsidRPr="00BE5871">
                        <w:rPr>
                          <w:rFonts w:ascii="Arial" w:hAnsi="Arial" w:cs="Arial"/>
                          <w:sz w:val="24"/>
                          <w:szCs w:val="24"/>
                        </w:rPr>
                        <w:t xml:space="preserve">. </w:t>
                      </w:r>
                      <w:r w:rsidR="008F72B0">
                        <w:rPr>
                          <w:rFonts w:ascii="Arial" w:hAnsi="Arial" w:cs="Arial"/>
                          <w:sz w:val="24"/>
                          <w:szCs w:val="24"/>
                        </w:rPr>
                        <w:t xml:space="preserve">Below are the </w:t>
                      </w:r>
                      <w:r w:rsidR="00EE5176">
                        <w:rPr>
                          <w:rFonts w:ascii="Arial" w:hAnsi="Arial" w:cs="Arial"/>
                          <w:sz w:val="24"/>
                          <w:szCs w:val="24"/>
                        </w:rPr>
                        <w:t xml:space="preserve">quotes </w:t>
                      </w:r>
                      <w:r w:rsidR="00AA1623">
                        <w:rPr>
                          <w:rFonts w:ascii="Arial" w:hAnsi="Arial" w:cs="Arial"/>
                          <w:sz w:val="24"/>
                          <w:szCs w:val="24"/>
                        </w:rPr>
                        <w:t>from</w:t>
                      </w:r>
                      <w:r w:rsidR="00EE5176">
                        <w:rPr>
                          <w:rFonts w:ascii="Arial" w:hAnsi="Arial" w:cs="Arial"/>
                          <w:sz w:val="24"/>
                          <w:szCs w:val="24"/>
                        </w:rPr>
                        <w:t xml:space="preserve"> th</w:t>
                      </w:r>
                      <w:r w:rsidR="00B54F92">
                        <w:rPr>
                          <w:rFonts w:ascii="Arial" w:hAnsi="Arial" w:cs="Arial"/>
                          <w:sz w:val="24"/>
                          <w:szCs w:val="24"/>
                        </w:rPr>
                        <w:t>is</w:t>
                      </w:r>
                      <w:r w:rsidR="00EE5176">
                        <w:rPr>
                          <w:rFonts w:ascii="Arial" w:hAnsi="Arial" w:cs="Arial"/>
                          <w:sz w:val="24"/>
                          <w:szCs w:val="24"/>
                        </w:rPr>
                        <w:t xml:space="preserve"> week’s session</w:t>
                      </w:r>
                      <w:r w:rsidR="00B54F92">
                        <w:rPr>
                          <w:rFonts w:ascii="Arial" w:hAnsi="Arial" w:cs="Arial"/>
                          <w:sz w:val="24"/>
                          <w:szCs w:val="24"/>
                        </w:rPr>
                        <w:t>,</w:t>
                      </w:r>
                    </w:p>
                    <w:p w14:paraId="5FB17331" w14:textId="5CA265FC" w:rsidR="00A817E9" w:rsidRDefault="00B54F92" w:rsidP="00FD199C">
                      <w:pPr>
                        <w:spacing w:after="0"/>
                        <w:jc w:val="center"/>
                        <w:rPr>
                          <w:rFonts w:ascii="Arial" w:hAnsi="Arial" w:cs="Arial"/>
                          <w:sz w:val="24"/>
                          <w:szCs w:val="24"/>
                        </w:rPr>
                      </w:pPr>
                      <w:r>
                        <w:rPr>
                          <w:rFonts w:ascii="Arial" w:hAnsi="Arial" w:cs="Arial"/>
                          <w:sz w:val="24"/>
                          <w:szCs w:val="24"/>
                        </w:rPr>
                        <w:t>‘</w:t>
                      </w:r>
                      <w:r w:rsidRPr="00A86106">
                        <w:rPr>
                          <w:rFonts w:ascii="Arial" w:hAnsi="Arial" w:cs="Arial"/>
                          <w:b/>
                          <w:bCs/>
                          <w:i/>
                          <w:iCs/>
                          <w:sz w:val="24"/>
                          <w:szCs w:val="24"/>
                        </w:rPr>
                        <w:t xml:space="preserve">Why and How </w:t>
                      </w:r>
                      <w:r w:rsidR="008E3E73">
                        <w:rPr>
                          <w:rFonts w:ascii="Arial" w:hAnsi="Arial" w:cs="Arial"/>
                          <w:b/>
                          <w:bCs/>
                          <w:i/>
                          <w:iCs/>
                          <w:sz w:val="24"/>
                          <w:szCs w:val="24"/>
                        </w:rPr>
                        <w:t>Should I Read the Bible</w:t>
                      </w:r>
                      <w:r w:rsidRPr="00A86106">
                        <w:rPr>
                          <w:rFonts w:ascii="Arial" w:hAnsi="Arial" w:cs="Arial"/>
                          <w:b/>
                          <w:bCs/>
                          <w:i/>
                          <w:iCs/>
                          <w:sz w:val="24"/>
                          <w:szCs w:val="24"/>
                        </w:rPr>
                        <w:t>’</w:t>
                      </w:r>
                      <w:r>
                        <w:rPr>
                          <w:rFonts w:ascii="Arial" w:hAnsi="Arial" w:cs="Arial"/>
                          <w:sz w:val="24"/>
                          <w:szCs w:val="24"/>
                        </w:rPr>
                        <w:t>.</w:t>
                      </w:r>
                    </w:p>
                    <w:p w14:paraId="65A16F42" w14:textId="6A079827" w:rsidR="00F25D9A" w:rsidRDefault="00C1183F" w:rsidP="00FA048C">
                      <w:pPr>
                        <w:spacing w:after="0"/>
                        <w:jc w:val="center"/>
                        <w:rPr>
                          <w:rFonts w:ascii="Arial" w:hAnsi="Arial" w:cs="Arial"/>
                          <w:sz w:val="24"/>
                          <w:szCs w:val="24"/>
                        </w:rPr>
                      </w:pPr>
                      <w:r>
                        <w:rPr>
                          <w:rFonts w:ascii="Arial" w:hAnsi="Arial" w:cs="Arial"/>
                          <w:sz w:val="24"/>
                          <w:szCs w:val="24"/>
                        </w:rPr>
                        <w:t>Inspired by God – Com</w:t>
                      </w:r>
                      <w:r w:rsidR="000838B7">
                        <w:rPr>
                          <w:rFonts w:ascii="Arial" w:hAnsi="Arial" w:cs="Arial"/>
                          <w:sz w:val="24"/>
                          <w:szCs w:val="24"/>
                        </w:rPr>
                        <w:t>m</w:t>
                      </w:r>
                      <w:r>
                        <w:rPr>
                          <w:rFonts w:ascii="Arial" w:hAnsi="Arial" w:cs="Arial"/>
                          <w:sz w:val="24"/>
                          <w:szCs w:val="24"/>
                        </w:rPr>
                        <w:t>unication – Jesus</w:t>
                      </w:r>
                      <w:r w:rsidR="000838B7">
                        <w:rPr>
                          <w:rFonts w:ascii="Arial" w:hAnsi="Arial" w:cs="Arial"/>
                          <w:sz w:val="24"/>
                          <w:szCs w:val="24"/>
                        </w:rPr>
                        <w:t>, c</w:t>
                      </w:r>
                      <w:r>
                        <w:rPr>
                          <w:rFonts w:ascii="Arial" w:hAnsi="Arial" w:cs="Arial"/>
                          <w:sz w:val="24"/>
                          <w:szCs w:val="24"/>
                        </w:rPr>
                        <w:t>en</w:t>
                      </w:r>
                      <w:r w:rsidR="000838B7">
                        <w:rPr>
                          <w:rFonts w:ascii="Arial" w:hAnsi="Arial" w:cs="Arial"/>
                          <w:sz w:val="24"/>
                          <w:szCs w:val="24"/>
                        </w:rPr>
                        <w:t xml:space="preserve">tral to the </w:t>
                      </w:r>
                      <w:r w:rsidR="00787203">
                        <w:rPr>
                          <w:rFonts w:ascii="Arial" w:hAnsi="Arial" w:cs="Arial"/>
                          <w:sz w:val="24"/>
                          <w:szCs w:val="24"/>
                        </w:rPr>
                        <w:t xml:space="preserve">bible – Spiritual Lord – </w:t>
                      </w:r>
                      <w:r w:rsidR="00FA048C">
                        <w:rPr>
                          <w:rFonts w:ascii="Arial" w:hAnsi="Arial" w:cs="Arial"/>
                          <w:sz w:val="24"/>
                          <w:szCs w:val="24"/>
                        </w:rPr>
                        <w:t xml:space="preserve">Safety / Confidence </w:t>
                      </w:r>
                      <w:r w:rsidR="00787203">
                        <w:rPr>
                          <w:rFonts w:ascii="Arial" w:hAnsi="Arial" w:cs="Arial"/>
                          <w:sz w:val="24"/>
                          <w:szCs w:val="24"/>
                        </w:rPr>
                        <w:t>God speaks, do we listen?</w:t>
                      </w:r>
                      <w:r w:rsidR="00FA048C">
                        <w:rPr>
                          <w:rFonts w:ascii="Arial" w:hAnsi="Arial" w:cs="Arial"/>
                          <w:sz w:val="24"/>
                          <w:szCs w:val="24"/>
                        </w:rPr>
                        <w:t xml:space="preserve"> </w:t>
                      </w:r>
                      <w:r w:rsidR="00555B2F">
                        <w:rPr>
                          <w:rFonts w:ascii="Arial" w:hAnsi="Arial" w:cs="Arial"/>
                          <w:sz w:val="24"/>
                          <w:szCs w:val="24"/>
                        </w:rPr>
                        <w:t>–</w:t>
                      </w:r>
                      <w:r w:rsidR="00FA048C">
                        <w:rPr>
                          <w:rFonts w:ascii="Arial" w:hAnsi="Arial" w:cs="Arial"/>
                          <w:sz w:val="24"/>
                          <w:szCs w:val="24"/>
                        </w:rPr>
                        <w:t xml:space="preserve"> </w:t>
                      </w:r>
                      <w:r w:rsidR="00555B2F">
                        <w:rPr>
                          <w:rFonts w:ascii="Arial" w:hAnsi="Arial" w:cs="Arial"/>
                          <w:sz w:val="24"/>
                          <w:szCs w:val="24"/>
                        </w:rPr>
                        <w:t>Boundaries because God loves us – Believe from the heart</w:t>
                      </w:r>
                      <w:r w:rsidR="000A149E">
                        <w:rPr>
                          <w:rFonts w:ascii="Arial" w:hAnsi="Arial" w:cs="Arial"/>
                          <w:sz w:val="24"/>
                          <w:szCs w:val="24"/>
                        </w:rPr>
                        <w:t xml:space="preserve"> – Inspires The bible is a love </w:t>
                      </w:r>
                      <w:r w:rsidR="00163621">
                        <w:rPr>
                          <w:rFonts w:ascii="Arial" w:hAnsi="Arial" w:cs="Arial"/>
                          <w:sz w:val="24"/>
                          <w:szCs w:val="24"/>
                        </w:rPr>
                        <w:t xml:space="preserve">letter from God – Spiritual food – Provides us with boundaries </w:t>
                      </w:r>
                      <w:r w:rsidR="00AC00FB">
                        <w:rPr>
                          <w:rFonts w:ascii="Arial" w:hAnsi="Arial" w:cs="Arial"/>
                          <w:sz w:val="24"/>
                          <w:szCs w:val="24"/>
                        </w:rPr>
                        <w:t>–</w:t>
                      </w:r>
                      <w:r w:rsidR="00163621">
                        <w:rPr>
                          <w:rFonts w:ascii="Arial" w:hAnsi="Arial" w:cs="Arial"/>
                          <w:sz w:val="24"/>
                          <w:szCs w:val="24"/>
                        </w:rPr>
                        <w:t xml:space="preserve"> </w:t>
                      </w:r>
                      <w:r w:rsidR="00AC00FB">
                        <w:rPr>
                          <w:rFonts w:ascii="Arial" w:hAnsi="Arial" w:cs="Arial"/>
                          <w:sz w:val="24"/>
                          <w:szCs w:val="24"/>
                        </w:rPr>
                        <w:t>Guidance</w:t>
                      </w:r>
                    </w:p>
                    <w:p w14:paraId="2072C7C4" w14:textId="60BA66F0" w:rsidR="00AC00FB" w:rsidRPr="006B10D3" w:rsidRDefault="00AC00FB" w:rsidP="00FA048C">
                      <w:pPr>
                        <w:spacing w:after="0"/>
                        <w:jc w:val="center"/>
                        <w:rPr>
                          <w:rFonts w:ascii="Arial" w:hAnsi="Arial" w:cs="Arial"/>
                          <w:sz w:val="24"/>
                          <w:szCs w:val="24"/>
                        </w:rPr>
                      </w:pPr>
                      <w:r>
                        <w:rPr>
                          <w:rFonts w:ascii="Arial" w:hAnsi="Arial" w:cs="Arial"/>
                          <w:sz w:val="24"/>
                          <w:szCs w:val="24"/>
                        </w:rPr>
                        <w:t>Bible has many books</w:t>
                      </w:r>
                      <w:r w:rsidR="009C504A">
                        <w:rPr>
                          <w:rFonts w:ascii="Arial" w:hAnsi="Arial" w:cs="Arial"/>
                          <w:sz w:val="24"/>
                          <w:szCs w:val="24"/>
                        </w:rPr>
                        <w:t xml:space="preserve"> and many different authors</w:t>
                      </w:r>
                    </w:p>
                  </w:txbxContent>
                </v:textbox>
                <w10:wrap type="square" anchorx="margin" anchory="margin"/>
              </v:shape>
            </w:pict>
          </mc:Fallback>
        </mc:AlternateContent>
      </w:r>
      <w:r w:rsidR="00D45265">
        <w:rPr>
          <w:rFonts w:ascii="Arial" w:hAnsi="Arial" w:cs="Arial"/>
          <w:color w:val="0563C1"/>
          <w:u w:val="single"/>
        </w:rPr>
        <w:t xml:space="preserve">  </w:t>
      </w:r>
    </w:p>
    <w:p w14:paraId="6B0C73EA" w14:textId="0D934E9A" w:rsidR="00376F83" w:rsidRPr="00376F83" w:rsidRDefault="00376F83" w:rsidP="00376F83">
      <w:pPr>
        <w:rPr>
          <w:rFonts w:ascii="Arial" w:hAnsi="Arial" w:cs="Arial"/>
        </w:rPr>
      </w:pPr>
    </w:p>
    <w:p w14:paraId="287BE479" w14:textId="56AB3226" w:rsidR="00376F83" w:rsidRPr="00376F83" w:rsidRDefault="00376F83" w:rsidP="00376F83">
      <w:pPr>
        <w:rPr>
          <w:rFonts w:ascii="Arial" w:hAnsi="Arial" w:cs="Arial"/>
        </w:rPr>
      </w:pPr>
    </w:p>
    <w:p w14:paraId="692C2F18" w14:textId="15D5E6D2" w:rsidR="00376F83" w:rsidRDefault="0011399E"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629056" behindDoc="0" locked="0" layoutInCell="1" allowOverlap="1" wp14:anchorId="69800ED1" wp14:editId="4F11A855">
                <wp:simplePos x="0" y="0"/>
                <wp:positionH relativeFrom="margin">
                  <wp:posOffset>-220345</wp:posOffset>
                </wp:positionH>
                <wp:positionV relativeFrom="margin">
                  <wp:posOffset>7816215</wp:posOffset>
                </wp:positionV>
                <wp:extent cx="7059295" cy="617220"/>
                <wp:effectExtent l="0" t="0" r="27305" b="11430"/>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1722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31" type="#_x0000_t202" style="position:absolute;margin-left:-17.35pt;margin-top:615.45pt;width:555.85pt;height:48.6pt;z-index:2516290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" fillcolor="#fbd4b4 [1305]" strokecolor="#e36c0a [2409]">
                <v:textbo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v:textbox>
                <w10:wrap type="square" anchorx="margin" anchory="margin"/>
              </v:shape>
            </w:pict>
          </mc:Fallback>
        </mc:AlternateContent>
      </w:r>
      <w:r w:rsidR="00376F83">
        <w:rPr>
          <w:rFonts w:ascii="Arial" w:hAnsi="Arial" w:cs="Arial"/>
        </w:rPr>
        <w:tab/>
      </w:r>
    </w:p>
    <w:p w14:paraId="0A35807C" w14:textId="7FAE4698" w:rsidR="00AC413F" w:rsidRDefault="00D370BF"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76704" behindDoc="0" locked="0" layoutInCell="1" allowOverlap="1" wp14:anchorId="6E28AC57" wp14:editId="47D84B99">
                <wp:simplePos x="0" y="0"/>
                <wp:positionH relativeFrom="margin">
                  <wp:posOffset>-219075</wp:posOffset>
                </wp:positionH>
                <wp:positionV relativeFrom="margin">
                  <wp:posOffset>8477250</wp:posOffset>
                </wp:positionV>
                <wp:extent cx="7059295" cy="1000125"/>
                <wp:effectExtent l="0" t="0" r="27305" b="28575"/>
                <wp:wrapNone/>
                <wp:docPr id="16229415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0125"/>
                        </a:xfrm>
                        <a:prstGeom prst="rect">
                          <a:avLst/>
                        </a:prstGeom>
                        <a:solidFill>
                          <a:schemeClr val="accent4">
                            <a:lumMod val="20000"/>
                            <a:lumOff val="80000"/>
                          </a:schemeClr>
                        </a:solidFill>
                        <a:ln w="9525">
                          <a:solidFill>
                            <a:srgbClr val="7030A0"/>
                          </a:solidFill>
                          <a:miter lim="800000"/>
                          <a:headEnd/>
                          <a:tailEnd/>
                        </a:ln>
                      </wps:spPr>
                      <wps:txbx>
                        <w:txbxContent>
                          <w:p w14:paraId="2BF8C567" w14:textId="1514AE40" w:rsidR="002562E6" w:rsidRPr="00D87AF6" w:rsidRDefault="002562E6" w:rsidP="002562E6">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Rome &amp; Assisi Pilgrims</w:t>
                            </w:r>
                          </w:p>
                          <w:p w14:paraId="00B59E10" w14:textId="77777777" w:rsidR="000E29EB" w:rsidRDefault="002562E6" w:rsidP="000E29EB">
                            <w:pPr>
                              <w:spacing w:after="0" w:line="240" w:lineRule="auto"/>
                              <w:jc w:val="center"/>
                              <w:rPr>
                                <w:rFonts w:ascii="Arial" w:hAnsi="Arial" w:cs="Arial"/>
                                <w:sz w:val="24"/>
                                <w:szCs w:val="24"/>
                              </w:rPr>
                            </w:pPr>
                            <w:r>
                              <w:rPr>
                                <w:rFonts w:ascii="Arial" w:hAnsi="Arial" w:cs="Arial"/>
                                <w:sz w:val="24"/>
                                <w:szCs w:val="24"/>
                              </w:rPr>
                              <w:t xml:space="preserve">We will be travelling to Rome &amp; Assisi with </w:t>
                            </w:r>
                            <w:r w:rsidR="000C0E92">
                              <w:rPr>
                                <w:rFonts w:ascii="Arial" w:hAnsi="Arial" w:cs="Arial"/>
                                <w:sz w:val="24"/>
                                <w:szCs w:val="24"/>
                              </w:rPr>
                              <w:t xml:space="preserve">Parishioners from Our Lady </w:t>
                            </w:r>
                            <w:r w:rsidR="00D370BF">
                              <w:rPr>
                                <w:rFonts w:ascii="Arial" w:hAnsi="Arial" w:cs="Arial"/>
                                <w:sz w:val="24"/>
                                <w:szCs w:val="24"/>
                              </w:rPr>
                              <w:t xml:space="preserve">of the Assumption, </w:t>
                            </w:r>
                            <w:proofErr w:type="spellStart"/>
                            <w:r w:rsidR="00D370BF">
                              <w:rPr>
                                <w:rFonts w:ascii="Arial" w:hAnsi="Arial" w:cs="Arial"/>
                                <w:sz w:val="24"/>
                                <w:szCs w:val="24"/>
                              </w:rPr>
                              <w:t>Gateacre</w:t>
                            </w:r>
                            <w:proofErr w:type="spellEnd"/>
                            <w:r w:rsidR="00D370BF">
                              <w:rPr>
                                <w:rFonts w:ascii="Arial" w:hAnsi="Arial" w:cs="Arial"/>
                                <w:sz w:val="24"/>
                                <w:szCs w:val="24"/>
                              </w:rPr>
                              <w:t xml:space="preserve">. We have arranged an evening with </w:t>
                            </w:r>
                            <w:r w:rsidR="00382026">
                              <w:rPr>
                                <w:rFonts w:ascii="Arial" w:hAnsi="Arial" w:cs="Arial"/>
                                <w:sz w:val="24"/>
                                <w:szCs w:val="24"/>
                              </w:rPr>
                              <w:t>them on Friday 13</w:t>
                            </w:r>
                            <w:r w:rsidR="00382026" w:rsidRPr="00382026">
                              <w:rPr>
                                <w:rFonts w:ascii="Arial" w:hAnsi="Arial" w:cs="Arial"/>
                                <w:sz w:val="24"/>
                                <w:szCs w:val="24"/>
                                <w:vertAlign w:val="superscript"/>
                              </w:rPr>
                              <w:t>th</w:t>
                            </w:r>
                            <w:r w:rsidR="00382026">
                              <w:rPr>
                                <w:rFonts w:ascii="Arial" w:hAnsi="Arial" w:cs="Arial"/>
                                <w:sz w:val="24"/>
                                <w:szCs w:val="24"/>
                              </w:rPr>
                              <w:t xml:space="preserve"> June</w:t>
                            </w:r>
                            <w:r w:rsidR="00221E31">
                              <w:rPr>
                                <w:rFonts w:ascii="Arial" w:hAnsi="Arial" w:cs="Arial"/>
                                <w:sz w:val="24"/>
                                <w:szCs w:val="24"/>
                              </w:rPr>
                              <w:t xml:space="preserve"> at 6.30 pm</w:t>
                            </w:r>
                            <w:r w:rsidR="004A53DA">
                              <w:rPr>
                                <w:rFonts w:ascii="Arial" w:hAnsi="Arial" w:cs="Arial"/>
                                <w:sz w:val="24"/>
                                <w:szCs w:val="24"/>
                              </w:rPr>
                              <w:t xml:space="preserve"> at Our lady of the Assumption Church,</w:t>
                            </w:r>
                            <w:r w:rsidR="00221E31">
                              <w:rPr>
                                <w:rFonts w:ascii="Arial" w:hAnsi="Arial" w:cs="Arial"/>
                                <w:sz w:val="24"/>
                                <w:szCs w:val="24"/>
                              </w:rPr>
                              <w:t xml:space="preserve"> </w:t>
                            </w:r>
                            <w:r w:rsidR="00FA4107">
                              <w:rPr>
                                <w:rFonts w:ascii="Arial" w:hAnsi="Arial" w:cs="Arial"/>
                                <w:sz w:val="24"/>
                                <w:szCs w:val="24"/>
                              </w:rPr>
                              <w:t>where we’ll share some food and details about the itinerary.</w:t>
                            </w:r>
                            <w:r w:rsidR="004A53DA">
                              <w:rPr>
                                <w:rFonts w:ascii="Arial" w:hAnsi="Arial" w:cs="Arial"/>
                                <w:sz w:val="24"/>
                                <w:szCs w:val="24"/>
                              </w:rPr>
                              <w:t xml:space="preserve"> </w:t>
                            </w:r>
                          </w:p>
                          <w:p w14:paraId="01B9D0D2" w14:textId="5F5CA869" w:rsidR="002562E6" w:rsidRPr="001217A0" w:rsidRDefault="004A53DA" w:rsidP="000E29EB">
                            <w:pPr>
                              <w:spacing w:after="0" w:line="240" w:lineRule="auto"/>
                              <w:jc w:val="center"/>
                              <w:rPr>
                                <w:rFonts w:ascii="Arial" w:hAnsi="Arial" w:cs="Arial"/>
                                <w:sz w:val="24"/>
                                <w:szCs w:val="24"/>
                              </w:rPr>
                            </w:pPr>
                            <w:r>
                              <w:rPr>
                                <w:rFonts w:ascii="Arial" w:hAnsi="Arial" w:cs="Arial"/>
                                <w:sz w:val="24"/>
                                <w:szCs w:val="24"/>
                              </w:rPr>
                              <w:t>Please keep the date fre</w:t>
                            </w:r>
                            <w:r w:rsidR="000E29EB">
                              <w:rPr>
                                <w:rFonts w:ascii="Arial" w:hAnsi="Arial" w:cs="Arial"/>
                                <w:sz w:val="24"/>
                                <w:szCs w:val="24"/>
                              </w:rPr>
                              <w:t>e!</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E28AC57" id="_x0000_s1032" type="#_x0000_t202" style="position:absolute;margin-left:-17.25pt;margin-top:667.5pt;width:555.85pt;height:78.75pt;z-index:251976704;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" fillcolor="#e5dfec [663]" strokecolor="#7030a0">
                <v:textbox>
                  <w:txbxContent>
                    <w:p w14:paraId="2BF8C567" w14:textId="1514AE40" w:rsidR="002562E6" w:rsidRPr="00D87AF6" w:rsidRDefault="002562E6" w:rsidP="002562E6">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Rome &amp; Assisi Pilgrims</w:t>
                      </w:r>
                    </w:p>
                    <w:p w14:paraId="00B59E10" w14:textId="77777777" w:rsidR="000E29EB" w:rsidRDefault="002562E6" w:rsidP="000E29EB">
                      <w:pPr>
                        <w:spacing w:after="0" w:line="240" w:lineRule="auto"/>
                        <w:jc w:val="center"/>
                        <w:rPr>
                          <w:rFonts w:ascii="Arial" w:hAnsi="Arial" w:cs="Arial"/>
                          <w:sz w:val="24"/>
                          <w:szCs w:val="24"/>
                        </w:rPr>
                      </w:pPr>
                      <w:r>
                        <w:rPr>
                          <w:rFonts w:ascii="Arial" w:hAnsi="Arial" w:cs="Arial"/>
                          <w:sz w:val="24"/>
                          <w:szCs w:val="24"/>
                        </w:rPr>
                        <w:t xml:space="preserve">We will be travelling to Rome &amp; Assisi with </w:t>
                      </w:r>
                      <w:r w:rsidR="000C0E92">
                        <w:rPr>
                          <w:rFonts w:ascii="Arial" w:hAnsi="Arial" w:cs="Arial"/>
                          <w:sz w:val="24"/>
                          <w:szCs w:val="24"/>
                        </w:rPr>
                        <w:t xml:space="preserve">Parishioners from Our Lady </w:t>
                      </w:r>
                      <w:r w:rsidR="00D370BF">
                        <w:rPr>
                          <w:rFonts w:ascii="Arial" w:hAnsi="Arial" w:cs="Arial"/>
                          <w:sz w:val="24"/>
                          <w:szCs w:val="24"/>
                        </w:rPr>
                        <w:t xml:space="preserve">of the Assumption, </w:t>
                      </w:r>
                      <w:proofErr w:type="spellStart"/>
                      <w:r w:rsidR="00D370BF">
                        <w:rPr>
                          <w:rFonts w:ascii="Arial" w:hAnsi="Arial" w:cs="Arial"/>
                          <w:sz w:val="24"/>
                          <w:szCs w:val="24"/>
                        </w:rPr>
                        <w:t>Gateacre</w:t>
                      </w:r>
                      <w:proofErr w:type="spellEnd"/>
                      <w:r w:rsidR="00D370BF">
                        <w:rPr>
                          <w:rFonts w:ascii="Arial" w:hAnsi="Arial" w:cs="Arial"/>
                          <w:sz w:val="24"/>
                          <w:szCs w:val="24"/>
                        </w:rPr>
                        <w:t xml:space="preserve">. We have arranged an evening with </w:t>
                      </w:r>
                      <w:r w:rsidR="00382026">
                        <w:rPr>
                          <w:rFonts w:ascii="Arial" w:hAnsi="Arial" w:cs="Arial"/>
                          <w:sz w:val="24"/>
                          <w:szCs w:val="24"/>
                        </w:rPr>
                        <w:t>them on Friday 13</w:t>
                      </w:r>
                      <w:r w:rsidR="00382026" w:rsidRPr="00382026">
                        <w:rPr>
                          <w:rFonts w:ascii="Arial" w:hAnsi="Arial" w:cs="Arial"/>
                          <w:sz w:val="24"/>
                          <w:szCs w:val="24"/>
                          <w:vertAlign w:val="superscript"/>
                        </w:rPr>
                        <w:t>th</w:t>
                      </w:r>
                      <w:r w:rsidR="00382026">
                        <w:rPr>
                          <w:rFonts w:ascii="Arial" w:hAnsi="Arial" w:cs="Arial"/>
                          <w:sz w:val="24"/>
                          <w:szCs w:val="24"/>
                        </w:rPr>
                        <w:t xml:space="preserve"> June</w:t>
                      </w:r>
                      <w:r w:rsidR="00221E31">
                        <w:rPr>
                          <w:rFonts w:ascii="Arial" w:hAnsi="Arial" w:cs="Arial"/>
                          <w:sz w:val="24"/>
                          <w:szCs w:val="24"/>
                        </w:rPr>
                        <w:t xml:space="preserve"> at 6.30 pm</w:t>
                      </w:r>
                      <w:r w:rsidR="004A53DA">
                        <w:rPr>
                          <w:rFonts w:ascii="Arial" w:hAnsi="Arial" w:cs="Arial"/>
                          <w:sz w:val="24"/>
                          <w:szCs w:val="24"/>
                        </w:rPr>
                        <w:t xml:space="preserve"> at Our lady of the Assumption Church,</w:t>
                      </w:r>
                      <w:r w:rsidR="00221E31">
                        <w:rPr>
                          <w:rFonts w:ascii="Arial" w:hAnsi="Arial" w:cs="Arial"/>
                          <w:sz w:val="24"/>
                          <w:szCs w:val="24"/>
                        </w:rPr>
                        <w:t xml:space="preserve"> </w:t>
                      </w:r>
                      <w:r w:rsidR="00FA4107">
                        <w:rPr>
                          <w:rFonts w:ascii="Arial" w:hAnsi="Arial" w:cs="Arial"/>
                          <w:sz w:val="24"/>
                          <w:szCs w:val="24"/>
                        </w:rPr>
                        <w:t>where we’ll share some food and details about the itinerary.</w:t>
                      </w:r>
                      <w:r w:rsidR="004A53DA">
                        <w:rPr>
                          <w:rFonts w:ascii="Arial" w:hAnsi="Arial" w:cs="Arial"/>
                          <w:sz w:val="24"/>
                          <w:szCs w:val="24"/>
                        </w:rPr>
                        <w:t xml:space="preserve"> </w:t>
                      </w:r>
                    </w:p>
                    <w:p w14:paraId="01B9D0D2" w14:textId="5F5CA869" w:rsidR="002562E6" w:rsidRPr="001217A0" w:rsidRDefault="004A53DA" w:rsidP="000E29EB">
                      <w:pPr>
                        <w:spacing w:after="0" w:line="240" w:lineRule="auto"/>
                        <w:jc w:val="center"/>
                        <w:rPr>
                          <w:rFonts w:ascii="Arial" w:hAnsi="Arial" w:cs="Arial"/>
                          <w:sz w:val="24"/>
                          <w:szCs w:val="24"/>
                        </w:rPr>
                      </w:pPr>
                      <w:r>
                        <w:rPr>
                          <w:rFonts w:ascii="Arial" w:hAnsi="Arial" w:cs="Arial"/>
                          <w:sz w:val="24"/>
                          <w:szCs w:val="24"/>
                        </w:rPr>
                        <w:t>Please keep the date fre</w:t>
                      </w:r>
                      <w:r w:rsidR="000E29EB">
                        <w:rPr>
                          <w:rFonts w:ascii="Arial" w:hAnsi="Arial" w:cs="Arial"/>
                          <w:sz w:val="24"/>
                          <w:szCs w:val="24"/>
                        </w:rPr>
                        <w:t>e!</w:t>
                      </w:r>
                    </w:p>
                  </w:txbxContent>
                </v:textbox>
                <w10:wrap anchorx="margin" anchory="margin"/>
              </v:shape>
            </w:pict>
          </mc:Fallback>
        </mc:AlternateContent>
      </w:r>
    </w:p>
    <w:p w14:paraId="1C06217F" w14:textId="285C1B82" w:rsidR="00AC413F" w:rsidRDefault="00AC413F" w:rsidP="00376F83">
      <w:pPr>
        <w:tabs>
          <w:tab w:val="left" w:pos="4380"/>
        </w:tabs>
        <w:rPr>
          <w:rFonts w:ascii="Arial" w:hAnsi="Arial" w:cs="Arial"/>
        </w:rPr>
      </w:pPr>
    </w:p>
    <w:p w14:paraId="50F37835" w14:textId="259C7E84" w:rsidR="00AC413F" w:rsidRDefault="00AC413F" w:rsidP="00376F83">
      <w:pPr>
        <w:tabs>
          <w:tab w:val="left" w:pos="4380"/>
        </w:tabs>
        <w:rPr>
          <w:rFonts w:ascii="Arial" w:hAnsi="Arial" w:cs="Arial"/>
        </w:rPr>
      </w:pPr>
    </w:p>
    <w:p w14:paraId="5FC352E8" w14:textId="5C438FD4" w:rsidR="00AC413F" w:rsidRDefault="00AC413F" w:rsidP="00376F83">
      <w:pPr>
        <w:tabs>
          <w:tab w:val="left" w:pos="4380"/>
        </w:tabs>
        <w:rPr>
          <w:rFonts w:ascii="Arial" w:hAnsi="Arial" w:cs="Arial"/>
        </w:rPr>
      </w:pPr>
    </w:p>
    <w:p w14:paraId="06DC4510" w14:textId="77777777" w:rsidR="00725579" w:rsidRDefault="00725579" w:rsidP="00376F83">
      <w:pPr>
        <w:tabs>
          <w:tab w:val="left" w:pos="4380"/>
        </w:tabs>
        <w:rPr>
          <w:rFonts w:ascii="Arial" w:hAnsi="Arial" w:cs="Arial"/>
        </w:rPr>
      </w:pPr>
    </w:p>
    <w:p w14:paraId="61493560" w14:textId="0C21C702" w:rsidR="00376F83" w:rsidRPr="00376F83" w:rsidRDefault="00437CD5"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1978752" behindDoc="0" locked="0" layoutInCell="1" allowOverlap="1" wp14:anchorId="1ABCED6D" wp14:editId="226FEC03">
                <wp:simplePos x="0" y="0"/>
                <wp:positionH relativeFrom="margin">
                  <wp:align>center</wp:align>
                </wp:positionH>
                <wp:positionV relativeFrom="margin">
                  <wp:posOffset>8835390</wp:posOffset>
                </wp:positionV>
                <wp:extent cx="7059295" cy="847725"/>
                <wp:effectExtent l="0" t="0" r="27305" b="28575"/>
                <wp:wrapSquare wrapText="bothSides"/>
                <wp:docPr id="15100725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47725"/>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6DFDA65A" w14:textId="4EB05FE0" w:rsidR="00A61389" w:rsidRPr="00F125B9" w:rsidRDefault="00A61389" w:rsidP="00A61389">
                            <w:pPr>
                              <w:spacing w:after="0" w:line="240" w:lineRule="auto"/>
                              <w:jc w:val="center"/>
                              <w:rPr>
                                <w:rFonts w:ascii="Arial" w:hAnsi="Arial" w:cs="Arial"/>
                                <w:b/>
                                <w:bCs/>
                                <w:sz w:val="24"/>
                                <w:szCs w:val="24"/>
                                <w:u w:val="single"/>
                              </w:rPr>
                            </w:pPr>
                            <w:r>
                              <w:rPr>
                                <w:rFonts w:ascii="Arial" w:hAnsi="Arial" w:cs="Arial"/>
                                <w:b/>
                                <w:bCs/>
                                <w:sz w:val="24"/>
                                <w:szCs w:val="24"/>
                                <w:u w:val="single"/>
                              </w:rPr>
                              <w:t>Sacred Space</w:t>
                            </w:r>
                          </w:p>
                          <w:p w14:paraId="36E3C55B" w14:textId="5EDF11FE" w:rsidR="00A61389" w:rsidRPr="00F125B9" w:rsidRDefault="00210A73" w:rsidP="00A61389">
                            <w:pPr>
                              <w:spacing w:after="0" w:line="240" w:lineRule="auto"/>
                              <w:jc w:val="center"/>
                              <w:rPr>
                                <w:rFonts w:ascii="Arial" w:hAnsi="Arial" w:cs="Arial"/>
                                <w:sz w:val="24"/>
                                <w:szCs w:val="24"/>
                              </w:rPr>
                            </w:pPr>
                            <w:r>
                              <w:rPr>
                                <w:rFonts w:ascii="Arial" w:hAnsi="Arial" w:cs="Arial"/>
                                <w:sz w:val="24"/>
                                <w:szCs w:val="24"/>
                              </w:rPr>
                              <w:t xml:space="preserve">Please join us, and invite a friend, to our next Sacred </w:t>
                            </w:r>
                            <w:r w:rsidR="004F3BEC">
                              <w:rPr>
                                <w:rFonts w:ascii="Arial" w:hAnsi="Arial" w:cs="Arial"/>
                                <w:sz w:val="24"/>
                                <w:szCs w:val="24"/>
                              </w:rPr>
                              <w:t>Space</w:t>
                            </w:r>
                            <w:r>
                              <w:rPr>
                                <w:rFonts w:ascii="Arial" w:hAnsi="Arial" w:cs="Arial"/>
                                <w:sz w:val="24"/>
                                <w:szCs w:val="24"/>
                              </w:rPr>
                              <w:t xml:space="preserve"> time of prayer </w:t>
                            </w:r>
                            <w:r w:rsidR="00FD7CCE">
                              <w:rPr>
                                <w:rFonts w:ascii="Arial" w:hAnsi="Arial" w:cs="Arial"/>
                                <w:sz w:val="24"/>
                                <w:szCs w:val="24"/>
                              </w:rPr>
                              <w:t>on Thursday 29</w:t>
                            </w:r>
                            <w:r w:rsidR="00FD7CCE" w:rsidRPr="00FD7CCE">
                              <w:rPr>
                                <w:rFonts w:ascii="Arial" w:hAnsi="Arial" w:cs="Arial"/>
                                <w:sz w:val="24"/>
                                <w:szCs w:val="24"/>
                                <w:vertAlign w:val="superscript"/>
                              </w:rPr>
                              <w:t>th</w:t>
                            </w:r>
                            <w:r w:rsidR="00FD7CCE">
                              <w:rPr>
                                <w:rFonts w:ascii="Arial" w:hAnsi="Arial" w:cs="Arial"/>
                                <w:sz w:val="24"/>
                                <w:szCs w:val="24"/>
                              </w:rPr>
                              <w:t xml:space="preserve"> May, 6.30 pm at St Edward’s. It is a gentle time of prayer and praise </w:t>
                            </w:r>
                            <w:r w:rsidR="004F3BEC">
                              <w:rPr>
                                <w:rFonts w:ascii="Arial" w:hAnsi="Arial" w:cs="Arial"/>
                                <w:sz w:val="24"/>
                                <w:szCs w:val="24"/>
                              </w:rPr>
                              <w:t>using music, scripture and quotes. There will also be the opportunity for individual prayer. 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BCED6D" id="_x0000_s1033" type="#_x0000_t202" style="position:absolute;margin-left:0;margin-top:695.7pt;width:555.85pt;height:66.75pt;z-index:25197875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" fillcolor="#fbd4b4 [1305]" strokecolor="#e36c0a [2409]">
                <v:textbox>
                  <w:txbxContent>
                    <w:p w14:paraId="6DFDA65A" w14:textId="4EB05FE0" w:rsidR="00A61389" w:rsidRPr="00F125B9" w:rsidRDefault="00A61389" w:rsidP="00A61389">
                      <w:pPr>
                        <w:spacing w:after="0" w:line="240" w:lineRule="auto"/>
                        <w:jc w:val="center"/>
                        <w:rPr>
                          <w:rFonts w:ascii="Arial" w:hAnsi="Arial" w:cs="Arial"/>
                          <w:b/>
                          <w:bCs/>
                          <w:sz w:val="24"/>
                          <w:szCs w:val="24"/>
                          <w:u w:val="single"/>
                        </w:rPr>
                      </w:pPr>
                      <w:r>
                        <w:rPr>
                          <w:rFonts w:ascii="Arial" w:hAnsi="Arial" w:cs="Arial"/>
                          <w:b/>
                          <w:bCs/>
                          <w:sz w:val="24"/>
                          <w:szCs w:val="24"/>
                          <w:u w:val="single"/>
                        </w:rPr>
                        <w:t>Sacred Space</w:t>
                      </w:r>
                    </w:p>
                    <w:p w14:paraId="36E3C55B" w14:textId="5EDF11FE" w:rsidR="00A61389" w:rsidRPr="00F125B9" w:rsidRDefault="00210A73" w:rsidP="00A61389">
                      <w:pPr>
                        <w:spacing w:after="0" w:line="240" w:lineRule="auto"/>
                        <w:jc w:val="center"/>
                        <w:rPr>
                          <w:rFonts w:ascii="Arial" w:hAnsi="Arial" w:cs="Arial"/>
                          <w:sz w:val="24"/>
                          <w:szCs w:val="24"/>
                        </w:rPr>
                      </w:pPr>
                      <w:r>
                        <w:rPr>
                          <w:rFonts w:ascii="Arial" w:hAnsi="Arial" w:cs="Arial"/>
                          <w:sz w:val="24"/>
                          <w:szCs w:val="24"/>
                        </w:rPr>
                        <w:t xml:space="preserve">Please join us, and invite a friend, to our next Sacred </w:t>
                      </w:r>
                      <w:r w:rsidR="004F3BEC">
                        <w:rPr>
                          <w:rFonts w:ascii="Arial" w:hAnsi="Arial" w:cs="Arial"/>
                          <w:sz w:val="24"/>
                          <w:szCs w:val="24"/>
                        </w:rPr>
                        <w:t>Space</w:t>
                      </w:r>
                      <w:r>
                        <w:rPr>
                          <w:rFonts w:ascii="Arial" w:hAnsi="Arial" w:cs="Arial"/>
                          <w:sz w:val="24"/>
                          <w:szCs w:val="24"/>
                        </w:rPr>
                        <w:t xml:space="preserve"> time of prayer </w:t>
                      </w:r>
                      <w:r w:rsidR="00FD7CCE">
                        <w:rPr>
                          <w:rFonts w:ascii="Arial" w:hAnsi="Arial" w:cs="Arial"/>
                          <w:sz w:val="24"/>
                          <w:szCs w:val="24"/>
                        </w:rPr>
                        <w:t>on Thursday 29</w:t>
                      </w:r>
                      <w:r w:rsidR="00FD7CCE" w:rsidRPr="00FD7CCE">
                        <w:rPr>
                          <w:rFonts w:ascii="Arial" w:hAnsi="Arial" w:cs="Arial"/>
                          <w:sz w:val="24"/>
                          <w:szCs w:val="24"/>
                          <w:vertAlign w:val="superscript"/>
                        </w:rPr>
                        <w:t>th</w:t>
                      </w:r>
                      <w:r w:rsidR="00FD7CCE">
                        <w:rPr>
                          <w:rFonts w:ascii="Arial" w:hAnsi="Arial" w:cs="Arial"/>
                          <w:sz w:val="24"/>
                          <w:szCs w:val="24"/>
                        </w:rPr>
                        <w:t xml:space="preserve"> May, 6.30 pm at St Edward’s. It is a gentle time of prayer and praise </w:t>
                      </w:r>
                      <w:r w:rsidR="004F3BEC">
                        <w:rPr>
                          <w:rFonts w:ascii="Arial" w:hAnsi="Arial" w:cs="Arial"/>
                          <w:sz w:val="24"/>
                          <w:szCs w:val="24"/>
                        </w:rPr>
                        <w:t>using music, scripture and quotes. There will also be the opportunity for individual prayer. All Are Welcome!</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01B6C51C">
                <wp:simplePos x="0" y="0"/>
                <wp:positionH relativeFrom="margin">
                  <wp:align>center</wp:align>
                </wp:positionH>
                <wp:positionV relativeFrom="margin">
                  <wp:posOffset>7084695</wp:posOffset>
                </wp:positionV>
                <wp:extent cx="7059295" cy="1691640"/>
                <wp:effectExtent l="0" t="0" r="27305" b="2286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91640"/>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6292633E" w14:textId="44EB0AE3" w:rsidR="00451662" w:rsidRPr="007048D6" w:rsidRDefault="00376F83" w:rsidP="007048D6">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CED892D" w14:textId="77777777" w:rsidR="002A4425" w:rsidRDefault="00FB06CB"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 xml:space="preserve">for Life, </w:t>
                            </w:r>
                            <w:r w:rsidR="00646D28">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Tea Bags, </w:t>
                            </w:r>
                            <w:r w:rsidR="00DD46E9">
                              <w:rPr>
                                <w:rFonts w:ascii="Arial" w:hAnsi="Arial" w:cs="Arial"/>
                                <w:b/>
                                <w:bCs/>
                                <w:color w:val="0070C0"/>
                                <w:sz w:val="24"/>
                                <w:szCs w:val="24"/>
                              </w:rPr>
                              <w:t>Toilet Rolls,</w:t>
                            </w:r>
                          </w:p>
                          <w:p w14:paraId="41D69225" w14:textId="7D89DCEE" w:rsidR="00D603D2" w:rsidRDefault="00DD46E9"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Deodorants, Rice Pudding, </w:t>
                            </w:r>
                            <w:r w:rsidR="00336EB9">
                              <w:rPr>
                                <w:rFonts w:ascii="Arial" w:hAnsi="Arial" w:cs="Arial"/>
                                <w:b/>
                                <w:bCs/>
                                <w:color w:val="0070C0"/>
                                <w:sz w:val="24"/>
                                <w:szCs w:val="24"/>
                              </w:rPr>
                              <w:t>Cleaning Products</w:t>
                            </w:r>
                          </w:p>
                          <w:p w14:paraId="1D59352C" w14:textId="77777777" w:rsidR="008C374F" w:rsidRDefault="00CD14A2" w:rsidP="008006DF">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The Foodbank has </w:t>
                            </w:r>
                            <w:r w:rsidR="00EC1A34">
                              <w:rPr>
                                <w:rFonts w:ascii="Arial" w:hAnsi="Arial" w:cs="Arial"/>
                                <w:b/>
                                <w:bCs/>
                                <w:color w:val="FF0000"/>
                                <w:sz w:val="24"/>
                                <w:szCs w:val="24"/>
                              </w:rPr>
                              <w:t xml:space="preserve">sent us a message of thanks for a recent generous </w:t>
                            </w:r>
                            <w:r w:rsidR="008C374F">
                              <w:rPr>
                                <w:rFonts w:ascii="Arial" w:hAnsi="Arial" w:cs="Arial"/>
                                <w:b/>
                                <w:bCs/>
                                <w:color w:val="FF0000"/>
                                <w:sz w:val="24"/>
                                <w:szCs w:val="24"/>
                              </w:rPr>
                              <w:t>donation of £100.</w:t>
                            </w:r>
                          </w:p>
                          <w:p w14:paraId="179BD8C5" w14:textId="7FD1593B" w:rsidR="00D734B9" w:rsidRPr="00D734B9" w:rsidRDefault="00D734B9" w:rsidP="008006DF">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Pr="00D734B9" w:rsidRDefault="00D734B9" w:rsidP="0003390B">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3"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0A8D42AF" w14:textId="3500E1DE" w:rsidR="00376F83" w:rsidRDefault="00D734B9" w:rsidP="002C66EA">
                            <w:pPr>
                              <w:spacing w:after="0" w:line="240" w:lineRule="auto"/>
                              <w:jc w:val="center"/>
                              <w:rPr>
                                <w:rFonts w:ascii="Arial" w:hAnsi="Arial" w:cs="Arial"/>
                                <w:b/>
                                <w:bCs/>
                                <w:color w:val="FF0000"/>
                                <w:sz w:val="24"/>
                                <w:szCs w:val="24"/>
                              </w:rPr>
                            </w:pPr>
                            <w:hyperlink r:id="rId14"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2C66EA" w:rsidRDefault="002C66EA" w:rsidP="00DF7078">
                            <w:pPr>
                              <w:spacing w:after="0" w:line="240" w:lineRule="auto"/>
                              <w:jc w:val="center"/>
                              <w:rPr>
                                <w:rFonts w:ascii="Arial" w:hAnsi="Arial" w:cs="Arial"/>
                                <w:b/>
                                <w:bCs/>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4" type="#_x0000_t202" style="position:absolute;margin-left:0;margin-top:557.85pt;width:555.85pt;height:133.2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6292633E" w14:textId="44EB0AE3" w:rsidR="00451662" w:rsidRPr="007048D6" w:rsidRDefault="00376F83" w:rsidP="007048D6">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CED892D" w14:textId="77777777" w:rsidR="002A4425" w:rsidRDefault="00FB06CB"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 xml:space="preserve">for Life, </w:t>
                      </w:r>
                      <w:r w:rsidR="00646D28">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Tea Bags, </w:t>
                      </w:r>
                      <w:r w:rsidR="00DD46E9">
                        <w:rPr>
                          <w:rFonts w:ascii="Arial" w:hAnsi="Arial" w:cs="Arial"/>
                          <w:b/>
                          <w:bCs/>
                          <w:color w:val="0070C0"/>
                          <w:sz w:val="24"/>
                          <w:szCs w:val="24"/>
                        </w:rPr>
                        <w:t>Toilet Rolls,</w:t>
                      </w:r>
                    </w:p>
                    <w:p w14:paraId="41D69225" w14:textId="7D89DCEE" w:rsidR="00D603D2" w:rsidRDefault="00DD46E9"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Deodorants, Rice Pudding, </w:t>
                      </w:r>
                      <w:r w:rsidR="00336EB9">
                        <w:rPr>
                          <w:rFonts w:ascii="Arial" w:hAnsi="Arial" w:cs="Arial"/>
                          <w:b/>
                          <w:bCs/>
                          <w:color w:val="0070C0"/>
                          <w:sz w:val="24"/>
                          <w:szCs w:val="24"/>
                        </w:rPr>
                        <w:t>Cleaning Products</w:t>
                      </w:r>
                    </w:p>
                    <w:p w14:paraId="1D59352C" w14:textId="77777777" w:rsidR="008C374F" w:rsidRDefault="00CD14A2" w:rsidP="008006DF">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The Foodbank has </w:t>
                      </w:r>
                      <w:r w:rsidR="00EC1A34">
                        <w:rPr>
                          <w:rFonts w:ascii="Arial" w:hAnsi="Arial" w:cs="Arial"/>
                          <w:b/>
                          <w:bCs/>
                          <w:color w:val="FF0000"/>
                          <w:sz w:val="24"/>
                          <w:szCs w:val="24"/>
                        </w:rPr>
                        <w:t xml:space="preserve">sent us a message of thanks for a recent generous </w:t>
                      </w:r>
                      <w:r w:rsidR="008C374F">
                        <w:rPr>
                          <w:rFonts w:ascii="Arial" w:hAnsi="Arial" w:cs="Arial"/>
                          <w:b/>
                          <w:bCs/>
                          <w:color w:val="FF0000"/>
                          <w:sz w:val="24"/>
                          <w:szCs w:val="24"/>
                        </w:rPr>
                        <w:t>donation of £100.</w:t>
                      </w:r>
                    </w:p>
                    <w:p w14:paraId="179BD8C5" w14:textId="7FD1593B" w:rsidR="00D734B9" w:rsidRPr="00D734B9" w:rsidRDefault="00D734B9" w:rsidP="008006DF">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Pr="00D734B9" w:rsidRDefault="00D734B9" w:rsidP="0003390B">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5"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0A8D42AF" w14:textId="3500E1DE" w:rsidR="00376F83" w:rsidRDefault="00D734B9" w:rsidP="002C66EA">
                      <w:pPr>
                        <w:spacing w:after="0" w:line="240" w:lineRule="auto"/>
                        <w:jc w:val="center"/>
                        <w:rPr>
                          <w:rFonts w:ascii="Arial" w:hAnsi="Arial" w:cs="Arial"/>
                          <w:b/>
                          <w:bCs/>
                          <w:color w:val="FF0000"/>
                          <w:sz w:val="24"/>
                          <w:szCs w:val="24"/>
                        </w:rPr>
                      </w:pPr>
                      <w:hyperlink r:id="rId16"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2C66EA" w:rsidRDefault="002C66EA" w:rsidP="00DF7078">
                      <w:pPr>
                        <w:spacing w:after="0" w:line="240" w:lineRule="auto"/>
                        <w:jc w:val="center"/>
                        <w:rPr>
                          <w:rFonts w:ascii="Arial" w:hAnsi="Arial" w:cs="Arial"/>
                          <w:b/>
                          <w:bCs/>
                          <w:color w:val="7030A0"/>
                          <w:sz w:val="24"/>
                          <w:szCs w:val="24"/>
                        </w:rPr>
                      </w:pPr>
                    </w:p>
                  </w:txbxContent>
                </v:textbox>
                <w10:wrap type="square" anchorx="margin" anchory="margin"/>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672064" behindDoc="0" locked="0" layoutInCell="1" allowOverlap="1" wp14:anchorId="0126E019" wp14:editId="2776717C">
                <wp:simplePos x="0" y="0"/>
                <wp:positionH relativeFrom="margin">
                  <wp:posOffset>-219075</wp:posOffset>
                </wp:positionH>
                <wp:positionV relativeFrom="page">
                  <wp:posOffset>5924550</wp:posOffset>
                </wp:positionV>
                <wp:extent cx="7059295" cy="1552575"/>
                <wp:effectExtent l="0" t="0" r="27305" b="28575"/>
                <wp:wrapNone/>
                <wp:docPr id="1002989494" name="Text Box 15"/>
                <wp:cNvGraphicFramePr/>
                <a:graphic xmlns:a="http://schemas.openxmlformats.org/drawingml/2006/main">
                  <a:graphicData uri="http://schemas.microsoft.com/office/word/2010/wordprocessingShape">
                    <wps:wsp>
                      <wps:cNvSpPr txBox="1"/>
                      <wps:spPr>
                        <a:xfrm>
                          <a:off x="0" y="0"/>
                          <a:ext cx="7059295" cy="1552575"/>
                        </a:xfrm>
                        <a:prstGeom prst="rect">
                          <a:avLst/>
                        </a:prstGeom>
                        <a:solidFill>
                          <a:srgbClr val="CCCCFF"/>
                        </a:solidFill>
                        <a:ln w="6350">
                          <a:solidFill>
                            <a:srgbClr val="7030A0"/>
                          </a:solidFill>
                        </a:ln>
                      </wps:spPr>
                      <wps:txbx>
                        <w:txbxContent>
                          <w:p w14:paraId="6E6987C6" w14:textId="45CAB2A8" w:rsidR="000D5172" w:rsidRDefault="000D5172" w:rsidP="002562E6">
                            <w:pPr>
                              <w:spacing w:after="0"/>
                              <w:jc w:val="center"/>
                              <w:rPr>
                                <w:rFonts w:ascii="Arial" w:hAnsi="Arial" w:cs="Arial"/>
                                <w:b/>
                                <w:bCs/>
                                <w:sz w:val="24"/>
                                <w:szCs w:val="24"/>
                                <w:u w:val="single"/>
                              </w:rPr>
                            </w:pPr>
                            <w:r w:rsidRPr="00A5770B">
                              <w:rPr>
                                <w:rFonts w:ascii="Arial" w:hAnsi="Arial" w:cs="Arial"/>
                                <w:b/>
                                <w:bCs/>
                                <w:sz w:val="24"/>
                                <w:szCs w:val="24"/>
                                <w:u w:val="single"/>
                              </w:rPr>
                              <w:t>Day of Formation in Liturgical Prayer &amp; Sacred Music</w:t>
                            </w:r>
                          </w:p>
                          <w:p w14:paraId="37FD0AAF" w14:textId="77777777" w:rsidR="00437CD5" w:rsidRDefault="007604DA" w:rsidP="00437CD5">
                            <w:pPr>
                              <w:spacing w:after="0" w:line="240" w:lineRule="auto"/>
                              <w:jc w:val="center"/>
                              <w:rPr>
                                <w:rFonts w:ascii="Arial" w:hAnsi="Arial" w:cs="Arial"/>
                                <w:b/>
                                <w:bCs/>
                                <w:sz w:val="24"/>
                                <w:szCs w:val="24"/>
                              </w:rPr>
                            </w:pPr>
                            <w:r>
                              <w:rPr>
                                <w:rFonts w:ascii="Arial" w:hAnsi="Arial" w:cs="Arial"/>
                                <w:b/>
                                <w:bCs/>
                                <w:sz w:val="24"/>
                                <w:szCs w:val="24"/>
                              </w:rPr>
                              <w:t>An invitation from St. Joseph’s Eucharistic Shrine, Stockport</w:t>
                            </w:r>
                          </w:p>
                          <w:p w14:paraId="6D946134" w14:textId="70CB07F4" w:rsidR="009E0D70" w:rsidRPr="000D5172" w:rsidRDefault="000D5172" w:rsidP="00437CD5">
                            <w:pPr>
                              <w:spacing w:after="0" w:line="240" w:lineRule="auto"/>
                              <w:jc w:val="center"/>
                              <w:rPr>
                                <w:rFonts w:ascii="Arial" w:hAnsi="Arial" w:cs="Arial"/>
                                <w:sz w:val="24"/>
                                <w:szCs w:val="24"/>
                              </w:rPr>
                            </w:pPr>
                            <w:r w:rsidRPr="000D5172">
                              <w:rPr>
                                <w:rFonts w:ascii="Arial" w:hAnsi="Arial" w:cs="Arial"/>
                                <w:sz w:val="24"/>
                                <w:szCs w:val="24"/>
                              </w:rPr>
                              <w:t xml:space="preserve">A day of study, prayer, music and reflection. Led by Fr Guy Nicholls, Director of the St John Henry Newman Institute of Liturgical Music. </w:t>
                            </w:r>
                            <w:r w:rsidRPr="00A5770B">
                              <w:rPr>
                                <w:rFonts w:ascii="Arial" w:hAnsi="Arial" w:cs="Arial"/>
                                <w:b/>
                                <w:bCs/>
                                <w:sz w:val="24"/>
                                <w:szCs w:val="24"/>
                              </w:rPr>
                              <w:t>Saturday 28th June</w:t>
                            </w:r>
                            <w:r w:rsidRPr="000D5172">
                              <w:rPr>
                                <w:rFonts w:ascii="Arial" w:hAnsi="Arial" w:cs="Arial"/>
                                <w:sz w:val="24"/>
                                <w:szCs w:val="24"/>
                              </w:rPr>
                              <w:t xml:space="preserve"> at St Joseph’s Eucharistic Shrine, Tatton Street, Stockport, SK1 1EJ. A practical day course on understanding the Liturgy and use of Scared Music within Mass. Begins at 11am and ends with a sung Mass at 5pm. Cost £5 per person (suggested donation payable on the day). Bring a packed lunch. Tea/coffee and biscuits provided. To book or for more information, please email </w:t>
                            </w:r>
                            <w:hyperlink r:id="rId17" w:tgtFrame="_blank" w:history="1">
                              <w:r w:rsidRPr="000D5172">
                                <w:rPr>
                                  <w:rStyle w:val="Hyperlink"/>
                                  <w:rFonts w:ascii="Arial" w:hAnsi="Arial" w:cs="Arial"/>
                                  <w:sz w:val="24"/>
                                  <w:szCs w:val="24"/>
                                </w:rPr>
                                <w:t>stockportshrine@gmail.com</w:t>
                              </w:r>
                            </w:hyperlink>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6E019" id="Text Box 15" o:spid="_x0000_s1035" type="#_x0000_t202" style="position:absolute;margin-left:-17.25pt;margin-top:466.5pt;width:555.85pt;height:122.2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" fillcolor="#ccf" strokecolor="#7030a0" strokeweight=".5pt">
                <v:textbox>
                  <w:txbxContent>
                    <w:p w14:paraId="6E6987C6" w14:textId="45CAB2A8" w:rsidR="000D5172" w:rsidRDefault="000D5172" w:rsidP="002562E6">
                      <w:pPr>
                        <w:spacing w:after="0"/>
                        <w:jc w:val="center"/>
                        <w:rPr>
                          <w:rFonts w:ascii="Arial" w:hAnsi="Arial" w:cs="Arial"/>
                          <w:b/>
                          <w:bCs/>
                          <w:sz w:val="24"/>
                          <w:szCs w:val="24"/>
                          <w:u w:val="single"/>
                        </w:rPr>
                      </w:pPr>
                      <w:r w:rsidRPr="00A5770B">
                        <w:rPr>
                          <w:rFonts w:ascii="Arial" w:hAnsi="Arial" w:cs="Arial"/>
                          <w:b/>
                          <w:bCs/>
                          <w:sz w:val="24"/>
                          <w:szCs w:val="24"/>
                          <w:u w:val="single"/>
                        </w:rPr>
                        <w:t>Day of Formation in Liturgical Prayer &amp; Sacred Music</w:t>
                      </w:r>
                    </w:p>
                    <w:p w14:paraId="37FD0AAF" w14:textId="77777777" w:rsidR="00437CD5" w:rsidRDefault="007604DA" w:rsidP="00437CD5">
                      <w:pPr>
                        <w:spacing w:after="0" w:line="240" w:lineRule="auto"/>
                        <w:jc w:val="center"/>
                        <w:rPr>
                          <w:rFonts w:ascii="Arial" w:hAnsi="Arial" w:cs="Arial"/>
                          <w:b/>
                          <w:bCs/>
                          <w:sz w:val="24"/>
                          <w:szCs w:val="24"/>
                        </w:rPr>
                      </w:pPr>
                      <w:r>
                        <w:rPr>
                          <w:rFonts w:ascii="Arial" w:hAnsi="Arial" w:cs="Arial"/>
                          <w:b/>
                          <w:bCs/>
                          <w:sz w:val="24"/>
                          <w:szCs w:val="24"/>
                        </w:rPr>
                        <w:t>An invitation from St. Joseph’s Eucharistic Shrine, Stockport</w:t>
                      </w:r>
                    </w:p>
                    <w:p w14:paraId="6D946134" w14:textId="70CB07F4" w:rsidR="009E0D70" w:rsidRPr="000D5172" w:rsidRDefault="000D5172" w:rsidP="00437CD5">
                      <w:pPr>
                        <w:spacing w:after="0" w:line="240" w:lineRule="auto"/>
                        <w:jc w:val="center"/>
                        <w:rPr>
                          <w:rFonts w:ascii="Arial" w:hAnsi="Arial" w:cs="Arial"/>
                          <w:sz w:val="24"/>
                          <w:szCs w:val="24"/>
                        </w:rPr>
                      </w:pPr>
                      <w:r w:rsidRPr="000D5172">
                        <w:rPr>
                          <w:rFonts w:ascii="Arial" w:hAnsi="Arial" w:cs="Arial"/>
                          <w:sz w:val="24"/>
                          <w:szCs w:val="24"/>
                        </w:rPr>
                        <w:t xml:space="preserve">A day of study, prayer, music and reflection. Led by Fr Guy Nicholls, Director of the St John Henry Newman Institute of Liturgical Music. </w:t>
                      </w:r>
                      <w:r w:rsidRPr="00A5770B">
                        <w:rPr>
                          <w:rFonts w:ascii="Arial" w:hAnsi="Arial" w:cs="Arial"/>
                          <w:b/>
                          <w:bCs/>
                          <w:sz w:val="24"/>
                          <w:szCs w:val="24"/>
                        </w:rPr>
                        <w:t>Saturday 28th June</w:t>
                      </w:r>
                      <w:r w:rsidRPr="000D5172">
                        <w:rPr>
                          <w:rFonts w:ascii="Arial" w:hAnsi="Arial" w:cs="Arial"/>
                          <w:sz w:val="24"/>
                          <w:szCs w:val="24"/>
                        </w:rPr>
                        <w:t xml:space="preserve"> at St Joseph’s Eucharistic Shrine, Tatton Street, Stockport, SK1 1EJ. A practical day course on understanding the Liturgy and use of Scared Music within Mass. Begins at 11am and ends with a sung Mass at 5pm. Cost £5 per person (suggested donation payable on the day). Bring a packed lunch. Tea/coffee and biscuits provided. To book or for more information, please email </w:t>
                      </w:r>
                      <w:hyperlink r:id="rId18" w:tgtFrame="_blank" w:history="1">
                        <w:r w:rsidRPr="000D5172">
                          <w:rPr>
                            <w:rStyle w:val="Hyperlink"/>
                            <w:rFonts w:ascii="Arial" w:hAnsi="Arial" w:cs="Arial"/>
                            <w:sz w:val="24"/>
                            <w:szCs w:val="24"/>
                          </w:rPr>
                          <w:t>stockportshrine@gmail.com</w:t>
                        </w:r>
                      </w:hyperlink>
                    </w:p>
                  </w:txbxContent>
                </v:textbox>
                <w10:wrap anchorx="margin" anchory="page"/>
              </v:shape>
            </w:pict>
          </mc:Fallback>
        </mc:AlternateContent>
      </w:r>
      <w:r w:rsidR="00683B93">
        <w:rPr>
          <w:rFonts w:ascii="Arial" w:hAnsi="Arial" w:cs="Arial"/>
          <w:noProof/>
          <w:color w:val="0563C1"/>
          <w:u w:val="single"/>
        </w:rPr>
        <mc:AlternateContent>
          <mc:Choice Requires="wps">
            <w:drawing>
              <wp:anchor distT="0" distB="0" distL="114300" distR="114300" simplePos="0" relativeHeight="251974656" behindDoc="0" locked="0" layoutInCell="1" allowOverlap="1" wp14:anchorId="2DAA8477" wp14:editId="69607C94">
                <wp:simplePos x="0" y="0"/>
                <wp:positionH relativeFrom="margin">
                  <wp:align>center</wp:align>
                </wp:positionH>
                <wp:positionV relativeFrom="margin">
                  <wp:posOffset>4373880</wp:posOffset>
                </wp:positionV>
                <wp:extent cx="7059295" cy="1028700"/>
                <wp:effectExtent l="0" t="0" r="27305" b="19050"/>
                <wp:wrapSquare wrapText="bothSides"/>
                <wp:docPr id="18467364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28700"/>
                        </a:xfrm>
                        <a:prstGeom prst="rect">
                          <a:avLst/>
                        </a:prstGeom>
                        <a:solidFill>
                          <a:srgbClr val="FFC5C5"/>
                        </a:solidFill>
                        <a:ln w="9525">
                          <a:solidFill>
                            <a:srgbClr val="EE0000"/>
                          </a:solidFill>
                          <a:miter lim="800000"/>
                          <a:headEnd/>
                          <a:tailEnd/>
                        </a:ln>
                      </wps:spPr>
                      <wps:txbx>
                        <w:txbxContent>
                          <w:p w14:paraId="68C23881" w14:textId="1DE28565" w:rsidR="00C844D2" w:rsidRPr="00F125B9" w:rsidRDefault="00C844D2" w:rsidP="00C844D2">
                            <w:pPr>
                              <w:spacing w:after="0" w:line="240" w:lineRule="auto"/>
                              <w:jc w:val="center"/>
                              <w:rPr>
                                <w:rFonts w:ascii="Arial" w:hAnsi="Arial" w:cs="Arial"/>
                                <w:b/>
                                <w:bCs/>
                                <w:sz w:val="24"/>
                                <w:szCs w:val="24"/>
                                <w:u w:val="single"/>
                              </w:rPr>
                            </w:pPr>
                            <w:r>
                              <w:rPr>
                                <w:rFonts w:ascii="Arial" w:hAnsi="Arial" w:cs="Arial"/>
                                <w:b/>
                                <w:bCs/>
                                <w:sz w:val="24"/>
                                <w:szCs w:val="24"/>
                                <w:u w:val="single"/>
                              </w:rPr>
                              <w:t>Easy fundraising</w:t>
                            </w:r>
                          </w:p>
                          <w:p w14:paraId="7DFEA618" w14:textId="39981818" w:rsidR="00C844D2" w:rsidRDefault="0052175E" w:rsidP="00C844D2">
                            <w:pPr>
                              <w:spacing w:after="0" w:line="240" w:lineRule="auto"/>
                              <w:jc w:val="center"/>
                              <w:rPr>
                                <w:rFonts w:ascii="Arial" w:hAnsi="Arial" w:cs="Arial"/>
                                <w:sz w:val="24"/>
                                <w:szCs w:val="24"/>
                              </w:rPr>
                            </w:pPr>
                            <w:r>
                              <w:rPr>
                                <w:rFonts w:ascii="Arial" w:hAnsi="Arial" w:cs="Arial"/>
                                <w:sz w:val="24"/>
                                <w:szCs w:val="24"/>
                              </w:rPr>
                              <w:t xml:space="preserve">The Parish has recently received a cheque from </w:t>
                            </w:r>
                            <w:proofErr w:type="spellStart"/>
                            <w:r w:rsidR="00A008EA">
                              <w:rPr>
                                <w:rFonts w:ascii="Arial" w:hAnsi="Arial" w:cs="Arial"/>
                                <w:sz w:val="24"/>
                                <w:szCs w:val="24"/>
                              </w:rPr>
                              <w:t>EasyFundraising</w:t>
                            </w:r>
                            <w:proofErr w:type="spellEnd"/>
                            <w:r w:rsidR="00A008EA">
                              <w:rPr>
                                <w:rFonts w:ascii="Arial" w:hAnsi="Arial" w:cs="Arial"/>
                                <w:sz w:val="24"/>
                                <w:szCs w:val="24"/>
                              </w:rPr>
                              <w:t xml:space="preserve"> </w:t>
                            </w:r>
                            <w:proofErr w:type="gramStart"/>
                            <w:r w:rsidR="00A008EA">
                              <w:rPr>
                                <w:rFonts w:ascii="Arial" w:hAnsi="Arial" w:cs="Arial"/>
                                <w:sz w:val="24"/>
                                <w:szCs w:val="24"/>
                              </w:rPr>
                              <w:t>for the amount of</w:t>
                            </w:r>
                            <w:proofErr w:type="gramEnd"/>
                            <w:r w:rsidR="00A008EA">
                              <w:rPr>
                                <w:rFonts w:ascii="Arial" w:hAnsi="Arial" w:cs="Arial"/>
                                <w:sz w:val="24"/>
                                <w:szCs w:val="24"/>
                              </w:rPr>
                              <w:t xml:space="preserve"> </w:t>
                            </w:r>
                            <w:r w:rsidR="00131158" w:rsidRPr="00A008EA">
                              <w:rPr>
                                <w:rFonts w:ascii="Arial" w:hAnsi="Arial" w:cs="Arial"/>
                                <w:b/>
                                <w:bCs/>
                                <w:sz w:val="24"/>
                                <w:szCs w:val="24"/>
                              </w:rPr>
                              <w:t>£23.61</w:t>
                            </w:r>
                            <w:r w:rsidR="00BA16C8">
                              <w:rPr>
                                <w:rFonts w:ascii="Arial" w:hAnsi="Arial" w:cs="Arial"/>
                                <w:sz w:val="24"/>
                                <w:szCs w:val="24"/>
                              </w:rPr>
                              <w:t>.</w:t>
                            </w:r>
                          </w:p>
                          <w:p w14:paraId="4BF9784F" w14:textId="2CB72DDF" w:rsidR="00BA16C8" w:rsidRPr="00BA16C8" w:rsidRDefault="00BA16C8" w:rsidP="00C844D2">
                            <w:pPr>
                              <w:spacing w:after="0" w:line="240" w:lineRule="auto"/>
                              <w:jc w:val="center"/>
                              <w:rPr>
                                <w:rFonts w:ascii="Arial" w:hAnsi="Arial" w:cs="Arial"/>
                                <w:sz w:val="24"/>
                                <w:szCs w:val="24"/>
                              </w:rPr>
                            </w:pPr>
                            <w:r>
                              <w:rPr>
                                <w:rFonts w:ascii="Arial" w:hAnsi="Arial" w:cs="Arial"/>
                                <w:sz w:val="24"/>
                                <w:szCs w:val="24"/>
                              </w:rPr>
                              <w:t xml:space="preserve">This has been raised </w:t>
                            </w:r>
                            <w:r w:rsidR="00931F3B">
                              <w:rPr>
                                <w:rFonts w:ascii="Arial" w:hAnsi="Arial" w:cs="Arial"/>
                                <w:sz w:val="24"/>
                                <w:szCs w:val="24"/>
                              </w:rPr>
                              <w:t xml:space="preserve">at no extra cost to Parishioners </w:t>
                            </w:r>
                            <w:r w:rsidR="003404F8">
                              <w:rPr>
                                <w:rFonts w:ascii="Arial" w:hAnsi="Arial" w:cs="Arial"/>
                                <w:sz w:val="24"/>
                                <w:szCs w:val="24"/>
                              </w:rPr>
                              <w:t>by registering online as a supporte</w:t>
                            </w:r>
                            <w:r w:rsidR="00BC393B">
                              <w:rPr>
                                <w:rFonts w:ascii="Arial" w:hAnsi="Arial" w:cs="Arial"/>
                                <w:sz w:val="24"/>
                                <w:szCs w:val="24"/>
                              </w:rPr>
                              <w:t>r</w:t>
                            </w:r>
                            <w:r w:rsidR="003404F8">
                              <w:rPr>
                                <w:rFonts w:ascii="Arial" w:hAnsi="Arial" w:cs="Arial"/>
                                <w:sz w:val="24"/>
                                <w:szCs w:val="24"/>
                              </w:rPr>
                              <w:t xml:space="preserve"> when </w:t>
                            </w:r>
                            <w:r w:rsidR="00F73D43">
                              <w:rPr>
                                <w:rFonts w:ascii="Arial" w:hAnsi="Arial" w:cs="Arial"/>
                                <w:sz w:val="24"/>
                                <w:szCs w:val="24"/>
                              </w:rPr>
                              <w:t xml:space="preserve">purchasing goods and </w:t>
                            </w:r>
                            <w:r w:rsidR="00BC393B">
                              <w:rPr>
                                <w:rFonts w:ascii="Arial" w:hAnsi="Arial" w:cs="Arial"/>
                                <w:sz w:val="24"/>
                                <w:szCs w:val="24"/>
                              </w:rPr>
                              <w:t xml:space="preserve">services online. If you would </w:t>
                            </w:r>
                            <w:r w:rsidR="00161F01">
                              <w:rPr>
                                <w:rFonts w:ascii="Arial" w:hAnsi="Arial" w:cs="Arial"/>
                                <w:sz w:val="24"/>
                                <w:szCs w:val="24"/>
                              </w:rPr>
                              <w:t xml:space="preserve">also like to support the </w:t>
                            </w:r>
                            <w:proofErr w:type="gramStart"/>
                            <w:r w:rsidR="00161F01">
                              <w:rPr>
                                <w:rFonts w:ascii="Arial" w:hAnsi="Arial" w:cs="Arial"/>
                                <w:sz w:val="24"/>
                                <w:szCs w:val="24"/>
                              </w:rPr>
                              <w:t>parish  in</w:t>
                            </w:r>
                            <w:proofErr w:type="gramEnd"/>
                            <w:r w:rsidR="00161F01">
                              <w:rPr>
                                <w:rFonts w:ascii="Arial" w:hAnsi="Arial" w:cs="Arial"/>
                                <w:sz w:val="24"/>
                                <w:szCs w:val="24"/>
                              </w:rPr>
                              <w:t xml:space="preserve"> this way, please visit </w:t>
                            </w:r>
                            <w:r w:rsidR="00A06C0E">
                              <w:rPr>
                                <w:rFonts w:ascii="Arial" w:hAnsi="Arial" w:cs="Arial"/>
                                <w:sz w:val="24"/>
                                <w:szCs w:val="24"/>
                              </w:rPr>
                              <w:t>ww.easyfundraising.org.uk and search for ‘</w:t>
                            </w:r>
                            <w:r w:rsidR="00CA6C0B" w:rsidRPr="00CA6C0B">
                              <w:rPr>
                                <w:rFonts w:ascii="Arial" w:hAnsi="Arial" w:cs="Arial"/>
                                <w:b/>
                                <w:bCs/>
                                <w:i/>
                                <w:iCs/>
                                <w:sz w:val="24"/>
                                <w:szCs w:val="24"/>
                              </w:rPr>
                              <w:t>St Edwards and the Spirit – Runcorn’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A8477" id="_x0000_s1036" type="#_x0000_t202" style="position:absolute;margin-left:0;margin-top:344.4pt;width:555.85pt;height:81pt;z-index:25197465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" fillcolor="#ffc5c5" strokecolor="#e00">
                <v:textbox>
                  <w:txbxContent>
                    <w:p w14:paraId="68C23881" w14:textId="1DE28565" w:rsidR="00C844D2" w:rsidRPr="00F125B9" w:rsidRDefault="00C844D2" w:rsidP="00C844D2">
                      <w:pPr>
                        <w:spacing w:after="0" w:line="240" w:lineRule="auto"/>
                        <w:jc w:val="center"/>
                        <w:rPr>
                          <w:rFonts w:ascii="Arial" w:hAnsi="Arial" w:cs="Arial"/>
                          <w:b/>
                          <w:bCs/>
                          <w:sz w:val="24"/>
                          <w:szCs w:val="24"/>
                          <w:u w:val="single"/>
                        </w:rPr>
                      </w:pPr>
                      <w:r>
                        <w:rPr>
                          <w:rFonts w:ascii="Arial" w:hAnsi="Arial" w:cs="Arial"/>
                          <w:b/>
                          <w:bCs/>
                          <w:sz w:val="24"/>
                          <w:szCs w:val="24"/>
                          <w:u w:val="single"/>
                        </w:rPr>
                        <w:t>Easy fundraising</w:t>
                      </w:r>
                    </w:p>
                    <w:p w14:paraId="7DFEA618" w14:textId="39981818" w:rsidR="00C844D2" w:rsidRDefault="0052175E" w:rsidP="00C844D2">
                      <w:pPr>
                        <w:spacing w:after="0" w:line="240" w:lineRule="auto"/>
                        <w:jc w:val="center"/>
                        <w:rPr>
                          <w:rFonts w:ascii="Arial" w:hAnsi="Arial" w:cs="Arial"/>
                          <w:sz w:val="24"/>
                          <w:szCs w:val="24"/>
                        </w:rPr>
                      </w:pPr>
                      <w:r>
                        <w:rPr>
                          <w:rFonts w:ascii="Arial" w:hAnsi="Arial" w:cs="Arial"/>
                          <w:sz w:val="24"/>
                          <w:szCs w:val="24"/>
                        </w:rPr>
                        <w:t xml:space="preserve">The Parish has recently received a cheque from </w:t>
                      </w:r>
                      <w:proofErr w:type="spellStart"/>
                      <w:r w:rsidR="00A008EA">
                        <w:rPr>
                          <w:rFonts w:ascii="Arial" w:hAnsi="Arial" w:cs="Arial"/>
                          <w:sz w:val="24"/>
                          <w:szCs w:val="24"/>
                        </w:rPr>
                        <w:t>EasyFundraising</w:t>
                      </w:r>
                      <w:proofErr w:type="spellEnd"/>
                      <w:r w:rsidR="00A008EA">
                        <w:rPr>
                          <w:rFonts w:ascii="Arial" w:hAnsi="Arial" w:cs="Arial"/>
                          <w:sz w:val="24"/>
                          <w:szCs w:val="24"/>
                        </w:rPr>
                        <w:t xml:space="preserve"> </w:t>
                      </w:r>
                      <w:proofErr w:type="gramStart"/>
                      <w:r w:rsidR="00A008EA">
                        <w:rPr>
                          <w:rFonts w:ascii="Arial" w:hAnsi="Arial" w:cs="Arial"/>
                          <w:sz w:val="24"/>
                          <w:szCs w:val="24"/>
                        </w:rPr>
                        <w:t>for the amount of</w:t>
                      </w:r>
                      <w:proofErr w:type="gramEnd"/>
                      <w:r w:rsidR="00A008EA">
                        <w:rPr>
                          <w:rFonts w:ascii="Arial" w:hAnsi="Arial" w:cs="Arial"/>
                          <w:sz w:val="24"/>
                          <w:szCs w:val="24"/>
                        </w:rPr>
                        <w:t xml:space="preserve"> </w:t>
                      </w:r>
                      <w:r w:rsidR="00131158" w:rsidRPr="00A008EA">
                        <w:rPr>
                          <w:rFonts w:ascii="Arial" w:hAnsi="Arial" w:cs="Arial"/>
                          <w:b/>
                          <w:bCs/>
                          <w:sz w:val="24"/>
                          <w:szCs w:val="24"/>
                        </w:rPr>
                        <w:t>£23.61</w:t>
                      </w:r>
                      <w:r w:rsidR="00BA16C8">
                        <w:rPr>
                          <w:rFonts w:ascii="Arial" w:hAnsi="Arial" w:cs="Arial"/>
                          <w:sz w:val="24"/>
                          <w:szCs w:val="24"/>
                        </w:rPr>
                        <w:t>.</w:t>
                      </w:r>
                    </w:p>
                    <w:p w14:paraId="4BF9784F" w14:textId="2CB72DDF" w:rsidR="00BA16C8" w:rsidRPr="00BA16C8" w:rsidRDefault="00BA16C8" w:rsidP="00C844D2">
                      <w:pPr>
                        <w:spacing w:after="0" w:line="240" w:lineRule="auto"/>
                        <w:jc w:val="center"/>
                        <w:rPr>
                          <w:rFonts w:ascii="Arial" w:hAnsi="Arial" w:cs="Arial"/>
                          <w:sz w:val="24"/>
                          <w:szCs w:val="24"/>
                        </w:rPr>
                      </w:pPr>
                      <w:r>
                        <w:rPr>
                          <w:rFonts w:ascii="Arial" w:hAnsi="Arial" w:cs="Arial"/>
                          <w:sz w:val="24"/>
                          <w:szCs w:val="24"/>
                        </w:rPr>
                        <w:t xml:space="preserve">This has been raised </w:t>
                      </w:r>
                      <w:r w:rsidR="00931F3B">
                        <w:rPr>
                          <w:rFonts w:ascii="Arial" w:hAnsi="Arial" w:cs="Arial"/>
                          <w:sz w:val="24"/>
                          <w:szCs w:val="24"/>
                        </w:rPr>
                        <w:t xml:space="preserve">at no extra cost to Parishioners </w:t>
                      </w:r>
                      <w:r w:rsidR="003404F8">
                        <w:rPr>
                          <w:rFonts w:ascii="Arial" w:hAnsi="Arial" w:cs="Arial"/>
                          <w:sz w:val="24"/>
                          <w:szCs w:val="24"/>
                        </w:rPr>
                        <w:t>by registering online as a supporte</w:t>
                      </w:r>
                      <w:r w:rsidR="00BC393B">
                        <w:rPr>
                          <w:rFonts w:ascii="Arial" w:hAnsi="Arial" w:cs="Arial"/>
                          <w:sz w:val="24"/>
                          <w:szCs w:val="24"/>
                        </w:rPr>
                        <w:t>r</w:t>
                      </w:r>
                      <w:r w:rsidR="003404F8">
                        <w:rPr>
                          <w:rFonts w:ascii="Arial" w:hAnsi="Arial" w:cs="Arial"/>
                          <w:sz w:val="24"/>
                          <w:szCs w:val="24"/>
                        </w:rPr>
                        <w:t xml:space="preserve"> when </w:t>
                      </w:r>
                      <w:r w:rsidR="00F73D43">
                        <w:rPr>
                          <w:rFonts w:ascii="Arial" w:hAnsi="Arial" w:cs="Arial"/>
                          <w:sz w:val="24"/>
                          <w:szCs w:val="24"/>
                        </w:rPr>
                        <w:t xml:space="preserve">purchasing goods and </w:t>
                      </w:r>
                      <w:r w:rsidR="00BC393B">
                        <w:rPr>
                          <w:rFonts w:ascii="Arial" w:hAnsi="Arial" w:cs="Arial"/>
                          <w:sz w:val="24"/>
                          <w:szCs w:val="24"/>
                        </w:rPr>
                        <w:t xml:space="preserve">services online. If you would </w:t>
                      </w:r>
                      <w:r w:rsidR="00161F01">
                        <w:rPr>
                          <w:rFonts w:ascii="Arial" w:hAnsi="Arial" w:cs="Arial"/>
                          <w:sz w:val="24"/>
                          <w:szCs w:val="24"/>
                        </w:rPr>
                        <w:t xml:space="preserve">also like to support the </w:t>
                      </w:r>
                      <w:proofErr w:type="gramStart"/>
                      <w:r w:rsidR="00161F01">
                        <w:rPr>
                          <w:rFonts w:ascii="Arial" w:hAnsi="Arial" w:cs="Arial"/>
                          <w:sz w:val="24"/>
                          <w:szCs w:val="24"/>
                        </w:rPr>
                        <w:t>parish  in</w:t>
                      </w:r>
                      <w:proofErr w:type="gramEnd"/>
                      <w:r w:rsidR="00161F01">
                        <w:rPr>
                          <w:rFonts w:ascii="Arial" w:hAnsi="Arial" w:cs="Arial"/>
                          <w:sz w:val="24"/>
                          <w:szCs w:val="24"/>
                        </w:rPr>
                        <w:t xml:space="preserve"> this way, please visit </w:t>
                      </w:r>
                      <w:r w:rsidR="00A06C0E">
                        <w:rPr>
                          <w:rFonts w:ascii="Arial" w:hAnsi="Arial" w:cs="Arial"/>
                          <w:sz w:val="24"/>
                          <w:szCs w:val="24"/>
                        </w:rPr>
                        <w:t>ww.easyfundraising.org.uk and search for ‘</w:t>
                      </w:r>
                      <w:r w:rsidR="00CA6C0B" w:rsidRPr="00CA6C0B">
                        <w:rPr>
                          <w:rFonts w:ascii="Arial" w:hAnsi="Arial" w:cs="Arial"/>
                          <w:b/>
                          <w:bCs/>
                          <w:i/>
                          <w:iCs/>
                          <w:sz w:val="24"/>
                          <w:szCs w:val="24"/>
                        </w:rPr>
                        <w:t>St Edwards and the Spirit – Runcorn’</w:t>
                      </w:r>
                    </w:p>
                  </w:txbxContent>
                </v:textbox>
                <w10:wrap type="square" anchorx="margin" anchory="margin"/>
              </v:shape>
            </w:pict>
          </mc:Fallback>
        </mc:AlternateContent>
      </w:r>
      <w:r w:rsidR="00683B93">
        <w:rPr>
          <w:rFonts w:ascii="Arial" w:hAnsi="Arial" w:cs="Arial"/>
          <w:noProof/>
          <w:color w:val="0563C1"/>
          <w:u w:val="single"/>
        </w:rPr>
        <mc:AlternateContent>
          <mc:Choice Requires="wps">
            <w:drawing>
              <wp:anchor distT="0" distB="0" distL="114300" distR="114300" simplePos="0" relativeHeight="251972608" behindDoc="0" locked="0" layoutInCell="1" allowOverlap="1" wp14:anchorId="2280716F" wp14:editId="0D08FBBA">
                <wp:simplePos x="0" y="0"/>
                <wp:positionH relativeFrom="margin">
                  <wp:posOffset>-220345</wp:posOffset>
                </wp:positionH>
                <wp:positionV relativeFrom="margin">
                  <wp:posOffset>3464560</wp:posOffset>
                </wp:positionV>
                <wp:extent cx="7059295" cy="853440"/>
                <wp:effectExtent l="0" t="0" r="27305" b="22860"/>
                <wp:wrapSquare wrapText="bothSides"/>
                <wp:docPr id="15342118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53440"/>
                        </a:xfrm>
                        <a:prstGeom prst="rect">
                          <a:avLst/>
                        </a:prstGeom>
                        <a:solidFill>
                          <a:srgbClr val="F79646">
                            <a:lumMod val="40000"/>
                            <a:lumOff val="60000"/>
                          </a:srgbClr>
                        </a:solidFill>
                        <a:ln w="9525">
                          <a:solidFill>
                            <a:schemeClr val="accent6">
                              <a:lumMod val="75000"/>
                            </a:schemeClr>
                          </a:solidFill>
                          <a:miter lim="800000"/>
                          <a:headEnd/>
                          <a:tailEnd/>
                        </a:ln>
                      </wps:spPr>
                      <wps:txbx>
                        <w:txbxContent>
                          <w:p w14:paraId="112465CE" w14:textId="54F6DA00" w:rsidR="00D167D1" w:rsidRDefault="00D167D1" w:rsidP="00D167D1">
                            <w:pPr>
                              <w:spacing w:after="0" w:line="240" w:lineRule="auto"/>
                              <w:jc w:val="center"/>
                              <w:rPr>
                                <w:rFonts w:ascii="Arial" w:hAnsi="Arial" w:cs="Arial"/>
                                <w:b/>
                                <w:bCs/>
                                <w:sz w:val="24"/>
                                <w:szCs w:val="24"/>
                                <w:u w:val="single"/>
                              </w:rPr>
                            </w:pPr>
                            <w:r>
                              <w:rPr>
                                <w:rFonts w:ascii="Arial" w:hAnsi="Arial" w:cs="Arial"/>
                                <w:b/>
                                <w:bCs/>
                                <w:sz w:val="24"/>
                                <w:szCs w:val="24"/>
                                <w:u w:val="single"/>
                              </w:rPr>
                              <w:t>CAFOD donation</w:t>
                            </w:r>
                            <w:r w:rsidR="009B30AF">
                              <w:rPr>
                                <w:rFonts w:ascii="Arial" w:hAnsi="Arial" w:cs="Arial"/>
                                <w:b/>
                                <w:bCs/>
                                <w:sz w:val="24"/>
                                <w:szCs w:val="24"/>
                                <w:u w:val="single"/>
                              </w:rPr>
                              <w:t>s</w:t>
                            </w:r>
                          </w:p>
                          <w:p w14:paraId="6A49FC36" w14:textId="59873919" w:rsidR="00AB7D25" w:rsidRPr="009C6960" w:rsidRDefault="00CA6C0B" w:rsidP="00AB7D25">
                            <w:pPr>
                              <w:spacing w:after="0" w:line="240" w:lineRule="auto"/>
                              <w:jc w:val="center"/>
                              <w:rPr>
                                <w:rFonts w:ascii="Arial" w:hAnsi="Arial" w:cs="Arial"/>
                                <w:b/>
                                <w:bCs/>
                                <w:sz w:val="24"/>
                                <w:szCs w:val="24"/>
                              </w:rPr>
                            </w:pPr>
                            <w:r w:rsidRPr="009C6960">
                              <w:rPr>
                                <w:rFonts w:ascii="Arial" w:hAnsi="Arial" w:cs="Arial"/>
                                <w:b/>
                                <w:bCs/>
                                <w:sz w:val="24"/>
                                <w:szCs w:val="24"/>
                              </w:rPr>
                              <w:t xml:space="preserve">We have recently received letters of thanks from CAFOD for donations totalling </w:t>
                            </w:r>
                            <w:r w:rsidR="00C844D2" w:rsidRPr="009C6960">
                              <w:rPr>
                                <w:rFonts w:ascii="Arial" w:hAnsi="Arial" w:cs="Arial"/>
                                <w:b/>
                                <w:bCs/>
                                <w:sz w:val="24"/>
                                <w:szCs w:val="24"/>
                              </w:rPr>
                              <w:t>£464.27</w:t>
                            </w:r>
                          </w:p>
                          <w:p w14:paraId="3109743B" w14:textId="3A960E2B" w:rsidR="0066405C" w:rsidRPr="001B6C5C" w:rsidRDefault="001B6C5C" w:rsidP="00CA6C0B">
                            <w:pPr>
                              <w:spacing w:after="0" w:line="240" w:lineRule="auto"/>
                              <w:rPr>
                                <w:rFonts w:ascii="Arial" w:hAnsi="Arial" w:cs="Arial"/>
                                <w:sz w:val="24"/>
                                <w:szCs w:val="24"/>
                              </w:rPr>
                            </w:pPr>
                            <w:r>
                              <w:rPr>
                                <w:rFonts w:ascii="Arial" w:hAnsi="Arial" w:cs="Arial"/>
                                <w:sz w:val="24"/>
                                <w:szCs w:val="24"/>
                              </w:rPr>
                              <w:t xml:space="preserve">This </w:t>
                            </w:r>
                            <w:r w:rsidR="001F3841">
                              <w:rPr>
                                <w:rFonts w:ascii="Arial" w:hAnsi="Arial" w:cs="Arial"/>
                                <w:sz w:val="24"/>
                                <w:szCs w:val="24"/>
                              </w:rPr>
                              <w:t xml:space="preserve">generous support will </w:t>
                            </w:r>
                            <w:r w:rsidR="007F7B7E">
                              <w:rPr>
                                <w:rFonts w:ascii="Arial" w:hAnsi="Arial" w:cs="Arial"/>
                                <w:sz w:val="24"/>
                                <w:szCs w:val="24"/>
                              </w:rPr>
                              <w:t>help</w:t>
                            </w:r>
                            <w:r w:rsidR="001F3841">
                              <w:rPr>
                                <w:rFonts w:ascii="Arial" w:hAnsi="Arial" w:cs="Arial"/>
                                <w:sz w:val="24"/>
                                <w:szCs w:val="24"/>
                              </w:rPr>
                              <w:t xml:space="preserve"> </w:t>
                            </w:r>
                            <w:r w:rsidR="00AB7D25">
                              <w:rPr>
                                <w:rFonts w:ascii="Arial" w:hAnsi="Arial" w:cs="Arial"/>
                                <w:sz w:val="24"/>
                                <w:szCs w:val="24"/>
                              </w:rPr>
                              <w:t>CAFOD</w:t>
                            </w:r>
                            <w:r w:rsidR="001F3841">
                              <w:rPr>
                                <w:rFonts w:ascii="Arial" w:hAnsi="Arial" w:cs="Arial"/>
                                <w:sz w:val="24"/>
                                <w:szCs w:val="24"/>
                              </w:rPr>
                              <w:t xml:space="preserve"> to stand with communities </w:t>
                            </w:r>
                            <w:r w:rsidR="007F7B7E">
                              <w:rPr>
                                <w:rFonts w:ascii="Arial" w:hAnsi="Arial" w:cs="Arial"/>
                                <w:sz w:val="24"/>
                                <w:szCs w:val="24"/>
                              </w:rPr>
                              <w:t>facing injustice, poverty and climate change</w:t>
                            </w:r>
                            <w:r w:rsidR="00AB7D25">
                              <w:rPr>
                                <w:rFonts w:ascii="Arial" w:hAnsi="Arial" w:cs="Arial"/>
                                <w:sz w:val="24"/>
                                <w:szCs w:val="24"/>
                              </w:rPr>
                              <w:t>. Thank you so much for being there for our global family.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80716F" id="_x0000_s1037" type="#_x0000_t202" style="position:absolute;margin-left:-17.35pt;margin-top:272.8pt;width:555.85pt;height:67.2pt;z-index:2519726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" fillcolor="#fcd5b5" strokecolor="#e36c0a [2409]">
                <v:textbox>
                  <w:txbxContent>
                    <w:p w14:paraId="112465CE" w14:textId="54F6DA00" w:rsidR="00D167D1" w:rsidRDefault="00D167D1" w:rsidP="00D167D1">
                      <w:pPr>
                        <w:spacing w:after="0" w:line="240" w:lineRule="auto"/>
                        <w:jc w:val="center"/>
                        <w:rPr>
                          <w:rFonts w:ascii="Arial" w:hAnsi="Arial" w:cs="Arial"/>
                          <w:b/>
                          <w:bCs/>
                          <w:sz w:val="24"/>
                          <w:szCs w:val="24"/>
                          <w:u w:val="single"/>
                        </w:rPr>
                      </w:pPr>
                      <w:r>
                        <w:rPr>
                          <w:rFonts w:ascii="Arial" w:hAnsi="Arial" w:cs="Arial"/>
                          <w:b/>
                          <w:bCs/>
                          <w:sz w:val="24"/>
                          <w:szCs w:val="24"/>
                          <w:u w:val="single"/>
                        </w:rPr>
                        <w:t>CAFOD donation</w:t>
                      </w:r>
                      <w:r w:rsidR="009B30AF">
                        <w:rPr>
                          <w:rFonts w:ascii="Arial" w:hAnsi="Arial" w:cs="Arial"/>
                          <w:b/>
                          <w:bCs/>
                          <w:sz w:val="24"/>
                          <w:szCs w:val="24"/>
                          <w:u w:val="single"/>
                        </w:rPr>
                        <w:t>s</w:t>
                      </w:r>
                    </w:p>
                    <w:p w14:paraId="6A49FC36" w14:textId="59873919" w:rsidR="00AB7D25" w:rsidRPr="009C6960" w:rsidRDefault="00CA6C0B" w:rsidP="00AB7D25">
                      <w:pPr>
                        <w:spacing w:after="0" w:line="240" w:lineRule="auto"/>
                        <w:jc w:val="center"/>
                        <w:rPr>
                          <w:rFonts w:ascii="Arial" w:hAnsi="Arial" w:cs="Arial"/>
                          <w:b/>
                          <w:bCs/>
                          <w:sz w:val="24"/>
                          <w:szCs w:val="24"/>
                        </w:rPr>
                      </w:pPr>
                      <w:r w:rsidRPr="009C6960">
                        <w:rPr>
                          <w:rFonts w:ascii="Arial" w:hAnsi="Arial" w:cs="Arial"/>
                          <w:b/>
                          <w:bCs/>
                          <w:sz w:val="24"/>
                          <w:szCs w:val="24"/>
                        </w:rPr>
                        <w:t xml:space="preserve">We have recently received letters of thanks from CAFOD for donations totalling </w:t>
                      </w:r>
                      <w:r w:rsidR="00C844D2" w:rsidRPr="009C6960">
                        <w:rPr>
                          <w:rFonts w:ascii="Arial" w:hAnsi="Arial" w:cs="Arial"/>
                          <w:b/>
                          <w:bCs/>
                          <w:sz w:val="24"/>
                          <w:szCs w:val="24"/>
                        </w:rPr>
                        <w:t>£464.27</w:t>
                      </w:r>
                    </w:p>
                    <w:p w14:paraId="3109743B" w14:textId="3A960E2B" w:rsidR="0066405C" w:rsidRPr="001B6C5C" w:rsidRDefault="001B6C5C" w:rsidP="00CA6C0B">
                      <w:pPr>
                        <w:spacing w:after="0" w:line="240" w:lineRule="auto"/>
                        <w:rPr>
                          <w:rFonts w:ascii="Arial" w:hAnsi="Arial" w:cs="Arial"/>
                          <w:sz w:val="24"/>
                          <w:szCs w:val="24"/>
                        </w:rPr>
                      </w:pPr>
                      <w:r>
                        <w:rPr>
                          <w:rFonts w:ascii="Arial" w:hAnsi="Arial" w:cs="Arial"/>
                          <w:sz w:val="24"/>
                          <w:szCs w:val="24"/>
                        </w:rPr>
                        <w:t xml:space="preserve">This </w:t>
                      </w:r>
                      <w:r w:rsidR="001F3841">
                        <w:rPr>
                          <w:rFonts w:ascii="Arial" w:hAnsi="Arial" w:cs="Arial"/>
                          <w:sz w:val="24"/>
                          <w:szCs w:val="24"/>
                        </w:rPr>
                        <w:t xml:space="preserve">generous support will </w:t>
                      </w:r>
                      <w:r w:rsidR="007F7B7E">
                        <w:rPr>
                          <w:rFonts w:ascii="Arial" w:hAnsi="Arial" w:cs="Arial"/>
                          <w:sz w:val="24"/>
                          <w:szCs w:val="24"/>
                        </w:rPr>
                        <w:t>help</w:t>
                      </w:r>
                      <w:r w:rsidR="001F3841">
                        <w:rPr>
                          <w:rFonts w:ascii="Arial" w:hAnsi="Arial" w:cs="Arial"/>
                          <w:sz w:val="24"/>
                          <w:szCs w:val="24"/>
                        </w:rPr>
                        <w:t xml:space="preserve"> </w:t>
                      </w:r>
                      <w:r w:rsidR="00AB7D25">
                        <w:rPr>
                          <w:rFonts w:ascii="Arial" w:hAnsi="Arial" w:cs="Arial"/>
                          <w:sz w:val="24"/>
                          <w:szCs w:val="24"/>
                        </w:rPr>
                        <w:t>CAFOD</w:t>
                      </w:r>
                      <w:r w:rsidR="001F3841">
                        <w:rPr>
                          <w:rFonts w:ascii="Arial" w:hAnsi="Arial" w:cs="Arial"/>
                          <w:sz w:val="24"/>
                          <w:szCs w:val="24"/>
                        </w:rPr>
                        <w:t xml:space="preserve"> to stand with communities </w:t>
                      </w:r>
                      <w:r w:rsidR="007F7B7E">
                        <w:rPr>
                          <w:rFonts w:ascii="Arial" w:hAnsi="Arial" w:cs="Arial"/>
                          <w:sz w:val="24"/>
                          <w:szCs w:val="24"/>
                        </w:rPr>
                        <w:t>facing injustice, poverty and climate change</w:t>
                      </w:r>
                      <w:r w:rsidR="00AB7D25">
                        <w:rPr>
                          <w:rFonts w:ascii="Arial" w:hAnsi="Arial" w:cs="Arial"/>
                          <w:sz w:val="24"/>
                          <w:szCs w:val="24"/>
                        </w:rPr>
                        <w:t>. Thank you so much for being there for our global family.</w:t>
                      </w:r>
                    </w:p>
                  </w:txbxContent>
                </v:textbox>
                <w10:wrap type="square" anchorx="margin" anchory="margin"/>
              </v:shape>
            </w:pict>
          </mc:Fallback>
        </mc:AlternateContent>
      </w:r>
      <w:r w:rsidR="00683B93">
        <w:rPr>
          <w:rFonts w:ascii="Arial" w:hAnsi="Arial" w:cs="Arial"/>
          <w:noProof/>
          <w:color w:val="0563C1"/>
          <w:u w:val="single"/>
        </w:rPr>
        <mc:AlternateContent>
          <mc:Choice Requires="wps">
            <w:drawing>
              <wp:anchor distT="0" distB="0" distL="114300" distR="114300" simplePos="0" relativeHeight="251970560" behindDoc="0" locked="0" layoutInCell="1" allowOverlap="1" wp14:anchorId="5CD513C7" wp14:editId="721AB4FE">
                <wp:simplePos x="0" y="0"/>
                <wp:positionH relativeFrom="margin">
                  <wp:align>center</wp:align>
                </wp:positionH>
                <wp:positionV relativeFrom="margin">
                  <wp:posOffset>2556510</wp:posOffset>
                </wp:positionV>
                <wp:extent cx="7059295" cy="868680"/>
                <wp:effectExtent l="0" t="0" r="27305" b="26670"/>
                <wp:wrapSquare wrapText="bothSides"/>
                <wp:docPr id="5130398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68680"/>
                        </a:xfrm>
                        <a:prstGeom prst="rect">
                          <a:avLst/>
                        </a:prstGeom>
                        <a:solidFill>
                          <a:schemeClr val="accent3">
                            <a:lumMod val="40000"/>
                            <a:lumOff val="60000"/>
                          </a:schemeClr>
                        </a:solidFill>
                        <a:ln w="9525">
                          <a:solidFill>
                            <a:srgbClr val="00B050"/>
                          </a:solidFill>
                          <a:miter lim="800000"/>
                          <a:headEnd/>
                          <a:tailEnd/>
                        </a:ln>
                      </wps:spPr>
                      <wps:txbx>
                        <w:txbxContent>
                          <w:p w14:paraId="35925E39" w14:textId="7DF47B2F" w:rsidR="00D167D1" w:rsidRDefault="00D167D1" w:rsidP="00D167D1">
                            <w:pPr>
                              <w:spacing w:after="0" w:line="240" w:lineRule="auto"/>
                              <w:jc w:val="center"/>
                              <w:rPr>
                                <w:rFonts w:ascii="Arial" w:hAnsi="Arial" w:cs="Arial"/>
                                <w:b/>
                                <w:bCs/>
                                <w:sz w:val="24"/>
                                <w:szCs w:val="24"/>
                                <w:u w:val="single"/>
                              </w:rPr>
                            </w:pPr>
                            <w:r>
                              <w:rPr>
                                <w:rFonts w:ascii="Arial" w:hAnsi="Arial" w:cs="Arial"/>
                                <w:b/>
                                <w:bCs/>
                                <w:sz w:val="24"/>
                                <w:szCs w:val="24"/>
                                <w:u w:val="single"/>
                              </w:rPr>
                              <w:t>Kiva Loan</w:t>
                            </w:r>
                          </w:p>
                          <w:p w14:paraId="07AB72ED" w14:textId="5220E531" w:rsidR="00C844D2" w:rsidRPr="00F125B9" w:rsidRDefault="001D1EE3" w:rsidP="001D1EE3">
                            <w:pPr>
                              <w:spacing w:after="0" w:line="240" w:lineRule="auto"/>
                              <w:rPr>
                                <w:rFonts w:ascii="Arial" w:hAnsi="Arial" w:cs="Arial"/>
                                <w:sz w:val="24"/>
                                <w:szCs w:val="24"/>
                              </w:rPr>
                            </w:pPr>
                            <w:r>
                              <w:rPr>
                                <w:rFonts w:ascii="Arial" w:hAnsi="Arial" w:cs="Arial"/>
                                <w:sz w:val="24"/>
                                <w:szCs w:val="24"/>
                              </w:rPr>
                              <w:t xml:space="preserve">Alice from the Faith in Action group continues to manage </w:t>
                            </w:r>
                            <w:r w:rsidR="00531B64">
                              <w:rPr>
                                <w:rFonts w:ascii="Arial" w:hAnsi="Arial" w:cs="Arial"/>
                                <w:sz w:val="24"/>
                                <w:szCs w:val="24"/>
                              </w:rPr>
                              <w:t>the Kiva account for the parish</w:t>
                            </w:r>
                            <w:r w:rsidR="00EA7F7E">
                              <w:rPr>
                                <w:rFonts w:ascii="Arial" w:hAnsi="Arial" w:cs="Arial"/>
                                <w:sz w:val="24"/>
                                <w:szCs w:val="24"/>
                              </w:rPr>
                              <w:t xml:space="preserve">. She has recently used some of the money re-paid from previous loans to help </w:t>
                            </w:r>
                            <w:r w:rsidR="0007394E">
                              <w:rPr>
                                <w:rFonts w:ascii="Arial" w:hAnsi="Arial" w:cs="Arial"/>
                                <w:sz w:val="24"/>
                                <w:szCs w:val="24"/>
                              </w:rPr>
                              <w:t xml:space="preserve">fund </w:t>
                            </w:r>
                            <w:proofErr w:type="spellStart"/>
                            <w:r w:rsidR="00F23D13" w:rsidRPr="00F23D13">
                              <w:rPr>
                                <w:rFonts w:ascii="Arial" w:hAnsi="Arial" w:cs="Arial"/>
                                <w:sz w:val="24"/>
                                <w:szCs w:val="24"/>
                              </w:rPr>
                              <w:t>Nodirjon</w:t>
                            </w:r>
                            <w:proofErr w:type="spellEnd"/>
                            <w:r w:rsidR="00F23D13">
                              <w:rPr>
                                <w:rFonts w:ascii="Arial" w:hAnsi="Arial" w:cs="Arial"/>
                                <w:sz w:val="24"/>
                                <w:szCs w:val="24"/>
                              </w:rPr>
                              <w:t xml:space="preserve"> from Tajikistan</w:t>
                            </w:r>
                            <w:r w:rsidR="0007394E">
                              <w:rPr>
                                <w:rFonts w:ascii="Arial" w:hAnsi="Arial" w:cs="Arial"/>
                                <w:sz w:val="24"/>
                                <w:szCs w:val="24"/>
                              </w:rPr>
                              <w:t xml:space="preserve">, who requested a loan to help </w:t>
                            </w:r>
                            <w:r w:rsidR="009B30AF">
                              <w:rPr>
                                <w:rFonts w:ascii="Arial" w:hAnsi="Arial" w:cs="Arial"/>
                                <w:sz w:val="24"/>
                                <w:szCs w:val="24"/>
                              </w:rPr>
                              <w:t>pay for his</w:t>
                            </w:r>
                            <w:r w:rsidR="008C0463">
                              <w:rPr>
                                <w:rFonts w:ascii="Arial" w:hAnsi="Arial" w:cs="Arial"/>
                                <w:sz w:val="24"/>
                                <w:szCs w:val="24"/>
                              </w:rPr>
                              <w:t xml:space="preserve"> father’s medical treatment costs</w:t>
                            </w:r>
                            <w:r w:rsidR="009B30AF">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D513C7" id="_x0000_s1038" type="#_x0000_t202" style="position:absolute;margin-left:0;margin-top:201.3pt;width:555.85pt;height:68.4pt;z-index:2519705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" fillcolor="#d6e3bc [1302]" strokecolor="#00b050">
                <v:textbox>
                  <w:txbxContent>
                    <w:p w14:paraId="35925E39" w14:textId="7DF47B2F" w:rsidR="00D167D1" w:rsidRDefault="00D167D1" w:rsidP="00D167D1">
                      <w:pPr>
                        <w:spacing w:after="0" w:line="240" w:lineRule="auto"/>
                        <w:jc w:val="center"/>
                        <w:rPr>
                          <w:rFonts w:ascii="Arial" w:hAnsi="Arial" w:cs="Arial"/>
                          <w:b/>
                          <w:bCs/>
                          <w:sz w:val="24"/>
                          <w:szCs w:val="24"/>
                          <w:u w:val="single"/>
                        </w:rPr>
                      </w:pPr>
                      <w:r>
                        <w:rPr>
                          <w:rFonts w:ascii="Arial" w:hAnsi="Arial" w:cs="Arial"/>
                          <w:b/>
                          <w:bCs/>
                          <w:sz w:val="24"/>
                          <w:szCs w:val="24"/>
                          <w:u w:val="single"/>
                        </w:rPr>
                        <w:t>Kiva Loan</w:t>
                      </w:r>
                    </w:p>
                    <w:p w14:paraId="07AB72ED" w14:textId="5220E531" w:rsidR="00C844D2" w:rsidRPr="00F125B9" w:rsidRDefault="001D1EE3" w:rsidP="001D1EE3">
                      <w:pPr>
                        <w:spacing w:after="0" w:line="240" w:lineRule="auto"/>
                        <w:rPr>
                          <w:rFonts w:ascii="Arial" w:hAnsi="Arial" w:cs="Arial"/>
                          <w:sz w:val="24"/>
                          <w:szCs w:val="24"/>
                        </w:rPr>
                      </w:pPr>
                      <w:r>
                        <w:rPr>
                          <w:rFonts w:ascii="Arial" w:hAnsi="Arial" w:cs="Arial"/>
                          <w:sz w:val="24"/>
                          <w:szCs w:val="24"/>
                        </w:rPr>
                        <w:t xml:space="preserve">Alice from the Faith in Action group continues to manage </w:t>
                      </w:r>
                      <w:r w:rsidR="00531B64">
                        <w:rPr>
                          <w:rFonts w:ascii="Arial" w:hAnsi="Arial" w:cs="Arial"/>
                          <w:sz w:val="24"/>
                          <w:szCs w:val="24"/>
                        </w:rPr>
                        <w:t>the Kiva account for the parish</w:t>
                      </w:r>
                      <w:r w:rsidR="00EA7F7E">
                        <w:rPr>
                          <w:rFonts w:ascii="Arial" w:hAnsi="Arial" w:cs="Arial"/>
                          <w:sz w:val="24"/>
                          <w:szCs w:val="24"/>
                        </w:rPr>
                        <w:t xml:space="preserve">. She has recently used some of the money re-paid from previous loans to help </w:t>
                      </w:r>
                      <w:r w:rsidR="0007394E">
                        <w:rPr>
                          <w:rFonts w:ascii="Arial" w:hAnsi="Arial" w:cs="Arial"/>
                          <w:sz w:val="24"/>
                          <w:szCs w:val="24"/>
                        </w:rPr>
                        <w:t xml:space="preserve">fund </w:t>
                      </w:r>
                      <w:proofErr w:type="spellStart"/>
                      <w:r w:rsidR="00F23D13" w:rsidRPr="00F23D13">
                        <w:rPr>
                          <w:rFonts w:ascii="Arial" w:hAnsi="Arial" w:cs="Arial"/>
                          <w:sz w:val="24"/>
                          <w:szCs w:val="24"/>
                        </w:rPr>
                        <w:t>Nodirjon</w:t>
                      </w:r>
                      <w:proofErr w:type="spellEnd"/>
                      <w:r w:rsidR="00F23D13">
                        <w:rPr>
                          <w:rFonts w:ascii="Arial" w:hAnsi="Arial" w:cs="Arial"/>
                          <w:sz w:val="24"/>
                          <w:szCs w:val="24"/>
                        </w:rPr>
                        <w:t xml:space="preserve"> from Tajikistan</w:t>
                      </w:r>
                      <w:r w:rsidR="0007394E">
                        <w:rPr>
                          <w:rFonts w:ascii="Arial" w:hAnsi="Arial" w:cs="Arial"/>
                          <w:sz w:val="24"/>
                          <w:szCs w:val="24"/>
                        </w:rPr>
                        <w:t xml:space="preserve">, who requested a loan to help </w:t>
                      </w:r>
                      <w:r w:rsidR="009B30AF">
                        <w:rPr>
                          <w:rFonts w:ascii="Arial" w:hAnsi="Arial" w:cs="Arial"/>
                          <w:sz w:val="24"/>
                          <w:szCs w:val="24"/>
                        </w:rPr>
                        <w:t>pay for his</w:t>
                      </w:r>
                      <w:r w:rsidR="008C0463">
                        <w:rPr>
                          <w:rFonts w:ascii="Arial" w:hAnsi="Arial" w:cs="Arial"/>
                          <w:sz w:val="24"/>
                          <w:szCs w:val="24"/>
                        </w:rPr>
                        <w:t xml:space="preserve"> father’s medical treatment costs</w:t>
                      </w:r>
                      <w:r w:rsidR="009B30AF">
                        <w:rPr>
                          <w:rFonts w:ascii="Arial" w:hAnsi="Arial" w:cs="Arial"/>
                          <w:sz w:val="24"/>
                          <w:szCs w:val="24"/>
                        </w:rPr>
                        <w:t>.</w:t>
                      </w:r>
                    </w:p>
                  </w:txbxContent>
                </v:textbox>
                <w10:wrap type="square" anchorx="margin" anchory="margin"/>
              </v:shape>
            </w:pict>
          </mc:Fallback>
        </mc:AlternateContent>
      </w:r>
      <w:r w:rsidR="00683B93" w:rsidRPr="00411F7A">
        <w:rPr>
          <w:rFonts w:ascii="Arial" w:hAnsi="Arial" w:cs="Arial"/>
          <w:noProof/>
        </w:rPr>
        <mc:AlternateContent>
          <mc:Choice Requires="wps">
            <w:drawing>
              <wp:anchor distT="45720" distB="45720" distL="114300" distR="114300" simplePos="0" relativeHeight="251641344" behindDoc="0" locked="0" layoutInCell="1" allowOverlap="1" wp14:anchorId="50283F93" wp14:editId="0980456B">
                <wp:simplePos x="0" y="0"/>
                <wp:positionH relativeFrom="margin">
                  <wp:align>center</wp:align>
                </wp:positionH>
                <wp:positionV relativeFrom="margin">
                  <wp:posOffset>1788795</wp:posOffset>
                </wp:positionV>
                <wp:extent cx="7059295" cy="714375"/>
                <wp:effectExtent l="0" t="0" r="27305" b="28575"/>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14375"/>
                        </a:xfrm>
                        <a:prstGeom prst="rect">
                          <a:avLst/>
                        </a:prstGeom>
                        <a:solidFill>
                          <a:schemeClr val="accent5">
                            <a:lumMod val="20000"/>
                            <a:lumOff val="80000"/>
                          </a:schemeClr>
                        </a:solidFill>
                        <a:ln w="9525">
                          <a:solidFill>
                            <a:srgbClr val="0070C0"/>
                          </a:solidFill>
                          <a:miter lim="800000"/>
                          <a:headEnd/>
                          <a:tailEnd/>
                        </a:ln>
                      </wps:spPr>
                      <wps:txbx>
                        <w:txbxContent>
                          <w:p w14:paraId="13916604" w14:textId="26DA71EB" w:rsidR="00E7771C" w:rsidRPr="00FE3E04" w:rsidRDefault="0085464E" w:rsidP="006A43DD">
                            <w:pPr>
                              <w:spacing w:after="0"/>
                              <w:jc w:val="center"/>
                              <w:rPr>
                                <w:rFonts w:ascii="Arial" w:hAnsi="Arial" w:cs="Arial"/>
                                <w:b/>
                                <w:bCs/>
                                <w:sz w:val="24"/>
                                <w:szCs w:val="24"/>
                              </w:rPr>
                            </w:pPr>
                            <w:r>
                              <w:rPr>
                                <w:rFonts w:ascii="Arial" w:hAnsi="Arial" w:cs="Arial"/>
                                <w:b/>
                                <w:bCs/>
                                <w:sz w:val="24"/>
                                <w:szCs w:val="24"/>
                              </w:rPr>
                              <w:t>Rhoscolyn – 3</w:t>
                            </w:r>
                            <w:r w:rsidRPr="0085464E">
                              <w:rPr>
                                <w:rFonts w:ascii="Arial" w:hAnsi="Arial" w:cs="Arial"/>
                                <w:b/>
                                <w:bCs/>
                                <w:sz w:val="24"/>
                                <w:szCs w:val="24"/>
                                <w:vertAlign w:val="superscript"/>
                              </w:rPr>
                              <w:t>rd</w:t>
                            </w:r>
                            <w:r>
                              <w:rPr>
                                <w:rFonts w:ascii="Arial" w:hAnsi="Arial" w:cs="Arial"/>
                                <w:b/>
                                <w:bCs/>
                                <w:sz w:val="24"/>
                                <w:szCs w:val="24"/>
                              </w:rPr>
                              <w:t>-5</w:t>
                            </w:r>
                            <w:r w:rsidRPr="0085464E">
                              <w:rPr>
                                <w:rFonts w:ascii="Arial" w:hAnsi="Arial" w:cs="Arial"/>
                                <w:b/>
                                <w:bCs/>
                                <w:sz w:val="24"/>
                                <w:szCs w:val="24"/>
                                <w:vertAlign w:val="superscript"/>
                              </w:rPr>
                              <w:t>th</w:t>
                            </w:r>
                            <w:r>
                              <w:rPr>
                                <w:rFonts w:ascii="Arial" w:hAnsi="Arial" w:cs="Arial"/>
                                <w:b/>
                                <w:bCs/>
                                <w:sz w:val="24"/>
                                <w:szCs w:val="24"/>
                              </w:rPr>
                              <w:t xml:space="preserve"> October 2025</w:t>
                            </w:r>
                          </w:p>
                          <w:p w14:paraId="77A2D85A" w14:textId="78DF7174" w:rsidR="00371B9E" w:rsidRDefault="00BF0ABA" w:rsidP="006A43DD">
                            <w:pPr>
                              <w:spacing w:after="0"/>
                              <w:jc w:val="center"/>
                              <w:rPr>
                                <w:rFonts w:ascii="Arial" w:hAnsi="Arial" w:cs="Arial"/>
                                <w:sz w:val="24"/>
                                <w:szCs w:val="24"/>
                              </w:rPr>
                            </w:pPr>
                            <w:r>
                              <w:rPr>
                                <w:rFonts w:ascii="Arial" w:hAnsi="Arial" w:cs="Arial"/>
                                <w:sz w:val="24"/>
                                <w:szCs w:val="24"/>
                              </w:rPr>
                              <w:t>Thank you for paying the deposits.</w:t>
                            </w:r>
                          </w:p>
                          <w:p w14:paraId="23B1DE8C" w14:textId="097C5F3C" w:rsidR="00BF0ABA" w:rsidRPr="00FE3E04" w:rsidRDefault="00EE5162" w:rsidP="006A43DD">
                            <w:pPr>
                              <w:spacing w:after="0"/>
                              <w:jc w:val="center"/>
                              <w:rPr>
                                <w:rFonts w:ascii="Arial" w:hAnsi="Arial" w:cs="Arial"/>
                                <w:sz w:val="24"/>
                                <w:szCs w:val="24"/>
                              </w:rPr>
                            </w:pPr>
                            <w:r>
                              <w:rPr>
                                <w:rFonts w:ascii="Arial" w:hAnsi="Arial" w:cs="Arial"/>
                                <w:sz w:val="24"/>
                                <w:szCs w:val="24"/>
                              </w:rPr>
                              <w:t>There are still places available, please speak to Fr Peter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83F93" id="_x0000_s1039" type="#_x0000_t202" style="position:absolute;margin-left:0;margin-top:140.85pt;width:555.85pt;height:56.25pt;z-index:25164134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" fillcolor="#daeef3 [664]" strokecolor="#0070c0">
                <v:textbox>
                  <w:txbxContent>
                    <w:p w14:paraId="13916604" w14:textId="26DA71EB" w:rsidR="00E7771C" w:rsidRPr="00FE3E04" w:rsidRDefault="0085464E" w:rsidP="006A43DD">
                      <w:pPr>
                        <w:spacing w:after="0"/>
                        <w:jc w:val="center"/>
                        <w:rPr>
                          <w:rFonts w:ascii="Arial" w:hAnsi="Arial" w:cs="Arial"/>
                          <w:b/>
                          <w:bCs/>
                          <w:sz w:val="24"/>
                          <w:szCs w:val="24"/>
                        </w:rPr>
                      </w:pPr>
                      <w:r>
                        <w:rPr>
                          <w:rFonts w:ascii="Arial" w:hAnsi="Arial" w:cs="Arial"/>
                          <w:b/>
                          <w:bCs/>
                          <w:sz w:val="24"/>
                          <w:szCs w:val="24"/>
                        </w:rPr>
                        <w:t>Rhoscolyn – 3</w:t>
                      </w:r>
                      <w:r w:rsidRPr="0085464E">
                        <w:rPr>
                          <w:rFonts w:ascii="Arial" w:hAnsi="Arial" w:cs="Arial"/>
                          <w:b/>
                          <w:bCs/>
                          <w:sz w:val="24"/>
                          <w:szCs w:val="24"/>
                          <w:vertAlign w:val="superscript"/>
                        </w:rPr>
                        <w:t>rd</w:t>
                      </w:r>
                      <w:r>
                        <w:rPr>
                          <w:rFonts w:ascii="Arial" w:hAnsi="Arial" w:cs="Arial"/>
                          <w:b/>
                          <w:bCs/>
                          <w:sz w:val="24"/>
                          <w:szCs w:val="24"/>
                        </w:rPr>
                        <w:t>-5</w:t>
                      </w:r>
                      <w:r w:rsidRPr="0085464E">
                        <w:rPr>
                          <w:rFonts w:ascii="Arial" w:hAnsi="Arial" w:cs="Arial"/>
                          <w:b/>
                          <w:bCs/>
                          <w:sz w:val="24"/>
                          <w:szCs w:val="24"/>
                          <w:vertAlign w:val="superscript"/>
                        </w:rPr>
                        <w:t>th</w:t>
                      </w:r>
                      <w:r>
                        <w:rPr>
                          <w:rFonts w:ascii="Arial" w:hAnsi="Arial" w:cs="Arial"/>
                          <w:b/>
                          <w:bCs/>
                          <w:sz w:val="24"/>
                          <w:szCs w:val="24"/>
                        </w:rPr>
                        <w:t xml:space="preserve"> October 2025</w:t>
                      </w:r>
                    </w:p>
                    <w:p w14:paraId="77A2D85A" w14:textId="78DF7174" w:rsidR="00371B9E" w:rsidRDefault="00BF0ABA" w:rsidP="006A43DD">
                      <w:pPr>
                        <w:spacing w:after="0"/>
                        <w:jc w:val="center"/>
                        <w:rPr>
                          <w:rFonts w:ascii="Arial" w:hAnsi="Arial" w:cs="Arial"/>
                          <w:sz w:val="24"/>
                          <w:szCs w:val="24"/>
                        </w:rPr>
                      </w:pPr>
                      <w:r>
                        <w:rPr>
                          <w:rFonts w:ascii="Arial" w:hAnsi="Arial" w:cs="Arial"/>
                          <w:sz w:val="24"/>
                          <w:szCs w:val="24"/>
                        </w:rPr>
                        <w:t>Thank you for paying the deposits.</w:t>
                      </w:r>
                    </w:p>
                    <w:p w14:paraId="23B1DE8C" w14:textId="097C5F3C" w:rsidR="00BF0ABA" w:rsidRPr="00FE3E04" w:rsidRDefault="00EE5162" w:rsidP="006A43DD">
                      <w:pPr>
                        <w:spacing w:after="0"/>
                        <w:jc w:val="center"/>
                        <w:rPr>
                          <w:rFonts w:ascii="Arial" w:hAnsi="Arial" w:cs="Arial"/>
                          <w:sz w:val="24"/>
                          <w:szCs w:val="24"/>
                        </w:rPr>
                      </w:pPr>
                      <w:r>
                        <w:rPr>
                          <w:rFonts w:ascii="Arial" w:hAnsi="Arial" w:cs="Arial"/>
                          <w:sz w:val="24"/>
                          <w:szCs w:val="24"/>
                        </w:rPr>
                        <w:t>There are still places available, please speak to Fr Peter</w:t>
                      </w:r>
                    </w:p>
                  </w:txbxContent>
                </v:textbox>
                <w10:wrap type="square" anchorx="margin" anchory="margin"/>
              </v:shape>
            </w:pict>
          </mc:Fallback>
        </mc:AlternateContent>
      </w:r>
      <w:r w:rsidR="00AB333E"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65CF7DAD">
                <wp:simplePos x="0" y="0"/>
                <wp:positionH relativeFrom="margin">
                  <wp:align>center</wp:align>
                </wp:positionH>
                <wp:positionV relativeFrom="margin">
                  <wp:posOffset>-271780</wp:posOffset>
                </wp:positionV>
                <wp:extent cx="7059295" cy="1485900"/>
                <wp:effectExtent l="0" t="0" r="27305" b="1905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85900"/>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30DB64C" w14:textId="77777777" w:rsidR="00AB333E" w:rsidRDefault="00376F83" w:rsidP="00AB333E">
                            <w:pPr>
                              <w:spacing w:after="0" w:line="240" w:lineRule="auto"/>
                              <w:jc w:val="center"/>
                              <w:rPr>
                                <w:rFonts w:ascii="Arial" w:hAnsi="Arial" w:cs="Arial"/>
                                <w:i/>
                                <w:iCs/>
                                <w:sz w:val="28"/>
                                <w:szCs w:val="28"/>
                              </w:rPr>
                            </w:pPr>
                            <w:r>
                              <w:rPr>
                                <w:rFonts w:ascii="Arial" w:hAnsi="Arial" w:cs="Arial"/>
                                <w:i/>
                                <w:iCs/>
                                <w:sz w:val="28"/>
                                <w:szCs w:val="28"/>
                              </w:rPr>
                              <w:t>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FA7CA6E" w:rsidR="00376F83" w:rsidRDefault="00527599" w:rsidP="00AB333E">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Worcester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9" type="#_x0000_t202" style="position:absolute;margin-left:0;margin-top:-21.4pt;width:555.85pt;height:117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30DB64C" w14:textId="77777777" w:rsidR="00AB333E" w:rsidRDefault="00376F83" w:rsidP="00AB333E">
                      <w:pPr>
                        <w:spacing w:after="0" w:line="240" w:lineRule="auto"/>
                        <w:jc w:val="center"/>
                        <w:rPr>
                          <w:rFonts w:ascii="Arial" w:hAnsi="Arial" w:cs="Arial"/>
                          <w:i/>
                          <w:iCs/>
                          <w:sz w:val="28"/>
                          <w:szCs w:val="28"/>
                        </w:rPr>
                      </w:pPr>
                      <w:r>
                        <w:rPr>
                          <w:rFonts w:ascii="Arial" w:hAnsi="Arial" w:cs="Arial"/>
                          <w:i/>
                          <w:iCs/>
                          <w:sz w:val="28"/>
                          <w:szCs w:val="28"/>
                        </w:rPr>
                        <w:t>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FA7CA6E" w:rsidR="00376F83" w:rsidRDefault="00527599" w:rsidP="00AB333E">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Worcester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AB333E">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64B24722">
                <wp:simplePos x="0" y="0"/>
                <wp:positionH relativeFrom="margin">
                  <wp:align>center</wp:align>
                </wp:positionH>
                <wp:positionV relativeFrom="page">
                  <wp:posOffset>1716405</wp:posOffset>
                </wp:positionV>
                <wp:extent cx="7059295" cy="485775"/>
                <wp:effectExtent l="0" t="0" r="27305" b="28575"/>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85775"/>
                        </a:xfrm>
                        <a:prstGeom prst="rect">
                          <a:avLst/>
                        </a:prstGeom>
                        <a:solidFill>
                          <a:srgbClr val="FAF17E"/>
                        </a:solidFill>
                        <a:ln w="9525">
                          <a:solidFill>
                            <a:srgbClr val="FFC000"/>
                          </a:solidFill>
                          <a:miter lim="800000"/>
                          <a:headEnd/>
                          <a:tailEnd/>
                        </a:ln>
                      </wps:spPr>
                      <wps:txb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41" type="#_x0000_t202" style="position:absolute;margin-left:0;margin-top:135.15pt;width:555.85pt;height:38.25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" fillcolor="#faf17e" strokecolor="#ffc000">
                <v:textbo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02468B92">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41"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IZ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i/g48lqDOCCzDkbl4qah0YL7SUmPqq2o/7FjTlKiPxqcznI6n0eZ&#10;J2deLGbouMtIfRlhhiNURQMlo7kOaTUicQbucIqNSgS/VHKsGdWYeD9uTpT7pZ9uvez36hc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J+hohk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4E7DCA8">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2"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qH9g2B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41523831">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3"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2bWfXz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A42982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4"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MGnMD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7D4D129">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5"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BN9IWL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7A68F16D">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6"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2702D324">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7"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yCnYD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326ADF53">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8"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iXM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C+8F/Suoj+iAhbHDcSJx04L9&#10;TUmP3V1S92vPrKBEfTLo4hxlDuMQg1l+m2FgrzPVdYYZjlAl9ZSM27WPIxT0NbBCtxsZfXiu5FQz&#10;dm1U4DRhYSyu43jq+X9g+Qc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x+olzD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4906456C">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9"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10A22B03">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50"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oLNX1j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376F83"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3BA7F" w14:textId="77777777" w:rsidR="005620E2" w:rsidRDefault="005620E2" w:rsidP="00625E14">
      <w:pPr>
        <w:spacing w:after="0" w:line="240" w:lineRule="auto"/>
      </w:pPr>
      <w:r>
        <w:separator/>
      </w:r>
    </w:p>
  </w:endnote>
  <w:endnote w:type="continuationSeparator" w:id="0">
    <w:p w14:paraId="636B9D84" w14:textId="77777777" w:rsidR="005620E2" w:rsidRDefault="005620E2"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7476D" w14:textId="77777777" w:rsidR="005620E2" w:rsidRDefault="005620E2" w:rsidP="00625E14">
      <w:pPr>
        <w:spacing w:after="0" w:line="240" w:lineRule="auto"/>
      </w:pPr>
      <w:r>
        <w:separator/>
      </w:r>
    </w:p>
  </w:footnote>
  <w:footnote w:type="continuationSeparator" w:id="0">
    <w:p w14:paraId="284599F1" w14:textId="77777777" w:rsidR="005620E2" w:rsidRDefault="005620E2"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F466B1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3026410" o:spid="_x0000_i1025" type="#_x0000_t75" style="width:12.75pt;height:12.75pt;visibility:visible;mso-wrap-style:square">
            <v:imagedata r:id="rId1" o:title=""/>
          </v:shape>
        </w:pict>
      </mc:Choice>
      <mc:Fallback>
        <w:drawing>
          <wp:inline distT="0" distB="0" distL="0" distR="0" wp14:anchorId="173C40AE" wp14:editId="7D8A081B">
            <wp:extent cx="161925" cy="161925"/>
            <wp:effectExtent l="0" t="0" r="0" b="0"/>
            <wp:docPr id="413026410" name="Picture 413026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numPicBullet w:numPicBulletId="1">
    <mc:AlternateContent>
      <mc:Choice Requires="v">
        <w:pict>
          <v:shape w14:anchorId="541FCCC9" id="Picture 1401108665" o:spid="_x0000_i1025" type="#_x0000_t75" style="width:12.75pt;height:12.75pt;visibility:visible;mso-wrap-style:square">
            <v:imagedata r:id="rId3" o:title=""/>
          </v:shape>
        </w:pict>
      </mc:Choice>
      <mc:Fallback>
        <w:drawing>
          <wp:inline distT="0" distB="0" distL="0" distR="0" wp14:anchorId="3365FD27" wp14:editId="6AAD990E">
            <wp:extent cx="161925" cy="161925"/>
            <wp:effectExtent l="0" t="0" r="0" b="0"/>
            <wp:docPr id="1401108665" name="Picture 1401108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308B"/>
    <w:rsid w:val="00003446"/>
    <w:rsid w:val="00003597"/>
    <w:rsid w:val="000037DB"/>
    <w:rsid w:val="00004AD3"/>
    <w:rsid w:val="00004C1D"/>
    <w:rsid w:val="00004C76"/>
    <w:rsid w:val="00004E60"/>
    <w:rsid w:val="00004E79"/>
    <w:rsid w:val="000054F2"/>
    <w:rsid w:val="00005641"/>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C5D"/>
    <w:rsid w:val="000147EF"/>
    <w:rsid w:val="00014846"/>
    <w:rsid w:val="00014980"/>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5F0B"/>
    <w:rsid w:val="000261E2"/>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390B"/>
    <w:rsid w:val="00034392"/>
    <w:rsid w:val="0003534F"/>
    <w:rsid w:val="0003566A"/>
    <w:rsid w:val="00035DBC"/>
    <w:rsid w:val="00035DD1"/>
    <w:rsid w:val="00035F45"/>
    <w:rsid w:val="000360E4"/>
    <w:rsid w:val="000364A9"/>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6903"/>
    <w:rsid w:val="00046CFB"/>
    <w:rsid w:val="000476CF"/>
    <w:rsid w:val="00047D1B"/>
    <w:rsid w:val="00047E88"/>
    <w:rsid w:val="000504CD"/>
    <w:rsid w:val="000506BB"/>
    <w:rsid w:val="00050A11"/>
    <w:rsid w:val="00050CA8"/>
    <w:rsid w:val="00050D73"/>
    <w:rsid w:val="00050F9F"/>
    <w:rsid w:val="00051216"/>
    <w:rsid w:val="00051CD5"/>
    <w:rsid w:val="00051FB7"/>
    <w:rsid w:val="0005219D"/>
    <w:rsid w:val="00052818"/>
    <w:rsid w:val="00052857"/>
    <w:rsid w:val="00052A3D"/>
    <w:rsid w:val="00052A6A"/>
    <w:rsid w:val="00053750"/>
    <w:rsid w:val="00054124"/>
    <w:rsid w:val="00054374"/>
    <w:rsid w:val="00054CD8"/>
    <w:rsid w:val="00054D90"/>
    <w:rsid w:val="00055013"/>
    <w:rsid w:val="00055B6F"/>
    <w:rsid w:val="00055DB7"/>
    <w:rsid w:val="000562A4"/>
    <w:rsid w:val="00056659"/>
    <w:rsid w:val="00056686"/>
    <w:rsid w:val="000566E5"/>
    <w:rsid w:val="00056723"/>
    <w:rsid w:val="00056C19"/>
    <w:rsid w:val="00057315"/>
    <w:rsid w:val="00057625"/>
    <w:rsid w:val="000576D6"/>
    <w:rsid w:val="00060212"/>
    <w:rsid w:val="000604D6"/>
    <w:rsid w:val="0006058F"/>
    <w:rsid w:val="00060603"/>
    <w:rsid w:val="0006083D"/>
    <w:rsid w:val="00060F40"/>
    <w:rsid w:val="000614CF"/>
    <w:rsid w:val="000615BA"/>
    <w:rsid w:val="000619DF"/>
    <w:rsid w:val="00061FF3"/>
    <w:rsid w:val="00062715"/>
    <w:rsid w:val="00062858"/>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A1A"/>
    <w:rsid w:val="00070B9F"/>
    <w:rsid w:val="00071A13"/>
    <w:rsid w:val="00071AC5"/>
    <w:rsid w:val="00072511"/>
    <w:rsid w:val="00072C08"/>
    <w:rsid w:val="00072F06"/>
    <w:rsid w:val="00072F85"/>
    <w:rsid w:val="00073546"/>
    <w:rsid w:val="0007394E"/>
    <w:rsid w:val="00073B00"/>
    <w:rsid w:val="00073C8D"/>
    <w:rsid w:val="000740A8"/>
    <w:rsid w:val="00074743"/>
    <w:rsid w:val="0007482A"/>
    <w:rsid w:val="00074842"/>
    <w:rsid w:val="00074B31"/>
    <w:rsid w:val="00074B8F"/>
    <w:rsid w:val="00074FAD"/>
    <w:rsid w:val="0007503E"/>
    <w:rsid w:val="000757DD"/>
    <w:rsid w:val="000758EA"/>
    <w:rsid w:val="00075922"/>
    <w:rsid w:val="00075BEE"/>
    <w:rsid w:val="00076448"/>
    <w:rsid w:val="0007677D"/>
    <w:rsid w:val="00076A95"/>
    <w:rsid w:val="00076C46"/>
    <w:rsid w:val="000774BC"/>
    <w:rsid w:val="000774E4"/>
    <w:rsid w:val="00077DFE"/>
    <w:rsid w:val="00077E71"/>
    <w:rsid w:val="00077E96"/>
    <w:rsid w:val="000803C7"/>
    <w:rsid w:val="0008046F"/>
    <w:rsid w:val="000805FC"/>
    <w:rsid w:val="0008068E"/>
    <w:rsid w:val="000816AF"/>
    <w:rsid w:val="0008223C"/>
    <w:rsid w:val="00083108"/>
    <w:rsid w:val="000838B7"/>
    <w:rsid w:val="00083A77"/>
    <w:rsid w:val="00083A78"/>
    <w:rsid w:val="0008411D"/>
    <w:rsid w:val="00084E6A"/>
    <w:rsid w:val="00085818"/>
    <w:rsid w:val="00085C5B"/>
    <w:rsid w:val="000863DE"/>
    <w:rsid w:val="0008697C"/>
    <w:rsid w:val="00086A96"/>
    <w:rsid w:val="000871EA"/>
    <w:rsid w:val="000873A5"/>
    <w:rsid w:val="0008740D"/>
    <w:rsid w:val="000877A5"/>
    <w:rsid w:val="00087B67"/>
    <w:rsid w:val="00087DE8"/>
    <w:rsid w:val="00087FCA"/>
    <w:rsid w:val="0009045B"/>
    <w:rsid w:val="00090492"/>
    <w:rsid w:val="000905C8"/>
    <w:rsid w:val="000908A8"/>
    <w:rsid w:val="00090EAE"/>
    <w:rsid w:val="00091404"/>
    <w:rsid w:val="000914B1"/>
    <w:rsid w:val="00091ACA"/>
    <w:rsid w:val="00091D6D"/>
    <w:rsid w:val="00092043"/>
    <w:rsid w:val="00092DE1"/>
    <w:rsid w:val="00092FC7"/>
    <w:rsid w:val="000930A7"/>
    <w:rsid w:val="000934C5"/>
    <w:rsid w:val="00093C2C"/>
    <w:rsid w:val="00094379"/>
    <w:rsid w:val="0009462A"/>
    <w:rsid w:val="00094686"/>
    <w:rsid w:val="000956D6"/>
    <w:rsid w:val="0009571D"/>
    <w:rsid w:val="00095D24"/>
    <w:rsid w:val="000963EC"/>
    <w:rsid w:val="00096782"/>
    <w:rsid w:val="00096AA3"/>
    <w:rsid w:val="000971B2"/>
    <w:rsid w:val="00097BCC"/>
    <w:rsid w:val="000A010C"/>
    <w:rsid w:val="000A04DB"/>
    <w:rsid w:val="000A090F"/>
    <w:rsid w:val="000A1154"/>
    <w:rsid w:val="000A146D"/>
    <w:rsid w:val="000A149E"/>
    <w:rsid w:val="000A1665"/>
    <w:rsid w:val="000A18DA"/>
    <w:rsid w:val="000A1B5C"/>
    <w:rsid w:val="000A1B63"/>
    <w:rsid w:val="000A1C52"/>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899"/>
    <w:rsid w:val="000A7AAE"/>
    <w:rsid w:val="000B0640"/>
    <w:rsid w:val="000B09E1"/>
    <w:rsid w:val="000B0AB0"/>
    <w:rsid w:val="000B1066"/>
    <w:rsid w:val="000B144F"/>
    <w:rsid w:val="000B1AE1"/>
    <w:rsid w:val="000B1D52"/>
    <w:rsid w:val="000B296F"/>
    <w:rsid w:val="000B2C1E"/>
    <w:rsid w:val="000B2D55"/>
    <w:rsid w:val="000B2FDD"/>
    <w:rsid w:val="000B32AC"/>
    <w:rsid w:val="000B3642"/>
    <w:rsid w:val="000B36EA"/>
    <w:rsid w:val="000B3B5B"/>
    <w:rsid w:val="000B40D5"/>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2058"/>
    <w:rsid w:val="000C20F6"/>
    <w:rsid w:val="000C2308"/>
    <w:rsid w:val="000C26F7"/>
    <w:rsid w:val="000C274C"/>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172"/>
    <w:rsid w:val="000D5267"/>
    <w:rsid w:val="000D52E3"/>
    <w:rsid w:val="000D54F9"/>
    <w:rsid w:val="000D5B60"/>
    <w:rsid w:val="000D62D9"/>
    <w:rsid w:val="000D6C93"/>
    <w:rsid w:val="000D7143"/>
    <w:rsid w:val="000D7AC5"/>
    <w:rsid w:val="000E0220"/>
    <w:rsid w:val="000E0CB8"/>
    <w:rsid w:val="000E0F5D"/>
    <w:rsid w:val="000E0FE5"/>
    <w:rsid w:val="000E13D0"/>
    <w:rsid w:val="000E13EF"/>
    <w:rsid w:val="000E1A0C"/>
    <w:rsid w:val="000E1FFC"/>
    <w:rsid w:val="000E26C7"/>
    <w:rsid w:val="000E29EB"/>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617"/>
    <w:rsid w:val="000E78D1"/>
    <w:rsid w:val="000E7E98"/>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681F"/>
    <w:rsid w:val="00116E2D"/>
    <w:rsid w:val="00117524"/>
    <w:rsid w:val="001179F5"/>
    <w:rsid w:val="00117DE1"/>
    <w:rsid w:val="00120159"/>
    <w:rsid w:val="00120623"/>
    <w:rsid w:val="00120981"/>
    <w:rsid w:val="00120C60"/>
    <w:rsid w:val="00120FCD"/>
    <w:rsid w:val="001213EB"/>
    <w:rsid w:val="00121586"/>
    <w:rsid w:val="001217A0"/>
    <w:rsid w:val="001218A7"/>
    <w:rsid w:val="00121973"/>
    <w:rsid w:val="00121EDC"/>
    <w:rsid w:val="00121FC6"/>
    <w:rsid w:val="00122107"/>
    <w:rsid w:val="00122AE2"/>
    <w:rsid w:val="00122E61"/>
    <w:rsid w:val="00123458"/>
    <w:rsid w:val="00123609"/>
    <w:rsid w:val="00123DB3"/>
    <w:rsid w:val="00124032"/>
    <w:rsid w:val="001241F9"/>
    <w:rsid w:val="00124489"/>
    <w:rsid w:val="00124D5E"/>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DF9"/>
    <w:rsid w:val="00130E64"/>
    <w:rsid w:val="00130FF9"/>
    <w:rsid w:val="00131158"/>
    <w:rsid w:val="00131829"/>
    <w:rsid w:val="00131D84"/>
    <w:rsid w:val="00132D34"/>
    <w:rsid w:val="00133CBA"/>
    <w:rsid w:val="001341A4"/>
    <w:rsid w:val="001343AC"/>
    <w:rsid w:val="0013440E"/>
    <w:rsid w:val="0013444E"/>
    <w:rsid w:val="001350FF"/>
    <w:rsid w:val="0013532D"/>
    <w:rsid w:val="00135C5C"/>
    <w:rsid w:val="00135DE3"/>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5CE5"/>
    <w:rsid w:val="00146313"/>
    <w:rsid w:val="001464F6"/>
    <w:rsid w:val="00146767"/>
    <w:rsid w:val="00146A1F"/>
    <w:rsid w:val="001473C6"/>
    <w:rsid w:val="001500AF"/>
    <w:rsid w:val="0015028F"/>
    <w:rsid w:val="001517BE"/>
    <w:rsid w:val="001518C5"/>
    <w:rsid w:val="0015197F"/>
    <w:rsid w:val="00151D60"/>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F3F"/>
    <w:rsid w:val="001608D9"/>
    <w:rsid w:val="00160A1E"/>
    <w:rsid w:val="00161131"/>
    <w:rsid w:val="001617E3"/>
    <w:rsid w:val="0016184D"/>
    <w:rsid w:val="00161F01"/>
    <w:rsid w:val="00162AC5"/>
    <w:rsid w:val="00162EAF"/>
    <w:rsid w:val="00162F80"/>
    <w:rsid w:val="0016336C"/>
    <w:rsid w:val="00163434"/>
    <w:rsid w:val="00163621"/>
    <w:rsid w:val="00163812"/>
    <w:rsid w:val="00163D5B"/>
    <w:rsid w:val="00164051"/>
    <w:rsid w:val="001640B7"/>
    <w:rsid w:val="00164124"/>
    <w:rsid w:val="0016429D"/>
    <w:rsid w:val="001642E3"/>
    <w:rsid w:val="001644A1"/>
    <w:rsid w:val="001653E7"/>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847"/>
    <w:rsid w:val="00194B29"/>
    <w:rsid w:val="00194D1C"/>
    <w:rsid w:val="00195344"/>
    <w:rsid w:val="00195473"/>
    <w:rsid w:val="00195ACF"/>
    <w:rsid w:val="00195FC4"/>
    <w:rsid w:val="00196254"/>
    <w:rsid w:val="0019652D"/>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2601"/>
    <w:rsid w:val="001B2704"/>
    <w:rsid w:val="001B27F8"/>
    <w:rsid w:val="001B3023"/>
    <w:rsid w:val="001B312F"/>
    <w:rsid w:val="001B3238"/>
    <w:rsid w:val="001B36DE"/>
    <w:rsid w:val="001B3C81"/>
    <w:rsid w:val="001B4569"/>
    <w:rsid w:val="001B45EF"/>
    <w:rsid w:val="001B4940"/>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CE5"/>
    <w:rsid w:val="001F1E03"/>
    <w:rsid w:val="001F22D2"/>
    <w:rsid w:val="001F23F5"/>
    <w:rsid w:val="001F250C"/>
    <w:rsid w:val="001F27EC"/>
    <w:rsid w:val="001F2A3C"/>
    <w:rsid w:val="001F2D0E"/>
    <w:rsid w:val="001F2F3F"/>
    <w:rsid w:val="001F3841"/>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2053"/>
    <w:rsid w:val="00212C77"/>
    <w:rsid w:val="00212F5B"/>
    <w:rsid w:val="002131C8"/>
    <w:rsid w:val="00213221"/>
    <w:rsid w:val="00214204"/>
    <w:rsid w:val="00214275"/>
    <w:rsid w:val="002142A3"/>
    <w:rsid w:val="002144F2"/>
    <w:rsid w:val="00214BCA"/>
    <w:rsid w:val="00214CF0"/>
    <w:rsid w:val="00214FAE"/>
    <w:rsid w:val="00215B0D"/>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15F3"/>
    <w:rsid w:val="00221E31"/>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01D"/>
    <w:rsid w:val="00230193"/>
    <w:rsid w:val="002304D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868"/>
    <w:rsid w:val="00241A3E"/>
    <w:rsid w:val="00241B52"/>
    <w:rsid w:val="00241C09"/>
    <w:rsid w:val="00241EE5"/>
    <w:rsid w:val="00241F0C"/>
    <w:rsid w:val="002420A2"/>
    <w:rsid w:val="002420C6"/>
    <w:rsid w:val="002434DA"/>
    <w:rsid w:val="002437F8"/>
    <w:rsid w:val="00243B45"/>
    <w:rsid w:val="00243D8A"/>
    <w:rsid w:val="002448DB"/>
    <w:rsid w:val="0024526C"/>
    <w:rsid w:val="002454A6"/>
    <w:rsid w:val="00245E75"/>
    <w:rsid w:val="00246361"/>
    <w:rsid w:val="002464C2"/>
    <w:rsid w:val="0024654B"/>
    <w:rsid w:val="00246634"/>
    <w:rsid w:val="0024693D"/>
    <w:rsid w:val="00246AEE"/>
    <w:rsid w:val="00246C85"/>
    <w:rsid w:val="002473B3"/>
    <w:rsid w:val="002479F4"/>
    <w:rsid w:val="00250430"/>
    <w:rsid w:val="002505BD"/>
    <w:rsid w:val="0025090A"/>
    <w:rsid w:val="0025098D"/>
    <w:rsid w:val="00250A0E"/>
    <w:rsid w:val="00250C28"/>
    <w:rsid w:val="002512DD"/>
    <w:rsid w:val="00251692"/>
    <w:rsid w:val="002518B8"/>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719"/>
    <w:rsid w:val="002549CF"/>
    <w:rsid w:val="00254C8E"/>
    <w:rsid w:val="00255244"/>
    <w:rsid w:val="002557FE"/>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CAF"/>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1904"/>
    <w:rsid w:val="0028251E"/>
    <w:rsid w:val="002826A8"/>
    <w:rsid w:val="00282770"/>
    <w:rsid w:val="00283052"/>
    <w:rsid w:val="0028324A"/>
    <w:rsid w:val="002833E2"/>
    <w:rsid w:val="002834AB"/>
    <w:rsid w:val="002835E2"/>
    <w:rsid w:val="00283BF5"/>
    <w:rsid w:val="0028453A"/>
    <w:rsid w:val="00284833"/>
    <w:rsid w:val="00284D84"/>
    <w:rsid w:val="00285144"/>
    <w:rsid w:val="00285989"/>
    <w:rsid w:val="00285EEB"/>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4153"/>
    <w:rsid w:val="002949C1"/>
    <w:rsid w:val="00294A73"/>
    <w:rsid w:val="00294AF7"/>
    <w:rsid w:val="00294B91"/>
    <w:rsid w:val="00294E61"/>
    <w:rsid w:val="002959DD"/>
    <w:rsid w:val="00295AD7"/>
    <w:rsid w:val="00295B7B"/>
    <w:rsid w:val="00295E28"/>
    <w:rsid w:val="002961CE"/>
    <w:rsid w:val="00296378"/>
    <w:rsid w:val="00296601"/>
    <w:rsid w:val="002967C1"/>
    <w:rsid w:val="00296C88"/>
    <w:rsid w:val="002970BD"/>
    <w:rsid w:val="0029735F"/>
    <w:rsid w:val="00297B91"/>
    <w:rsid w:val="002A0930"/>
    <w:rsid w:val="002A09E2"/>
    <w:rsid w:val="002A0CC9"/>
    <w:rsid w:val="002A12C6"/>
    <w:rsid w:val="002A1854"/>
    <w:rsid w:val="002A21FA"/>
    <w:rsid w:val="002A2434"/>
    <w:rsid w:val="002A2480"/>
    <w:rsid w:val="002A2647"/>
    <w:rsid w:val="002A2B7F"/>
    <w:rsid w:val="002A2CC3"/>
    <w:rsid w:val="002A2DD3"/>
    <w:rsid w:val="002A35D3"/>
    <w:rsid w:val="002A3A2B"/>
    <w:rsid w:val="002A415A"/>
    <w:rsid w:val="002A442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640"/>
    <w:rsid w:val="002D0960"/>
    <w:rsid w:val="002D0CF5"/>
    <w:rsid w:val="002D283B"/>
    <w:rsid w:val="002D28E6"/>
    <w:rsid w:val="002D292D"/>
    <w:rsid w:val="002D29A3"/>
    <w:rsid w:val="002D29C8"/>
    <w:rsid w:val="002D2D7A"/>
    <w:rsid w:val="002D39E8"/>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B3"/>
    <w:rsid w:val="002D6B8D"/>
    <w:rsid w:val="002D70C8"/>
    <w:rsid w:val="002D743A"/>
    <w:rsid w:val="002D761B"/>
    <w:rsid w:val="002D771B"/>
    <w:rsid w:val="002D79B8"/>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682"/>
    <w:rsid w:val="003118DC"/>
    <w:rsid w:val="0031197D"/>
    <w:rsid w:val="003119F3"/>
    <w:rsid w:val="00311DA9"/>
    <w:rsid w:val="00311E9B"/>
    <w:rsid w:val="003129E5"/>
    <w:rsid w:val="00312BC7"/>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758"/>
    <w:rsid w:val="003469AD"/>
    <w:rsid w:val="00346BF5"/>
    <w:rsid w:val="00347998"/>
    <w:rsid w:val="00347BBB"/>
    <w:rsid w:val="003500C4"/>
    <w:rsid w:val="003504A4"/>
    <w:rsid w:val="0035065D"/>
    <w:rsid w:val="00350A80"/>
    <w:rsid w:val="00350D08"/>
    <w:rsid w:val="003519D5"/>
    <w:rsid w:val="00351C53"/>
    <w:rsid w:val="0035245F"/>
    <w:rsid w:val="0035353D"/>
    <w:rsid w:val="00353577"/>
    <w:rsid w:val="00353763"/>
    <w:rsid w:val="00353CFB"/>
    <w:rsid w:val="00353D36"/>
    <w:rsid w:val="00354073"/>
    <w:rsid w:val="003541A5"/>
    <w:rsid w:val="00354326"/>
    <w:rsid w:val="00354386"/>
    <w:rsid w:val="0035495C"/>
    <w:rsid w:val="00354B75"/>
    <w:rsid w:val="003558BD"/>
    <w:rsid w:val="00355E52"/>
    <w:rsid w:val="00356250"/>
    <w:rsid w:val="00356580"/>
    <w:rsid w:val="00356B25"/>
    <w:rsid w:val="00356D5A"/>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AFC"/>
    <w:rsid w:val="00362E60"/>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B9E"/>
    <w:rsid w:val="00371D26"/>
    <w:rsid w:val="00372082"/>
    <w:rsid w:val="00372BD7"/>
    <w:rsid w:val="003733EB"/>
    <w:rsid w:val="00374063"/>
    <w:rsid w:val="00374900"/>
    <w:rsid w:val="00374CC2"/>
    <w:rsid w:val="00375534"/>
    <w:rsid w:val="00375D40"/>
    <w:rsid w:val="00375E57"/>
    <w:rsid w:val="00375EF2"/>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D9"/>
    <w:rsid w:val="00386D59"/>
    <w:rsid w:val="00387D00"/>
    <w:rsid w:val="00387FD7"/>
    <w:rsid w:val="00390B3F"/>
    <w:rsid w:val="0039103F"/>
    <w:rsid w:val="00391071"/>
    <w:rsid w:val="00391752"/>
    <w:rsid w:val="00391875"/>
    <w:rsid w:val="00391A47"/>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8FF"/>
    <w:rsid w:val="00397A62"/>
    <w:rsid w:val="00397ACD"/>
    <w:rsid w:val="00397C94"/>
    <w:rsid w:val="00397DD8"/>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9F"/>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319"/>
    <w:rsid w:val="004243AC"/>
    <w:rsid w:val="00424B82"/>
    <w:rsid w:val="00424D8B"/>
    <w:rsid w:val="004250A9"/>
    <w:rsid w:val="004252C2"/>
    <w:rsid w:val="00425360"/>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F8E"/>
    <w:rsid w:val="00441484"/>
    <w:rsid w:val="004415B1"/>
    <w:rsid w:val="00441F56"/>
    <w:rsid w:val="00442CCD"/>
    <w:rsid w:val="00442DC4"/>
    <w:rsid w:val="0044314A"/>
    <w:rsid w:val="004439C7"/>
    <w:rsid w:val="00443D42"/>
    <w:rsid w:val="00444646"/>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072F"/>
    <w:rsid w:val="00451299"/>
    <w:rsid w:val="00451662"/>
    <w:rsid w:val="00451CF2"/>
    <w:rsid w:val="00451EC7"/>
    <w:rsid w:val="0045216E"/>
    <w:rsid w:val="004522F0"/>
    <w:rsid w:val="00452634"/>
    <w:rsid w:val="00452A7B"/>
    <w:rsid w:val="00452AAF"/>
    <w:rsid w:val="0045321F"/>
    <w:rsid w:val="00453653"/>
    <w:rsid w:val="004538C1"/>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F66"/>
    <w:rsid w:val="004609F2"/>
    <w:rsid w:val="00460B8A"/>
    <w:rsid w:val="00461001"/>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50CE"/>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8C2"/>
    <w:rsid w:val="004A0983"/>
    <w:rsid w:val="004A0F3C"/>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8CC"/>
    <w:rsid w:val="004A494A"/>
    <w:rsid w:val="004A51AA"/>
    <w:rsid w:val="004A53DA"/>
    <w:rsid w:val="004A59BB"/>
    <w:rsid w:val="004A5B3D"/>
    <w:rsid w:val="004A5D7A"/>
    <w:rsid w:val="004A6333"/>
    <w:rsid w:val="004A6A54"/>
    <w:rsid w:val="004A6E90"/>
    <w:rsid w:val="004A7608"/>
    <w:rsid w:val="004A7907"/>
    <w:rsid w:val="004A7A45"/>
    <w:rsid w:val="004A7A7C"/>
    <w:rsid w:val="004B107A"/>
    <w:rsid w:val="004B1406"/>
    <w:rsid w:val="004B2761"/>
    <w:rsid w:val="004B280C"/>
    <w:rsid w:val="004B29F0"/>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D008F"/>
    <w:rsid w:val="004D04FA"/>
    <w:rsid w:val="004D0850"/>
    <w:rsid w:val="004D0D82"/>
    <w:rsid w:val="004D0DA6"/>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3BEC"/>
    <w:rsid w:val="004F450A"/>
    <w:rsid w:val="004F4631"/>
    <w:rsid w:val="004F486E"/>
    <w:rsid w:val="004F4A07"/>
    <w:rsid w:val="004F4A96"/>
    <w:rsid w:val="004F4AC6"/>
    <w:rsid w:val="004F4E8B"/>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152C"/>
    <w:rsid w:val="00511982"/>
    <w:rsid w:val="00511ADB"/>
    <w:rsid w:val="00511FDC"/>
    <w:rsid w:val="005123BE"/>
    <w:rsid w:val="005124D6"/>
    <w:rsid w:val="00512744"/>
    <w:rsid w:val="00512958"/>
    <w:rsid w:val="00512CE8"/>
    <w:rsid w:val="00512F35"/>
    <w:rsid w:val="00513008"/>
    <w:rsid w:val="00513323"/>
    <w:rsid w:val="005133EC"/>
    <w:rsid w:val="00513CA8"/>
    <w:rsid w:val="00513D95"/>
    <w:rsid w:val="00513E65"/>
    <w:rsid w:val="005140DF"/>
    <w:rsid w:val="005142F0"/>
    <w:rsid w:val="005147FC"/>
    <w:rsid w:val="00514852"/>
    <w:rsid w:val="005149BA"/>
    <w:rsid w:val="00515E28"/>
    <w:rsid w:val="005160FE"/>
    <w:rsid w:val="00516DBC"/>
    <w:rsid w:val="00517621"/>
    <w:rsid w:val="0051779C"/>
    <w:rsid w:val="00517819"/>
    <w:rsid w:val="0051794D"/>
    <w:rsid w:val="00517C52"/>
    <w:rsid w:val="00517C66"/>
    <w:rsid w:val="00517F1B"/>
    <w:rsid w:val="00520302"/>
    <w:rsid w:val="0052141F"/>
    <w:rsid w:val="00521628"/>
    <w:rsid w:val="0052175E"/>
    <w:rsid w:val="005219E1"/>
    <w:rsid w:val="005223A2"/>
    <w:rsid w:val="00522774"/>
    <w:rsid w:val="00522EED"/>
    <w:rsid w:val="0052320E"/>
    <w:rsid w:val="005235DC"/>
    <w:rsid w:val="0052434B"/>
    <w:rsid w:val="00524498"/>
    <w:rsid w:val="00524D04"/>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1B64"/>
    <w:rsid w:val="005322B7"/>
    <w:rsid w:val="005323D0"/>
    <w:rsid w:val="005326BC"/>
    <w:rsid w:val="00532C8B"/>
    <w:rsid w:val="00532D31"/>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4EBA"/>
    <w:rsid w:val="005551E5"/>
    <w:rsid w:val="00555B2F"/>
    <w:rsid w:val="00555C1C"/>
    <w:rsid w:val="00555D9A"/>
    <w:rsid w:val="00556173"/>
    <w:rsid w:val="0055658B"/>
    <w:rsid w:val="00556D91"/>
    <w:rsid w:val="00556DAA"/>
    <w:rsid w:val="005600BB"/>
    <w:rsid w:val="00560719"/>
    <w:rsid w:val="005609EB"/>
    <w:rsid w:val="00560A00"/>
    <w:rsid w:val="00560DF4"/>
    <w:rsid w:val="00560E07"/>
    <w:rsid w:val="00560FA1"/>
    <w:rsid w:val="005617EA"/>
    <w:rsid w:val="00561EA4"/>
    <w:rsid w:val="005620E2"/>
    <w:rsid w:val="00563298"/>
    <w:rsid w:val="00563751"/>
    <w:rsid w:val="00563897"/>
    <w:rsid w:val="00563D9C"/>
    <w:rsid w:val="0056416A"/>
    <w:rsid w:val="00564471"/>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62F1"/>
    <w:rsid w:val="005A6D5A"/>
    <w:rsid w:val="005A6FA3"/>
    <w:rsid w:val="005A7245"/>
    <w:rsid w:val="005A7358"/>
    <w:rsid w:val="005A7A4C"/>
    <w:rsid w:val="005B0B1F"/>
    <w:rsid w:val="005B14B9"/>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287"/>
    <w:rsid w:val="005C08D8"/>
    <w:rsid w:val="005C0E66"/>
    <w:rsid w:val="005C11DF"/>
    <w:rsid w:val="005C1874"/>
    <w:rsid w:val="005C1B09"/>
    <w:rsid w:val="005C2069"/>
    <w:rsid w:val="005C3739"/>
    <w:rsid w:val="005C3E42"/>
    <w:rsid w:val="005C412C"/>
    <w:rsid w:val="005C41F7"/>
    <w:rsid w:val="005C42A2"/>
    <w:rsid w:val="005C4335"/>
    <w:rsid w:val="005C44A1"/>
    <w:rsid w:val="005C4CDE"/>
    <w:rsid w:val="005C5CEE"/>
    <w:rsid w:val="005C5FA3"/>
    <w:rsid w:val="005C6118"/>
    <w:rsid w:val="005C625E"/>
    <w:rsid w:val="005C62B1"/>
    <w:rsid w:val="005C6590"/>
    <w:rsid w:val="005C66CC"/>
    <w:rsid w:val="005C690A"/>
    <w:rsid w:val="005C6B89"/>
    <w:rsid w:val="005C6D6C"/>
    <w:rsid w:val="005C7304"/>
    <w:rsid w:val="005C76C1"/>
    <w:rsid w:val="005C79A4"/>
    <w:rsid w:val="005C7CE1"/>
    <w:rsid w:val="005C7D60"/>
    <w:rsid w:val="005C7D71"/>
    <w:rsid w:val="005D03A5"/>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4EE"/>
    <w:rsid w:val="005E3B8F"/>
    <w:rsid w:val="005E3F55"/>
    <w:rsid w:val="005E42DD"/>
    <w:rsid w:val="005E462E"/>
    <w:rsid w:val="005E482A"/>
    <w:rsid w:val="005E4BF1"/>
    <w:rsid w:val="005E591A"/>
    <w:rsid w:val="005E5B89"/>
    <w:rsid w:val="005E5DA6"/>
    <w:rsid w:val="005E5ECA"/>
    <w:rsid w:val="005E5F8D"/>
    <w:rsid w:val="005E638D"/>
    <w:rsid w:val="005E64E6"/>
    <w:rsid w:val="005E6FCD"/>
    <w:rsid w:val="005E7564"/>
    <w:rsid w:val="005E76B2"/>
    <w:rsid w:val="005F05F2"/>
    <w:rsid w:val="005F0F8A"/>
    <w:rsid w:val="005F0FE4"/>
    <w:rsid w:val="005F10E7"/>
    <w:rsid w:val="005F134F"/>
    <w:rsid w:val="005F1D07"/>
    <w:rsid w:val="005F34CC"/>
    <w:rsid w:val="005F361F"/>
    <w:rsid w:val="005F3695"/>
    <w:rsid w:val="005F39EE"/>
    <w:rsid w:val="005F4422"/>
    <w:rsid w:val="005F4B19"/>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6F8"/>
    <w:rsid w:val="00604964"/>
    <w:rsid w:val="006053C7"/>
    <w:rsid w:val="00605EA9"/>
    <w:rsid w:val="00606033"/>
    <w:rsid w:val="00606649"/>
    <w:rsid w:val="00607316"/>
    <w:rsid w:val="00607457"/>
    <w:rsid w:val="0060798E"/>
    <w:rsid w:val="00607A7F"/>
    <w:rsid w:val="00607B8E"/>
    <w:rsid w:val="00607EF9"/>
    <w:rsid w:val="0061098B"/>
    <w:rsid w:val="00610D29"/>
    <w:rsid w:val="00610D41"/>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746"/>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472"/>
    <w:rsid w:val="00624493"/>
    <w:rsid w:val="00624A76"/>
    <w:rsid w:val="0062590E"/>
    <w:rsid w:val="00625E14"/>
    <w:rsid w:val="0062634D"/>
    <w:rsid w:val="00626635"/>
    <w:rsid w:val="0062673C"/>
    <w:rsid w:val="00626AC9"/>
    <w:rsid w:val="00626D4A"/>
    <w:rsid w:val="00626DF2"/>
    <w:rsid w:val="006279BB"/>
    <w:rsid w:val="00627BE0"/>
    <w:rsid w:val="0063009C"/>
    <w:rsid w:val="0063017A"/>
    <w:rsid w:val="0063049C"/>
    <w:rsid w:val="006304A6"/>
    <w:rsid w:val="0063104E"/>
    <w:rsid w:val="006310AF"/>
    <w:rsid w:val="00631E09"/>
    <w:rsid w:val="0063208E"/>
    <w:rsid w:val="006328B6"/>
    <w:rsid w:val="006329FB"/>
    <w:rsid w:val="00632E20"/>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847"/>
    <w:rsid w:val="00636E05"/>
    <w:rsid w:val="00637159"/>
    <w:rsid w:val="00637C18"/>
    <w:rsid w:val="00640217"/>
    <w:rsid w:val="00640463"/>
    <w:rsid w:val="0064067F"/>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32A4"/>
    <w:rsid w:val="0065395E"/>
    <w:rsid w:val="00653B41"/>
    <w:rsid w:val="00653E0F"/>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405C"/>
    <w:rsid w:val="006641C8"/>
    <w:rsid w:val="00664A80"/>
    <w:rsid w:val="00664DEA"/>
    <w:rsid w:val="006651C7"/>
    <w:rsid w:val="00665624"/>
    <w:rsid w:val="006657B2"/>
    <w:rsid w:val="00665CD8"/>
    <w:rsid w:val="00665DE0"/>
    <w:rsid w:val="00665EF9"/>
    <w:rsid w:val="0066688F"/>
    <w:rsid w:val="00666B11"/>
    <w:rsid w:val="00666F77"/>
    <w:rsid w:val="00666F7A"/>
    <w:rsid w:val="0066717A"/>
    <w:rsid w:val="006672F7"/>
    <w:rsid w:val="00670293"/>
    <w:rsid w:val="0067029C"/>
    <w:rsid w:val="00670483"/>
    <w:rsid w:val="00671602"/>
    <w:rsid w:val="006716B3"/>
    <w:rsid w:val="00671980"/>
    <w:rsid w:val="00671EB2"/>
    <w:rsid w:val="006721D6"/>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F89"/>
    <w:rsid w:val="00691101"/>
    <w:rsid w:val="00691130"/>
    <w:rsid w:val="0069128D"/>
    <w:rsid w:val="00691695"/>
    <w:rsid w:val="006916B8"/>
    <w:rsid w:val="006917B7"/>
    <w:rsid w:val="00691D47"/>
    <w:rsid w:val="00691D93"/>
    <w:rsid w:val="00691F3D"/>
    <w:rsid w:val="00692ABB"/>
    <w:rsid w:val="00692F65"/>
    <w:rsid w:val="0069327E"/>
    <w:rsid w:val="0069381B"/>
    <w:rsid w:val="0069384A"/>
    <w:rsid w:val="006943EA"/>
    <w:rsid w:val="006947EC"/>
    <w:rsid w:val="006948B5"/>
    <w:rsid w:val="00694901"/>
    <w:rsid w:val="00694996"/>
    <w:rsid w:val="00694E57"/>
    <w:rsid w:val="0069539A"/>
    <w:rsid w:val="006953B8"/>
    <w:rsid w:val="00695561"/>
    <w:rsid w:val="006956F0"/>
    <w:rsid w:val="006958CF"/>
    <w:rsid w:val="00696002"/>
    <w:rsid w:val="0069613A"/>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CE0"/>
    <w:rsid w:val="006A2CFE"/>
    <w:rsid w:val="006A2FB4"/>
    <w:rsid w:val="006A3518"/>
    <w:rsid w:val="006A3D74"/>
    <w:rsid w:val="006A43DD"/>
    <w:rsid w:val="006A45B5"/>
    <w:rsid w:val="006A4F6A"/>
    <w:rsid w:val="006A512F"/>
    <w:rsid w:val="006A5176"/>
    <w:rsid w:val="006A5D7C"/>
    <w:rsid w:val="006A60F8"/>
    <w:rsid w:val="006A6892"/>
    <w:rsid w:val="006A73DF"/>
    <w:rsid w:val="006A74F8"/>
    <w:rsid w:val="006A798D"/>
    <w:rsid w:val="006B0079"/>
    <w:rsid w:val="006B050E"/>
    <w:rsid w:val="006B0526"/>
    <w:rsid w:val="006B0549"/>
    <w:rsid w:val="006B0834"/>
    <w:rsid w:val="006B0C91"/>
    <w:rsid w:val="006B10D3"/>
    <w:rsid w:val="006B1631"/>
    <w:rsid w:val="006B181E"/>
    <w:rsid w:val="006B1D17"/>
    <w:rsid w:val="006B1EAF"/>
    <w:rsid w:val="006B2B22"/>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39"/>
    <w:rsid w:val="006B7D7B"/>
    <w:rsid w:val="006B7FBF"/>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57D"/>
    <w:rsid w:val="006D07B2"/>
    <w:rsid w:val="006D1407"/>
    <w:rsid w:val="006D18DD"/>
    <w:rsid w:val="006D1BE4"/>
    <w:rsid w:val="006D1D1E"/>
    <w:rsid w:val="006D23C0"/>
    <w:rsid w:val="006D246A"/>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E6F54"/>
    <w:rsid w:val="006E7220"/>
    <w:rsid w:val="006F02CC"/>
    <w:rsid w:val="006F1672"/>
    <w:rsid w:val="006F1932"/>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611"/>
    <w:rsid w:val="00706A6F"/>
    <w:rsid w:val="00706BE0"/>
    <w:rsid w:val="00706EE6"/>
    <w:rsid w:val="00706FCC"/>
    <w:rsid w:val="007075FA"/>
    <w:rsid w:val="00707CFB"/>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40AC"/>
    <w:rsid w:val="00724187"/>
    <w:rsid w:val="007243F3"/>
    <w:rsid w:val="00724D6F"/>
    <w:rsid w:val="00724FE0"/>
    <w:rsid w:val="00725261"/>
    <w:rsid w:val="00725269"/>
    <w:rsid w:val="00725579"/>
    <w:rsid w:val="00726FAD"/>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9F2"/>
    <w:rsid w:val="00770AC4"/>
    <w:rsid w:val="00770DF1"/>
    <w:rsid w:val="00771351"/>
    <w:rsid w:val="00771AD3"/>
    <w:rsid w:val="00772096"/>
    <w:rsid w:val="00772529"/>
    <w:rsid w:val="00772919"/>
    <w:rsid w:val="00772F3D"/>
    <w:rsid w:val="0077341F"/>
    <w:rsid w:val="00773743"/>
    <w:rsid w:val="0077377D"/>
    <w:rsid w:val="007739A4"/>
    <w:rsid w:val="00773A35"/>
    <w:rsid w:val="00773B45"/>
    <w:rsid w:val="00773D36"/>
    <w:rsid w:val="00773DC5"/>
    <w:rsid w:val="007750DF"/>
    <w:rsid w:val="00775961"/>
    <w:rsid w:val="00775CEE"/>
    <w:rsid w:val="0077613C"/>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66F"/>
    <w:rsid w:val="00785749"/>
    <w:rsid w:val="0078585D"/>
    <w:rsid w:val="00785963"/>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607"/>
    <w:rsid w:val="00795652"/>
    <w:rsid w:val="00795781"/>
    <w:rsid w:val="007957AE"/>
    <w:rsid w:val="00795BE0"/>
    <w:rsid w:val="00796162"/>
    <w:rsid w:val="00796D39"/>
    <w:rsid w:val="00796E26"/>
    <w:rsid w:val="0079705E"/>
    <w:rsid w:val="00797285"/>
    <w:rsid w:val="0079746A"/>
    <w:rsid w:val="007975E8"/>
    <w:rsid w:val="00797B40"/>
    <w:rsid w:val="00797F5C"/>
    <w:rsid w:val="007A079A"/>
    <w:rsid w:val="007A0895"/>
    <w:rsid w:val="007A128E"/>
    <w:rsid w:val="007A1C6E"/>
    <w:rsid w:val="007A201D"/>
    <w:rsid w:val="007A21CD"/>
    <w:rsid w:val="007A2225"/>
    <w:rsid w:val="007A2597"/>
    <w:rsid w:val="007A28A8"/>
    <w:rsid w:val="007A2BD6"/>
    <w:rsid w:val="007A2C2F"/>
    <w:rsid w:val="007A2CE4"/>
    <w:rsid w:val="007A2EDC"/>
    <w:rsid w:val="007A3703"/>
    <w:rsid w:val="007A3F0D"/>
    <w:rsid w:val="007A4453"/>
    <w:rsid w:val="007A49CD"/>
    <w:rsid w:val="007A4A76"/>
    <w:rsid w:val="007A4B20"/>
    <w:rsid w:val="007A4B64"/>
    <w:rsid w:val="007A4CD1"/>
    <w:rsid w:val="007A524D"/>
    <w:rsid w:val="007A527A"/>
    <w:rsid w:val="007A5489"/>
    <w:rsid w:val="007A5EA2"/>
    <w:rsid w:val="007A5F5F"/>
    <w:rsid w:val="007A621E"/>
    <w:rsid w:val="007A6607"/>
    <w:rsid w:val="007A6A1D"/>
    <w:rsid w:val="007A7116"/>
    <w:rsid w:val="007A7A04"/>
    <w:rsid w:val="007A7AEA"/>
    <w:rsid w:val="007B0291"/>
    <w:rsid w:val="007B035A"/>
    <w:rsid w:val="007B08A6"/>
    <w:rsid w:val="007B08E0"/>
    <w:rsid w:val="007B096C"/>
    <w:rsid w:val="007B0B74"/>
    <w:rsid w:val="007B0CB6"/>
    <w:rsid w:val="007B1140"/>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1F13"/>
    <w:rsid w:val="007C2014"/>
    <w:rsid w:val="007C202D"/>
    <w:rsid w:val="007C2A3D"/>
    <w:rsid w:val="007C2B2A"/>
    <w:rsid w:val="007C2B88"/>
    <w:rsid w:val="007C3059"/>
    <w:rsid w:val="007C3B7F"/>
    <w:rsid w:val="007C4307"/>
    <w:rsid w:val="007C44C5"/>
    <w:rsid w:val="007C45E7"/>
    <w:rsid w:val="007C4766"/>
    <w:rsid w:val="007C4B78"/>
    <w:rsid w:val="007C4C4C"/>
    <w:rsid w:val="007C4F64"/>
    <w:rsid w:val="007C5306"/>
    <w:rsid w:val="007C576C"/>
    <w:rsid w:val="007C70EB"/>
    <w:rsid w:val="007C72CE"/>
    <w:rsid w:val="007C7807"/>
    <w:rsid w:val="007C793C"/>
    <w:rsid w:val="007C7DE5"/>
    <w:rsid w:val="007D0E5B"/>
    <w:rsid w:val="007D30A6"/>
    <w:rsid w:val="007D31EC"/>
    <w:rsid w:val="007D3825"/>
    <w:rsid w:val="007D3DB3"/>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3CE"/>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F92"/>
    <w:rsid w:val="0080058E"/>
    <w:rsid w:val="0080068C"/>
    <w:rsid w:val="008006DF"/>
    <w:rsid w:val="008006FF"/>
    <w:rsid w:val="00800B6B"/>
    <w:rsid w:val="00801C54"/>
    <w:rsid w:val="00801DAA"/>
    <w:rsid w:val="00802069"/>
    <w:rsid w:val="008023F2"/>
    <w:rsid w:val="0080269F"/>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3FFE"/>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9B4"/>
    <w:rsid w:val="00820AAF"/>
    <w:rsid w:val="00820D8A"/>
    <w:rsid w:val="008216A9"/>
    <w:rsid w:val="008216FA"/>
    <w:rsid w:val="0082244C"/>
    <w:rsid w:val="00822959"/>
    <w:rsid w:val="00822E2D"/>
    <w:rsid w:val="00822EC9"/>
    <w:rsid w:val="00822FDA"/>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80C"/>
    <w:rsid w:val="00830A71"/>
    <w:rsid w:val="00831052"/>
    <w:rsid w:val="00831161"/>
    <w:rsid w:val="0083127E"/>
    <w:rsid w:val="00831CEF"/>
    <w:rsid w:val="00832116"/>
    <w:rsid w:val="00832F62"/>
    <w:rsid w:val="008330F6"/>
    <w:rsid w:val="0083362A"/>
    <w:rsid w:val="00833790"/>
    <w:rsid w:val="00833A1D"/>
    <w:rsid w:val="00833F3C"/>
    <w:rsid w:val="00834550"/>
    <w:rsid w:val="0083483B"/>
    <w:rsid w:val="00834BF3"/>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32DE"/>
    <w:rsid w:val="00853561"/>
    <w:rsid w:val="008536C3"/>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60FB"/>
    <w:rsid w:val="00866681"/>
    <w:rsid w:val="00866841"/>
    <w:rsid w:val="00866BA6"/>
    <w:rsid w:val="00866E1F"/>
    <w:rsid w:val="0086702C"/>
    <w:rsid w:val="0086740D"/>
    <w:rsid w:val="00867710"/>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F5"/>
    <w:rsid w:val="00873962"/>
    <w:rsid w:val="00873B3F"/>
    <w:rsid w:val="00873B58"/>
    <w:rsid w:val="00873CA3"/>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BAF"/>
    <w:rsid w:val="00880DF8"/>
    <w:rsid w:val="00881868"/>
    <w:rsid w:val="0088195F"/>
    <w:rsid w:val="00881F58"/>
    <w:rsid w:val="008822DD"/>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CA1"/>
    <w:rsid w:val="0089047A"/>
    <w:rsid w:val="00890A70"/>
    <w:rsid w:val="00890B50"/>
    <w:rsid w:val="00890DC5"/>
    <w:rsid w:val="008911B2"/>
    <w:rsid w:val="00891318"/>
    <w:rsid w:val="00891341"/>
    <w:rsid w:val="00891342"/>
    <w:rsid w:val="00891432"/>
    <w:rsid w:val="00891B4C"/>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9A6"/>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29C"/>
    <w:rsid w:val="008C1437"/>
    <w:rsid w:val="008C23AD"/>
    <w:rsid w:val="008C248B"/>
    <w:rsid w:val="008C26D6"/>
    <w:rsid w:val="008C332A"/>
    <w:rsid w:val="008C359C"/>
    <w:rsid w:val="008C374F"/>
    <w:rsid w:val="008C3DB5"/>
    <w:rsid w:val="008C4F07"/>
    <w:rsid w:val="008C50C0"/>
    <w:rsid w:val="008C5123"/>
    <w:rsid w:val="008C53E6"/>
    <w:rsid w:val="008C58AA"/>
    <w:rsid w:val="008C693D"/>
    <w:rsid w:val="008C6E75"/>
    <w:rsid w:val="008C722F"/>
    <w:rsid w:val="008C7364"/>
    <w:rsid w:val="008C742C"/>
    <w:rsid w:val="008D05D1"/>
    <w:rsid w:val="008D0906"/>
    <w:rsid w:val="008D0EFC"/>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4097"/>
    <w:rsid w:val="008E4294"/>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5B0"/>
    <w:rsid w:val="008F26AF"/>
    <w:rsid w:val="008F2D38"/>
    <w:rsid w:val="008F3435"/>
    <w:rsid w:val="008F38F3"/>
    <w:rsid w:val="008F3BF1"/>
    <w:rsid w:val="008F3E42"/>
    <w:rsid w:val="008F47CE"/>
    <w:rsid w:val="008F4925"/>
    <w:rsid w:val="008F4A1E"/>
    <w:rsid w:val="008F4A66"/>
    <w:rsid w:val="008F4BBA"/>
    <w:rsid w:val="008F4C09"/>
    <w:rsid w:val="008F4DDA"/>
    <w:rsid w:val="008F5014"/>
    <w:rsid w:val="008F5363"/>
    <w:rsid w:val="008F6184"/>
    <w:rsid w:val="008F648A"/>
    <w:rsid w:val="008F67C4"/>
    <w:rsid w:val="008F692F"/>
    <w:rsid w:val="008F6B11"/>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A00"/>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8CC"/>
    <w:rsid w:val="00913903"/>
    <w:rsid w:val="00913B19"/>
    <w:rsid w:val="00913F09"/>
    <w:rsid w:val="00914405"/>
    <w:rsid w:val="00914412"/>
    <w:rsid w:val="009148F1"/>
    <w:rsid w:val="00915344"/>
    <w:rsid w:val="009157AB"/>
    <w:rsid w:val="009157FB"/>
    <w:rsid w:val="00915F30"/>
    <w:rsid w:val="00916935"/>
    <w:rsid w:val="00917156"/>
    <w:rsid w:val="009172B0"/>
    <w:rsid w:val="009176AA"/>
    <w:rsid w:val="00917AB4"/>
    <w:rsid w:val="00917C6F"/>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D78"/>
    <w:rsid w:val="00925F8C"/>
    <w:rsid w:val="00926CB8"/>
    <w:rsid w:val="00926E67"/>
    <w:rsid w:val="0092731B"/>
    <w:rsid w:val="0092769B"/>
    <w:rsid w:val="009276A7"/>
    <w:rsid w:val="00927EDC"/>
    <w:rsid w:val="009302B6"/>
    <w:rsid w:val="009304F7"/>
    <w:rsid w:val="00930A9B"/>
    <w:rsid w:val="00930E1C"/>
    <w:rsid w:val="00930F41"/>
    <w:rsid w:val="0093174D"/>
    <w:rsid w:val="00931860"/>
    <w:rsid w:val="00931F3B"/>
    <w:rsid w:val="0093207C"/>
    <w:rsid w:val="009327E3"/>
    <w:rsid w:val="00932917"/>
    <w:rsid w:val="00932B76"/>
    <w:rsid w:val="00932CBC"/>
    <w:rsid w:val="00933668"/>
    <w:rsid w:val="00933ABB"/>
    <w:rsid w:val="00933FA8"/>
    <w:rsid w:val="00934552"/>
    <w:rsid w:val="009345B3"/>
    <w:rsid w:val="009349D9"/>
    <w:rsid w:val="00934DAF"/>
    <w:rsid w:val="00935CFB"/>
    <w:rsid w:val="00935EC6"/>
    <w:rsid w:val="009360AE"/>
    <w:rsid w:val="00936693"/>
    <w:rsid w:val="009367B0"/>
    <w:rsid w:val="00936D6A"/>
    <w:rsid w:val="00936F66"/>
    <w:rsid w:val="00937119"/>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6EA3"/>
    <w:rsid w:val="00967192"/>
    <w:rsid w:val="0096735E"/>
    <w:rsid w:val="00967437"/>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D7E"/>
    <w:rsid w:val="00984F3E"/>
    <w:rsid w:val="00985712"/>
    <w:rsid w:val="009859DA"/>
    <w:rsid w:val="00985BB6"/>
    <w:rsid w:val="00985E38"/>
    <w:rsid w:val="00986768"/>
    <w:rsid w:val="00986777"/>
    <w:rsid w:val="00986F4A"/>
    <w:rsid w:val="00986F53"/>
    <w:rsid w:val="0098719B"/>
    <w:rsid w:val="00987AF4"/>
    <w:rsid w:val="00987C54"/>
    <w:rsid w:val="00987DAF"/>
    <w:rsid w:val="0099084C"/>
    <w:rsid w:val="00991054"/>
    <w:rsid w:val="00991F11"/>
    <w:rsid w:val="00991F8B"/>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3AC"/>
    <w:rsid w:val="00997794"/>
    <w:rsid w:val="00997906"/>
    <w:rsid w:val="00997D35"/>
    <w:rsid w:val="009A040C"/>
    <w:rsid w:val="009A09DC"/>
    <w:rsid w:val="009A0E17"/>
    <w:rsid w:val="009A1035"/>
    <w:rsid w:val="009A13E3"/>
    <w:rsid w:val="009A1EE3"/>
    <w:rsid w:val="009A2B73"/>
    <w:rsid w:val="009A3421"/>
    <w:rsid w:val="009A376D"/>
    <w:rsid w:val="009A3BFB"/>
    <w:rsid w:val="009A3DA0"/>
    <w:rsid w:val="009A3ED9"/>
    <w:rsid w:val="009A427B"/>
    <w:rsid w:val="009A4396"/>
    <w:rsid w:val="009A4575"/>
    <w:rsid w:val="009A4DB8"/>
    <w:rsid w:val="009A5004"/>
    <w:rsid w:val="009A57C5"/>
    <w:rsid w:val="009A58D0"/>
    <w:rsid w:val="009A58D2"/>
    <w:rsid w:val="009A5DFB"/>
    <w:rsid w:val="009A6A28"/>
    <w:rsid w:val="009A6BF8"/>
    <w:rsid w:val="009A7054"/>
    <w:rsid w:val="009A7340"/>
    <w:rsid w:val="009B0231"/>
    <w:rsid w:val="009B0433"/>
    <w:rsid w:val="009B12AA"/>
    <w:rsid w:val="009B16C9"/>
    <w:rsid w:val="009B1AF9"/>
    <w:rsid w:val="009B1E23"/>
    <w:rsid w:val="009B2242"/>
    <w:rsid w:val="009B2643"/>
    <w:rsid w:val="009B285A"/>
    <w:rsid w:val="009B30AF"/>
    <w:rsid w:val="009B4086"/>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4D3"/>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A"/>
    <w:rsid w:val="009C2D75"/>
    <w:rsid w:val="009C3241"/>
    <w:rsid w:val="009C372D"/>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466"/>
    <w:rsid w:val="009D5655"/>
    <w:rsid w:val="009D5D7D"/>
    <w:rsid w:val="009D60FD"/>
    <w:rsid w:val="009D614D"/>
    <w:rsid w:val="009D62FC"/>
    <w:rsid w:val="009D6506"/>
    <w:rsid w:val="009D7078"/>
    <w:rsid w:val="009E00CB"/>
    <w:rsid w:val="009E0477"/>
    <w:rsid w:val="009E07A7"/>
    <w:rsid w:val="009E0848"/>
    <w:rsid w:val="009E09E9"/>
    <w:rsid w:val="009E0D70"/>
    <w:rsid w:val="009E0E9B"/>
    <w:rsid w:val="009E111D"/>
    <w:rsid w:val="009E1485"/>
    <w:rsid w:val="009E1C8A"/>
    <w:rsid w:val="009E1CF4"/>
    <w:rsid w:val="009E2BCB"/>
    <w:rsid w:val="009E2BD7"/>
    <w:rsid w:val="009E3002"/>
    <w:rsid w:val="009E36D0"/>
    <w:rsid w:val="009E393D"/>
    <w:rsid w:val="009E3E58"/>
    <w:rsid w:val="009E40D4"/>
    <w:rsid w:val="009E4C1C"/>
    <w:rsid w:val="009E4FE8"/>
    <w:rsid w:val="009E54C2"/>
    <w:rsid w:val="009E583F"/>
    <w:rsid w:val="009E5AB0"/>
    <w:rsid w:val="009E5BE2"/>
    <w:rsid w:val="009E5F69"/>
    <w:rsid w:val="009E62E7"/>
    <w:rsid w:val="009E6AD6"/>
    <w:rsid w:val="009E6B8E"/>
    <w:rsid w:val="009E6BC2"/>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9F7610"/>
    <w:rsid w:val="00A008EA"/>
    <w:rsid w:val="00A00FF1"/>
    <w:rsid w:val="00A015DB"/>
    <w:rsid w:val="00A0191E"/>
    <w:rsid w:val="00A01979"/>
    <w:rsid w:val="00A01B41"/>
    <w:rsid w:val="00A0230E"/>
    <w:rsid w:val="00A02356"/>
    <w:rsid w:val="00A0282A"/>
    <w:rsid w:val="00A02929"/>
    <w:rsid w:val="00A029C3"/>
    <w:rsid w:val="00A02C35"/>
    <w:rsid w:val="00A032BB"/>
    <w:rsid w:val="00A035C7"/>
    <w:rsid w:val="00A037B9"/>
    <w:rsid w:val="00A03D0D"/>
    <w:rsid w:val="00A04220"/>
    <w:rsid w:val="00A04BE8"/>
    <w:rsid w:val="00A04C21"/>
    <w:rsid w:val="00A04F11"/>
    <w:rsid w:val="00A053D5"/>
    <w:rsid w:val="00A05C80"/>
    <w:rsid w:val="00A05D8F"/>
    <w:rsid w:val="00A0607C"/>
    <w:rsid w:val="00A06C0E"/>
    <w:rsid w:val="00A0701D"/>
    <w:rsid w:val="00A0721D"/>
    <w:rsid w:val="00A076AF"/>
    <w:rsid w:val="00A10105"/>
    <w:rsid w:val="00A103AC"/>
    <w:rsid w:val="00A105B3"/>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71B"/>
    <w:rsid w:val="00A13937"/>
    <w:rsid w:val="00A13C63"/>
    <w:rsid w:val="00A13CA0"/>
    <w:rsid w:val="00A150D1"/>
    <w:rsid w:val="00A15A2B"/>
    <w:rsid w:val="00A15ADE"/>
    <w:rsid w:val="00A15AF4"/>
    <w:rsid w:val="00A15E00"/>
    <w:rsid w:val="00A1641E"/>
    <w:rsid w:val="00A1696E"/>
    <w:rsid w:val="00A17595"/>
    <w:rsid w:val="00A176A4"/>
    <w:rsid w:val="00A17929"/>
    <w:rsid w:val="00A17EFC"/>
    <w:rsid w:val="00A20186"/>
    <w:rsid w:val="00A20336"/>
    <w:rsid w:val="00A208B9"/>
    <w:rsid w:val="00A21036"/>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929"/>
    <w:rsid w:val="00A26FD5"/>
    <w:rsid w:val="00A27045"/>
    <w:rsid w:val="00A30192"/>
    <w:rsid w:val="00A308D0"/>
    <w:rsid w:val="00A309EA"/>
    <w:rsid w:val="00A30B38"/>
    <w:rsid w:val="00A30EE1"/>
    <w:rsid w:val="00A3100B"/>
    <w:rsid w:val="00A316B6"/>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441"/>
    <w:rsid w:val="00A40530"/>
    <w:rsid w:val="00A40806"/>
    <w:rsid w:val="00A40D7A"/>
    <w:rsid w:val="00A4108F"/>
    <w:rsid w:val="00A41263"/>
    <w:rsid w:val="00A412DD"/>
    <w:rsid w:val="00A4155E"/>
    <w:rsid w:val="00A41F53"/>
    <w:rsid w:val="00A42312"/>
    <w:rsid w:val="00A42363"/>
    <w:rsid w:val="00A4279F"/>
    <w:rsid w:val="00A427DA"/>
    <w:rsid w:val="00A431D9"/>
    <w:rsid w:val="00A43276"/>
    <w:rsid w:val="00A432E3"/>
    <w:rsid w:val="00A433F5"/>
    <w:rsid w:val="00A4443E"/>
    <w:rsid w:val="00A449BB"/>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BA2"/>
    <w:rsid w:val="00A56E3F"/>
    <w:rsid w:val="00A5709B"/>
    <w:rsid w:val="00A57398"/>
    <w:rsid w:val="00A5763B"/>
    <w:rsid w:val="00A5770B"/>
    <w:rsid w:val="00A57745"/>
    <w:rsid w:val="00A5781F"/>
    <w:rsid w:val="00A57BD7"/>
    <w:rsid w:val="00A60258"/>
    <w:rsid w:val="00A6075C"/>
    <w:rsid w:val="00A612BE"/>
    <w:rsid w:val="00A61387"/>
    <w:rsid w:val="00A61389"/>
    <w:rsid w:val="00A624BF"/>
    <w:rsid w:val="00A62C11"/>
    <w:rsid w:val="00A62EB8"/>
    <w:rsid w:val="00A63382"/>
    <w:rsid w:val="00A64212"/>
    <w:rsid w:val="00A64A48"/>
    <w:rsid w:val="00A64C3B"/>
    <w:rsid w:val="00A64E18"/>
    <w:rsid w:val="00A65059"/>
    <w:rsid w:val="00A65A7D"/>
    <w:rsid w:val="00A65CEE"/>
    <w:rsid w:val="00A660E8"/>
    <w:rsid w:val="00A66936"/>
    <w:rsid w:val="00A678A9"/>
    <w:rsid w:val="00A67B88"/>
    <w:rsid w:val="00A700FA"/>
    <w:rsid w:val="00A70252"/>
    <w:rsid w:val="00A70357"/>
    <w:rsid w:val="00A704FE"/>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474A"/>
    <w:rsid w:val="00A74AB9"/>
    <w:rsid w:val="00A751D1"/>
    <w:rsid w:val="00A75B3A"/>
    <w:rsid w:val="00A75F70"/>
    <w:rsid w:val="00A766F9"/>
    <w:rsid w:val="00A7721F"/>
    <w:rsid w:val="00A8001E"/>
    <w:rsid w:val="00A8012B"/>
    <w:rsid w:val="00A803A8"/>
    <w:rsid w:val="00A8069B"/>
    <w:rsid w:val="00A809F5"/>
    <w:rsid w:val="00A80D1C"/>
    <w:rsid w:val="00A80E76"/>
    <w:rsid w:val="00A813A1"/>
    <w:rsid w:val="00A817E9"/>
    <w:rsid w:val="00A81C07"/>
    <w:rsid w:val="00A82349"/>
    <w:rsid w:val="00A82D5B"/>
    <w:rsid w:val="00A834E4"/>
    <w:rsid w:val="00A83763"/>
    <w:rsid w:val="00A83812"/>
    <w:rsid w:val="00A8396B"/>
    <w:rsid w:val="00A83A79"/>
    <w:rsid w:val="00A83B6C"/>
    <w:rsid w:val="00A841E6"/>
    <w:rsid w:val="00A84200"/>
    <w:rsid w:val="00A84254"/>
    <w:rsid w:val="00A84635"/>
    <w:rsid w:val="00A8497A"/>
    <w:rsid w:val="00A84C6B"/>
    <w:rsid w:val="00A84D46"/>
    <w:rsid w:val="00A86106"/>
    <w:rsid w:val="00A86899"/>
    <w:rsid w:val="00A8744D"/>
    <w:rsid w:val="00A876DC"/>
    <w:rsid w:val="00A87B6C"/>
    <w:rsid w:val="00A901A4"/>
    <w:rsid w:val="00A90947"/>
    <w:rsid w:val="00A91509"/>
    <w:rsid w:val="00A91B39"/>
    <w:rsid w:val="00A91BE4"/>
    <w:rsid w:val="00A91F36"/>
    <w:rsid w:val="00A92413"/>
    <w:rsid w:val="00A924F0"/>
    <w:rsid w:val="00A9266F"/>
    <w:rsid w:val="00A92A53"/>
    <w:rsid w:val="00A92A6E"/>
    <w:rsid w:val="00A92DB1"/>
    <w:rsid w:val="00A92E9F"/>
    <w:rsid w:val="00A92EC4"/>
    <w:rsid w:val="00A93623"/>
    <w:rsid w:val="00A93C46"/>
    <w:rsid w:val="00A94417"/>
    <w:rsid w:val="00A94708"/>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1372"/>
    <w:rsid w:val="00AA1623"/>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E1"/>
    <w:rsid w:val="00AB7D25"/>
    <w:rsid w:val="00AC00FB"/>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2A0"/>
    <w:rsid w:val="00AE14E1"/>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1B96"/>
    <w:rsid w:val="00B026CB"/>
    <w:rsid w:val="00B02DDC"/>
    <w:rsid w:val="00B032BE"/>
    <w:rsid w:val="00B032FC"/>
    <w:rsid w:val="00B03791"/>
    <w:rsid w:val="00B038A8"/>
    <w:rsid w:val="00B040D6"/>
    <w:rsid w:val="00B0454B"/>
    <w:rsid w:val="00B046C9"/>
    <w:rsid w:val="00B04F3D"/>
    <w:rsid w:val="00B05619"/>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739D"/>
    <w:rsid w:val="00B4762D"/>
    <w:rsid w:val="00B476C0"/>
    <w:rsid w:val="00B50351"/>
    <w:rsid w:val="00B507BE"/>
    <w:rsid w:val="00B52246"/>
    <w:rsid w:val="00B52CF4"/>
    <w:rsid w:val="00B52DB3"/>
    <w:rsid w:val="00B53336"/>
    <w:rsid w:val="00B54BA5"/>
    <w:rsid w:val="00B54E32"/>
    <w:rsid w:val="00B54F92"/>
    <w:rsid w:val="00B552C2"/>
    <w:rsid w:val="00B553B3"/>
    <w:rsid w:val="00B554AC"/>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D25"/>
    <w:rsid w:val="00B70A53"/>
    <w:rsid w:val="00B7120F"/>
    <w:rsid w:val="00B714F1"/>
    <w:rsid w:val="00B716F3"/>
    <w:rsid w:val="00B7194D"/>
    <w:rsid w:val="00B719C4"/>
    <w:rsid w:val="00B71A3C"/>
    <w:rsid w:val="00B71AE9"/>
    <w:rsid w:val="00B71F0B"/>
    <w:rsid w:val="00B71F97"/>
    <w:rsid w:val="00B722B8"/>
    <w:rsid w:val="00B725A7"/>
    <w:rsid w:val="00B72B6D"/>
    <w:rsid w:val="00B72C46"/>
    <w:rsid w:val="00B72F2C"/>
    <w:rsid w:val="00B731B4"/>
    <w:rsid w:val="00B733A9"/>
    <w:rsid w:val="00B742DA"/>
    <w:rsid w:val="00B74DF4"/>
    <w:rsid w:val="00B75901"/>
    <w:rsid w:val="00B75F15"/>
    <w:rsid w:val="00B762C7"/>
    <w:rsid w:val="00B769B4"/>
    <w:rsid w:val="00B770EC"/>
    <w:rsid w:val="00B77259"/>
    <w:rsid w:val="00B77488"/>
    <w:rsid w:val="00B7760C"/>
    <w:rsid w:val="00B809F5"/>
    <w:rsid w:val="00B8125D"/>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41C"/>
    <w:rsid w:val="00B8671B"/>
    <w:rsid w:val="00B8680B"/>
    <w:rsid w:val="00B86A3B"/>
    <w:rsid w:val="00B87482"/>
    <w:rsid w:val="00B874EF"/>
    <w:rsid w:val="00B87616"/>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F8F"/>
    <w:rsid w:val="00B9432A"/>
    <w:rsid w:val="00B9435D"/>
    <w:rsid w:val="00B946AF"/>
    <w:rsid w:val="00B94D03"/>
    <w:rsid w:val="00B94D6D"/>
    <w:rsid w:val="00B953A8"/>
    <w:rsid w:val="00B95437"/>
    <w:rsid w:val="00B95577"/>
    <w:rsid w:val="00B95894"/>
    <w:rsid w:val="00B95A5F"/>
    <w:rsid w:val="00B95EF3"/>
    <w:rsid w:val="00B9620F"/>
    <w:rsid w:val="00B964AD"/>
    <w:rsid w:val="00B96B48"/>
    <w:rsid w:val="00B96EDD"/>
    <w:rsid w:val="00B9728C"/>
    <w:rsid w:val="00B9735B"/>
    <w:rsid w:val="00BA07C2"/>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4EF"/>
    <w:rsid w:val="00BA575F"/>
    <w:rsid w:val="00BA5C1B"/>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EA1"/>
    <w:rsid w:val="00BB7EE4"/>
    <w:rsid w:val="00BC0687"/>
    <w:rsid w:val="00BC0C14"/>
    <w:rsid w:val="00BC181A"/>
    <w:rsid w:val="00BC2012"/>
    <w:rsid w:val="00BC2751"/>
    <w:rsid w:val="00BC2B82"/>
    <w:rsid w:val="00BC2BFA"/>
    <w:rsid w:val="00BC2D15"/>
    <w:rsid w:val="00BC3032"/>
    <w:rsid w:val="00BC351A"/>
    <w:rsid w:val="00BC36F9"/>
    <w:rsid w:val="00BC393B"/>
    <w:rsid w:val="00BC3C23"/>
    <w:rsid w:val="00BC4244"/>
    <w:rsid w:val="00BC43B4"/>
    <w:rsid w:val="00BC48F4"/>
    <w:rsid w:val="00BC4FDC"/>
    <w:rsid w:val="00BC5187"/>
    <w:rsid w:val="00BC593A"/>
    <w:rsid w:val="00BC62B0"/>
    <w:rsid w:val="00BC6942"/>
    <w:rsid w:val="00BC69D4"/>
    <w:rsid w:val="00BC6B15"/>
    <w:rsid w:val="00BC76C8"/>
    <w:rsid w:val="00BC7BE1"/>
    <w:rsid w:val="00BC7DB3"/>
    <w:rsid w:val="00BC7F16"/>
    <w:rsid w:val="00BC7FD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4082"/>
    <w:rsid w:val="00BD4D73"/>
    <w:rsid w:val="00BD4E2D"/>
    <w:rsid w:val="00BD5046"/>
    <w:rsid w:val="00BD5714"/>
    <w:rsid w:val="00BD5F3A"/>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F0279"/>
    <w:rsid w:val="00BF074F"/>
    <w:rsid w:val="00BF08BF"/>
    <w:rsid w:val="00BF0ABA"/>
    <w:rsid w:val="00BF0F70"/>
    <w:rsid w:val="00BF1054"/>
    <w:rsid w:val="00BF1836"/>
    <w:rsid w:val="00BF1B22"/>
    <w:rsid w:val="00BF241D"/>
    <w:rsid w:val="00BF27C1"/>
    <w:rsid w:val="00BF2A3C"/>
    <w:rsid w:val="00BF429C"/>
    <w:rsid w:val="00BF45DE"/>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9A1"/>
    <w:rsid w:val="00C10BA3"/>
    <w:rsid w:val="00C10E9B"/>
    <w:rsid w:val="00C11147"/>
    <w:rsid w:val="00C1169A"/>
    <w:rsid w:val="00C1169C"/>
    <w:rsid w:val="00C1183F"/>
    <w:rsid w:val="00C1189A"/>
    <w:rsid w:val="00C11938"/>
    <w:rsid w:val="00C11B40"/>
    <w:rsid w:val="00C12B48"/>
    <w:rsid w:val="00C12B75"/>
    <w:rsid w:val="00C12CB1"/>
    <w:rsid w:val="00C13696"/>
    <w:rsid w:val="00C139E5"/>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23B"/>
    <w:rsid w:val="00C21404"/>
    <w:rsid w:val="00C21AE3"/>
    <w:rsid w:val="00C21B07"/>
    <w:rsid w:val="00C2204C"/>
    <w:rsid w:val="00C226C1"/>
    <w:rsid w:val="00C22D7B"/>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9B1"/>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9F6"/>
    <w:rsid w:val="00C43ABE"/>
    <w:rsid w:val="00C43B7B"/>
    <w:rsid w:val="00C44848"/>
    <w:rsid w:val="00C44AA2"/>
    <w:rsid w:val="00C44DC5"/>
    <w:rsid w:val="00C45505"/>
    <w:rsid w:val="00C458D2"/>
    <w:rsid w:val="00C45A09"/>
    <w:rsid w:val="00C45B84"/>
    <w:rsid w:val="00C45BFE"/>
    <w:rsid w:val="00C45F7A"/>
    <w:rsid w:val="00C45FE9"/>
    <w:rsid w:val="00C465AD"/>
    <w:rsid w:val="00C468FC"/>
    <w:rsid w:val="00C46C48"/>
    <w:rsid w:val="00C46FC2"/>
    <w:rsid w:val="00C47053"/>
    <w:rsid w:val="00C479B4"/>
    <w:rsid w:val="00C47AC8"/>
    <w:rsid w:val="00C47BD7"/>
    <w:rsid w:val="00C47BFB"/>
    <w:rsid w:val="00C47D71"/>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F96"/>
    <w:rsid w:val="00C62E98"/>
    <w:rsid w:val="00C635FF"/>
    <w:rsid w:val="00C63719"/>
    <w:rsid w:val="00C63945"/>
    <w:rsid w:val="00C63B9B"/>
    <w:rsid w:val="00C6446A"/>
    <w:rsid w:val="00C64BF6"/>
    <w:rsid w:val="00C65009"/>
    <w:rsid w:val="00C650B9"/>
    <w:rsid w:val="00C657DC"/>
    <w:rsid w:val="00C6581E"/>
    <w:rsid w:val="00C65961"/>
    <w:rsid w:val="00C661EA"/>
    <w:rsid w:val="00C6625A"/>
    <w:rsid w:val="00C6639D"/>
    <w:rsid w:val="00C6645F"/>
    <w:rsid w:val="00C666FD"/>
    <w:rsid w:val="00C66C38"/>
    <w:rsid w:val="00C66D51"/>
    <w:rsid w:val="00C67926"/>
    <w:rsid w:val="00C67E3F"/>
    <w:rsid w:val="00C703A2"/>
    <w:rsid w:val="00C70C97"/>
    <w:rsid w:val="00C71036"/>
    <w:rsid w:val="00C71711"/>
    <w:rsid w:val="00C7172E"/>
    <w:rsid w:val="00C71EF3"/>
    <w:rsid w:val="00C720A3"/>
    <w:rsid w:val="00C733A3"/>
    <w:rsid w:val="00C73799"/>
    <w:rsid w:val="00C7464C"/>
    <w:rsid w:val="00C7468B"/>
    <w:rsid w:val="00C74D31"/>
    <w:rsid w:val="00C750EC"/>
    <w:rsid w:val="00C7537E"/>
    <w:rsid w:val="00C754D6"/>
    <w:rsid w:val="00C75994"/>
    <w:rsid w:val="00C759E8"/>
    <w:rsid w:val="00C75A05"/>
    <w:rsid w:val="00C75C84"/>
    <w:rsid w:val="00C75EBC"/>
    <w:rsid w:val="00C761F0"/>
    <w:rsid w:val="00C7636E"/>
    <w:rsid w:val="00C76DC2"/>
    <w:rsid w:val="00C777C6"/>
    <w:rsid w:val="00C77E11"/>
    <w:rsid w:val="00C77FD4"/>
    <w:rsid w:val="00C80217"/>
    <w:rsid w:val="00C8122F"/>
    <w:rsid w:val="00C81ECC"/>
    <w:rsid w:val="00C82583"/>
    <w:rsid w:val="00C82711"/>
    <w:rsid w:val="00C82758"/>
    <w:rsid w:val="00C82E2F"/>
    <w:rsid w:val="00C830C0"/>
    <w:rsid w:val="00C834A7"/>
    <w:rsid w:val="00C838A2"/>
    <w:rsid w:val="00C83F39"/>
    <w:rsid w:val="00C84020"/>
    <w:rsid w:val="00C84329"/>
    <w:rsid w:val="00C844D2"/>
    <w:rsid w:val="00C84A2B"/>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D0"/>
    <w:rsid w:val="00C92369"/>
    <w:rsid w:val="00C92CE2"/>
    <w:rsid w:val="00C92D01"/>
    <w:rsid w:val="00C9321E"/>
    <w:rsid w:val="00C93482"/>
    <w:rsid w:val="00C93552"/>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257"/>
    <w:rsid w:val="00CA3315"/>
    <w:rsid w:val="00CA36AD"/>
    <w:rsid w:val="00CA378A"/>
    <w:rsid w:val="00CA3A39"/>
    <w:rsid w:val="00CA434C"/>
    <w:rsid w:val="00CA4630"/>
    <w:rsid w:val="00CA46C1"/>
    <w:rsid w:val="00CA4E86"/>
    <w:rsid w:val="00CA5176"/>
    <w:rsid w:val="00CA5A8A"/>
    <w:rsid w:val="00CA5EA0"/>
    <w:rsid w:val="00CA61EF"/>
    <w:rsid w:val="00CA6A00"/>
    <w:rsid w:val="00CA6A9A"/>
    <w:rsid w:val="00CA6C0B"/>
    <w:rsid w:val="00CA7AC8"/>
    <w:rsid w:val="00CA7CEA"/>
    <w:rsid w:val="00CB0370"/>
    <w:rsid w:val="00CB0C18"/>
    <w:rsid w:val="00CB1141"/>
    <w:rsid w:val="00CB1604"/>
    <w:rsid w:val="00CB16DE"/>
    <w:rsid w:val="00CB1A5A"/>
    <w:rsid w:val="00CB1ACC"/>
    <w:rsid w:val="00CB1BEB"/>
    <w:rsid w:val="00CB1CC0"/>
    <w:rsid w:val="00CB1CF1"/>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701"/>
    <w:rsid w:val="00CB5FB4"/>
    <w:rsid w:val="00CB6285"/>
    <w:rsid w:val="00CB64E9"/>
    <w:rsid w:val="00CB6CC3"/>
    <w:rsid w:val="00CB6D40"/>
    <w:rsid w:val="00CB706B"/>
    <w:rsid w:val="00CB7106"/>
    <w:rsid w:val="00CB71A1"/>
    <w:rsid w:val="00CB74F2"/>
    <w:rsid w:val="00CC0683"/>
    <w:rsid w:val="00CC0BA9"/>
    <w:rsid w:val="00CC0E05"/>
    <w:rsid w:val="00CC12F0"/>
    <w:rsid w:val="00CC1A7E"/>
    <w:rsid w:val="00CC2608"/>
    <w:rsid w:val="00CC2A3C"/>
    <w:rsid w:val="00CC2CF1"/>
    <w:rsid w:val="00CC33F4"/>
    <w:rsid w:val="00CC3531"/>
    <w:rsid w:val="00CC362A"/>
    <w:rsid w:val="00CC37EE"/>
    <w:rsid w:val="00CC39C2"/>
    <w:rsid w:val="00CC3C89"/>
    <w:rsid w:val="00CC3CD7"/>
    <w:rsid w:val="00CC4623"/>
    <w:rsid w:val="00CC4AAB"/>
    <w:rsid w:val="00CC5BFE"/>
    <w:rsid w:val="00CC6545"/>
    <w:rsid w:val="00CC6A08"/>
    <w:rsid w:val="00CC6A87"/>
    <w:rsid w:val="00CC6F0E"/>
    <w:rsid w:val="00CC7373"/>
    <w:rsid w:val="00CC7D51"/>
    <w:rsid w:val="00CC7FAC"/>
    <w:rsid w:val="00CD049E"/>
    <w:rsid w:val="00CD07E0"/>
    <w:rsid w:val="00CD0801"/>
    <w:rsid w:val="00CD08A0"/>
    <w:rsid w:val="00CD08FE"/>
    <w:rsid w:val="00CD0E97"/>
    <w:rsid w:val="00CD12B6"/>
    <w:rsid w:val="00CD14A2"/>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E004C"/>
    <w:rsid w:val="00CE007B"/>
    <w:rsid w:val="00CE093B"/>
    <w:rsid w:val="00CE0990"/>
    <w:rsid w:val="00CE0A22"/>
    <w:rsid w:val="00CE0F94"/>
    <w:rsid w:val="00CE1135"/>
    <w:rsid w:val="00CE1317"/>
    <w:rsid w:val="00CE1427"/>
    <w:rsid w:val="00CE1B90"/>
    <w:rsid w:val="00CE1BCA"/>
    <w:rsid w:val="00CE1C83"/>
    <w:rsid w:val="00CE2094"/>
    <w:rsid w:val="00CE21CA"/>
    <w:rsid w:val="00CE2E70"/>
    <w:rsid w:val="00CE2E78"/>
    <w:rsid w:val="00CE2FE2"/>
    <w:rsid w:val="00CE364C"/>
    <w:rsid w:val="00CE37E3"/>
    <w:rsid w:val="00CE381E"/>
    <w:rsid w:val="00CE40CE"/>
    <w:rsid w:val="00CE410B"/>
    <w:rsid w:val="00CE44D4"/>
    <w:rsid w:val="00CE4619"/>
    <w:rsid w:val="00CE4DC0"/>
    <w:rsid w:val="00CE59CF"/>
    <w:rsid w:val="00CE6215"/>
    <w:rsid w:val="00CE67E7"/>
    <w:rsid w:val="00CE752E"/>
    <w:rsid w:val="00CE79B2"/>
    <w:rsid w:val="00CF032F"/>
    <w:rsid w:val="00CF060F"/>
    <w:rsid w:val="00CF0C86"/>
    <w:rsid w:val="00CF10EC"/>
    <w:rsid w:val="00CF16B6"/>
    <w:rsid w:val="00CF1AFE"/>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D4C"/>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27B"/>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74F"/>
    <w:rsid w:val="00D45B97"/>
    <w:rsid w:val="00D460BA"/>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FB0"/>
    <w:rsid w:val="00D734B9"/>
    <w:rsid w:val="00D73736"/>
    <w:rsid w:val="00D738C1"/>
    <w:rsid w:val="00D73D67"/>
    <w:rsid w:val="00D73E02"/>
    <w:rsid w:val="00D740ED"/>
    <w:rsid w:val="00D74107"/>
    <w:rsid w:val="00D741AB"/>
    <w:rsid w:val="00D744DC"/>
    <w:rsid w:val="00D74CFB"/>
    <w:rsid w:val="00D750F8"/>
    <w:rsid w:val="00D7520E"/>
    <w:rsid w:val="00D7535E"/>
    <w:rsid w:val="00D75C81"/>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601"/>
    <w:rsid w:val="00DB079C"/>
    <w:rsid w:val="00DB07D6"/>
    <w:rsid w:val="00DB089E"/>
    <w:rsid w:val="00DB094B"/>
    <w:rsid w:val="00DB1656"/>
    <w:rsid w:val="00DB18F2"/>
    <w:rsid w:val="00DB1988"/>
    <w:rsid w:val="00DB1DBA"/>
    <w:rsid w:val="00DB1F1F"/>
    <w:rsid w:val="00DB23FD"/>
    <w:rsid w:val="00DB2443"/>
    <w:rsid w:val="00DB285B"/>
    <w:rsid w:val="00DB3339"/>
    <w:rsid w:val="00DB3602"/>
    <w:rsid w:val="00DB3928"/>
    <w:rsid w:val="00DB3A9F"/>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3A75"/>
    <w:rsid w:val="00DC40BF"/>
    <w:rsid w:val="00DC40C3"/>
    <w:rsid w:val="00DC423B"/>
    <w:rsid w:val="00DC4394"/>
    <w:rsid w:val="00DC51D6"/>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3B8"/>
    <w:rsid w:val="00DD384F"/>
    <w:rsid w:val="00DD3F1D"/>
    <w:rsid w:val="00DD4270"/>
    <w:rsid w:val="00DD46E9"/>
    <w:rsid w:val="00DD4A41"/>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1BC8"/>
    <w:rsid w:val="00DF1C75"/>
    <w:rsid w:val="00DF1F1B"/>
    <w:rsid w:val="00DF24B0"/>
    <w:rsid w:val="00DF290F"/>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078"/>
    <w:rsid w:val="00DF7C6F"/>
    <w:rsid w:val="00DF7E58"/>
    <w:rsid w:val="00E0027C"/>
    <w:rsid w:val="00E005B3"/>
    <w:rsid w:val="00E0083B"/>
    <w:rsid w:val="00E00C32"/>
    <w:rsid w:val="00E00E5B"/>
    <w:rsid w:val="00E011B2"/>
    <w:rsid w:val="00E01205"/>
    <w:rsid w:val="00E01457"/>
    <w:rsid w:val="00E01E28"/>
    <w:rsid w:val="00E026D7"/>
    <w:rsid w:val="00E02C56"/>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1F8A"/>
    <w:rsid w:val="00E12E74"/>
    <w:rsid w:val="00E13255"/>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466"/>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736"/>
    <w:rsid w:val="00E24A08"/>
    <w:rsid w:val="00E24D68"/>
    <w:rsid w:val="00E2520D"/>
    <w:rsid w:val="00E25224"/>
    <w:rsid w:val="00E25263"/>
    <w:rsid w:val="00E25508"/>
    <w:rsid w:val="00E257B0"/>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534"/>
    <w:rsid w:val="00E53681"/>
    <w:rsid w:val="00E5468C"/>
    <w:rsid w:val="00E54955"/>
    <w:rsid w:val="00E54CF9"/>
    <w:rsid w:val="00E54DCC"/>
    <w:rsid w:val="00E550F7"/>
    <w:rsid w:val="00E550FF"/>
    <w:rsid w:val="00E55156"/>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4FD"/>
    <w:rsid w:val="00E61CD4"/>
    <w:rsid w:val="00E61E9E"/>
    <w:rsid w:val="00E620A9"/>
    <w:rsid w:val="00E62347"/>
    <w:rsid w:val="00E626C9"/>
    <w:rsid w:val="00E627C7"/>
    <w:rsid w:val="00E62B1A"/>
    <w:rsid w:val="00E62FCD"/>
    <w:rsid w:val="00E6383C"/>
    <w:rsid w:val="00E6409E"/>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1BA"/>
    <w:rsid w:val="00E845F2"/>
    <w:rsid w:val="00E84933"/>
    <w:rsid w:val="00E85429"/>
    <w:rsid w:val="00E854BD"/>
    <w:rsid w:val="00E856B7"/>
    <w:rsid w:val="00E857D8"/>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2F5"/>
    <w:rsid w:val="00E9372C"/>
    <w:rsid w:val="00E94024"/>
    <w:rsid w:val="00E94030"/>
    <w:rsid w:val="00E944FC"/>
    <w:rsid w:val="00E94B38"/>
    <w:rsid w:val="00E94C2F"/>
    <w:rsid w:val="00E955CA"/>
    <w:rsid w:val="00E9590F"/>
    <w:rsid w:val="00E95A54"/>
    <w:rsid w:val="00E95BD1"/>
    <w:rsid w:val="00E962B5"/>
    <w:rsid w:val="00E96725"/>
    <w:rsid w:val="00E96975"/>
    <w:rsid w:val="00E96BD2"/>
    <w:rsid w:val="00E96E92"/>
    <w:rsid w:val="00E97033"/>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6E3"/>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5F0"/>
    <w:rsid w:val="00EB760C"/>
    <w:rsid w:val="00EB762A"/>
    <w:rsid w:val="00EB7F4E"/>
    <w:rsid w:val="00EC01DE"/>
    <w:rsid w:val="00EC0B3D"/>
    <w:rsid w:val="00EC0F3F"/>
    <w:rsid w:val="00EC170D"/>
    <w:rsid w:val="00EC1897"/>
    <w:rsid w:val="00EC19C3"/>
    <w:rsid w:val="00EC1A34"/>
    <w:rsid w:val="00EC1DA2"/>
    <w:rsid w:val="00EC1EA0"/>
    <w:rsid w:val="00EC21C8"/>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C26"/>
    <w:rsid w:val="00ED7268"/>
    <w:rsid w:val="00ED7843"/>
    <w:rsid w:val="00ED785E"/>
    <w:rsid w:val="00ED7CC0"/>
    <w:rsid w:val="00EE0319"/>
    <w:rsid w:val="00EE031D"/>
    <w:rsid w:val="00EE043F"/>
    <w:rsid w:val="00EE0738"/>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162"/>
    <w:rsid w:val="00EE5176"/>
    <w:rsid w:val="00EE59F5"/>
    <w:rsid w:val="00EE6737"/>
    <w:rsid w:val="00EE68F7"/>
    <w:rsid w:val="00EE723D"/>
    <w:rsid w:val="00EE7249"/>
    <w:rsid w:val="00EE7288"/>
    <w:rsid w:val="00EE79B7"/>
    <w:rsid w:val="00EE7CA3"/>
    <w:rsid w:val="00EE7D24"/>
    <w:rsid w:val="00EE7D2F"/>
    <w:rsid w:val="00EE7D8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55A9"/>
    <w:rsid w:val="00EF5643"/>
    <w:rsid w:val="00EF56CD"/>
    <w:rsid w:val="00EF57A5"/>
    <w:rsid w:val="00EF57CB"/>
    <w:rsid w:val="00EF57E4"/>
    <w:rsid w:val="00EF59CB"/>
    <w:rsid w:val="00EF5A31"/>
    <w:rsid w:val="00EF5BDB"/>
    <w:rsid w:val="00EF5F92"/>
    <w:rsid w:val="00EF669D"/>
    <w:rsid w:val="00EF6E0C"/>
    <w:rsid w:val="00EF6E94"/>
    <w:rsid w:val="00EF72CC"/>
    <w:rsid w:val="00EF7CF2"/>
    <w:rsid w:val="00F00A1B"/>
    <w:rsid w:val="00F01C9C"/>
    <w:rsid w:val="00F01F60"/>
    <w:rsid w:val="00F027DB"/>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D13"/>
    <w:rsid w:val="00F23EC7"/>
    <w:rsid w:val="00F23ECC"/>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DE3"/>
    <w:rsid w:val="00F32E50"/>
    <w:rsid w:val="00F32F89"/>
    <w:rsid w:val="00F330B2"/>
    <w:rsid w:val="00F33C9D"/>
    <w:rsid w:val="00F341CE"/>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E7"/>
    <w:rsid w:val="00F40373"/>
    <w:rsid w:val="00F403CC"/>
    <w:rsid w:val="00F404A9"/>
    <w:rsid w:val="00F4053B"/>
    <w:rsid w:val="00F40A4E"/>
    <w:rsid w:val="00F40B0B"/>
    <w:rsid w:val="00F40CE4"/>
    <w:rsid w:val="00F40DE0"/>
    <w:rsid w:val="00F40E10"/>
    <w:rsid w:val="00F413A1"/>
    <w:rsid w:val="00F413E0"/>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A7"/>
    <w:rsid w:val="00F467A0"/>
    <w:rsid w:val="00F468E5"/>
    <w:rsid w:val="00F470E8"/>
    <w:rsid w:val="00F475FF"/>
    <w:rsid w:val="00F5077B"/>
    <w:rsid w:val="00F509BA"/>
    <w:rsid w:val="00F5106D"/>
    <w:rsid w:val="00F51599"/>
    <w:rsid w:val="00F51652"/>
    <w:rsid w:val="00F51797"/>
    <w:rsid w:val="00F51E98"/>
    <w:rsid w:val="00F523A8"/>
    <w:rsid w:val="00F526B0"/>
    <w:rsid w:val="00F528C1"/>
    <w:rsid w:val="00F52D01"/>
    <w:rsid w:val="00F53019"/>
    <w:rsid w:val="00F534FD"/>
    <w:rsid w:val="00F54107"/>
    <w:rsid w:val="00F54418"/>
    <w:rsid w:val="00F5475A"/>
    <w:rsid w:val="00F55F16"/>
    <w:rsid w:val="00F562B2"/>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405D"/>
    <w:rsid w:val="00F64574"/>
    <w:rsid w:val="00F648A6"/>
    <w:rsid w:val="00F6493D"/>
    <w:rsid w:val="00F64C0B"/>
    <w:rsid w:val="00F64CCE"/>
    <w:rsid w:val="00F659D2"/>
    <w:rsid w:val="00F659D5"/>
    <w:rsid w:val="00F65E27"/>
    <w:rsid w:val="00F6664C"/>
    <w:rsid w:val="00F66738"/>
    <w:rsid w:val="00F66751"/>
    <w:rsid w:val="00F66BA9"/>
    <w:rsid w:val="00F6700A"/>
    <w:rsid w:val="00F67666"/>
    <w:rsid w:val="00F7003D"/>
    <w:rsid w:val="00F7017F"/>
    <w:rsid w:val="00F7086F"/>
    <w:rsid w:val="00F70CF6"/>
    <w:rsid w:val="00F712F7"/>
    <w:rsid w:val="00F7150B"/>
    <w:rsid w:val="00F716DC"/>
    <w:rsid w:val="00F7194B"/>
    <w:rsid w:val="00F72104"/>
    <w:rsid w:val="00F72217"/>
    <w:rsid w:val="00F72380"/>
    <w:rsid w:val="00F725A0"/>
    <w:rsid w:val="00F728EC"/>
    <w:rsid w:val="00F72F8E"/>
    <w:rsid w:val="00F7312E"/>
    <w:rsid w:val="00F7322E"/>
    <w:rsid w:val="00F7391F"/>
    <w:rsid w:val="00F73D43"/>
    <w:rsid w:val="00F73E90"/>
    <w:rsid w:val="00F741E6"/>
    <w:rsid w:val="00F74706"/>
    <w:rsid w:val="00F7475E"/>
    <w:rsid w:val="00F74A4E"/>
    <w:rsid w:val="00F74F05"/>
    <w:rsid w:val="00F753D6"/>
    <w:rsid w:val="00F75662"/>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7B6"/>
    <w:rsid w:val="00F86B0F"/>
    <w:rsid w:val="00F86CA8"/>
    <w:rsid w:val="00F87594"/>
    <w:rsid w:val="00F877BE"/>
    <w:rsid w:val="00F87C19"/>
    <w:rsid w:val="00F90104"/>
    <w:rsid w:val="00F9084D"/>
    <w:rsid w:val="00F913FB"/>
    <w:rsid w:val="00F91518"/>
    <w:rsid w:val="00F91996"/>
    <w:rsid w:val="00F919BC"/>
    <w:rsid w:val="00F91E0A"/>
    <w:rsid w:val="00F925D8"/>
    <w:rsid w:val="00F9298B"/>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58D"/>
    <w:rsid w:val="00F9761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528C"/>
    <w:rsid w:val="00FA548C"/>
    <w:rsid w:val="00FA5A76"/>
    <w:rsid w:val="00FA5E85"/>
    <w:rsid w:val="00FA6157"/>
    <w:rsid w:val="00FA615B"/>
    <w:rsid w:val="00FA62CF"/>
    <w:rsid w:val="00FA74EC"/>
    <w:rsid w:val="00FA7A32"/>
    <w:rsid w:val="00FB06CB"/>
    <w:rsid w:val="00FB103A"/>
    <w:rsid w:val="00FB14AC"/>
    <w:rsid w:val="00FB1558"/>
    <w:rsid w:val="00FB178D"/>
    <w:rsid w:val="00FB1BFE"/>
    <w:rsid w:val="00FB1EC3"/>
    <w:rsid w:val="00FB203A"/>
    <w:rsid w:val="00FB2EB0"/>
    <w:rsid w:val="00FB2EC1"/>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E14"/>
    <w:rsid w:val="00FE0FBD"/>
    <w:rsid w:val="00FE1083"/>
    <w:rsid w:val="00FE12E0"/>
    <w:rsid w:val="00FE13DA"/>
    <w:rsid w:val="00FE1B73"/>
    <w:rsid w:val="00FE3459"/>
    <w:rsid w:val="00FE3689"/>
    <w:rsid w:val="00FE38D3"/>
    <w:rsid w:val="00FE3AA2"/>
    <w:rsid w:val="00FE3E04"/>
    <w:rsid w:val="00FE3EFD"/>
    <w:rsid w:val="00FE3F1E"/>
    <w:rsid w:val="00FE42DF"/>
    <w:rsid w:val="00FE4A21"/>
    <w:rsid w:val="00FE50B6"/>
    <w:rsid w:val="00FE5704"/>
    <w:rsid w:val="00FE5E0F"/>
    <w:rsid w:val="00FE6772"/>
    <w:rsid w:val="00FE68B8"/>
    <w:rsid w:val="00FE6A40"/>
    <w:rsid w:val="00FE71D8"/>
    <w:rsid w:val="00FE72CD"/>
    <w:rsid w:val="00FE74E9"/>
    <w:rsid w:val="00FE7EB9"/>
    <w:rsid w:val="00FF0EE7"/>
    <w:rsid w:val="00FF2F43"/>
    <w:rsid w:val="00FF2F64"/>
    <w:rsid w:val="00FF32B8"/>
    <w:rsid w:val="00FF3565"/>
    <w:rsid w:val="00FF370A"/>
    <w:rsid w:val="00FF3805"/>
    <w:rsid w:val="00FF401C"/>
    <w:rsid w:val="00FF4383"/>
    <w:rsid w:val="00FF4386"/>
    <w:rsid w:val="00FF4C6A"/>
    <w:rsid w:val="00FF4E3D"/>
    <w:rsid w:val="00FF5000"/>
    <w:rsid w:val="00FF58C1"/>
    <w:rsid w:val="00FF5997"/>
    <w:rsid w:val="00FF5A9C"/>
    <w:rsid w:val="00FF5AD5"/>
    <w:rsid w:val="00FF5D61"/>
    <w:rsid w:val="00FF5D6A"/>
    <w:rsid w:val="00FF622C"/>
    <w:rsid w:val="00FF663B"/>
    <w:rsid w:val="00FF672E"/>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8" Type="http://schemas.openxmlformats.org/officeDocument/2006/relationships/hyperlink" Target="mailto:stockportshrine@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hyperlink" Target="mailto:stockportshrine@gmail.com" TargetMode="External"/><Relationship Id="rId2" Type="http://schemas.openxmlformats.org/officeDocument/2006/relationships/numbering" Target="numbering.xml"/><Relationship Id="rId16" Type="http://schemas.openxmlformats.org/officeDocument/2006/relationships/hyperlink" Target="https://runcorndistrict.foodbank.org.uk/give-help/donate-mone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0" Type="http://schemas.openxmlformats.org/officeDocument/2006/relationships/hyperlink" Target="https://www.youtube.com/channel/UCZaCv2yYfq39wZY2phiaym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runcorndistrict.foodbank.org.uk/give-help/donate-money/"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56</Words>
  <Characters>324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23</cp:revision>
  <cp:lastPrinted>2025-05-17T10:14:00Z</cp:lastPrinted>
  <dcterms:created xsi:type="dcterms:W3CDTF">2025-05-17T09:15:00Z</dcterms:created>
  <dcterms:modified xsi:type="dcterms:W3CDTF">2025-05-17T10:19:00Z</dcterms:modified>
</cp:coreProperties>
</file>